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CF" w:rsidRDefault="009141DA" w:rsidP="009141DA">
      <w:pPr>
        <w:jc w:val="center"/>
      </w:pPr>
      <w:r>
        <w:t>PAMUKKALE ÜNİVERSİTESİ</w:t>
      </w:r>
    </w:p>
    <w:p w:rsidR="009141DA" w:rsidRDefault="009141DA" w:rsidP="009141DA">
      <w:pPr>
        <w:jc w:val="center"/>
      </w:pPr>
      <w:r>
        <w:t>ULUSLARARASI TİCARET VE FİNANSMAN BÖLÜM BAŞKANLIĞINA</w:t>
      </w:r>
    </w:p>
    <w:p w:rsidR="009141DA" w:rsidRDefault="009141DA"/>
    <w:p w:rsidR="009141DA" w:rsidRDefault="009141DA">
      <w:r>
        <w:t xml:space="preserve">Bölümünüz …………... numaralı öğrencisiyim. Şu an </w:t>
      </w:r>
      <w:r>
        <w:t xml:space="preserve">Erasmus + öğrenim hareketliliği kapsamında </w:t>
      </w:r>
      <w:r>
        <w:t>……………………… üniversitesinde bulunmaktayım. Erasmus sürecinde takip etmeyi planlamış olduğum bazı derslerle ilgili değişiklikler olması nedeniyle hazırlamış olduğum Changes to Learning Aggrement belgesini ekte sunuyorum.</w:t>
      </w:r>
    </w:p>
    <w:p w:rsidR="009141DA" w:rsidRDefault="009141DA">
      <w:r>
        <w:t>Gereğini arz ederim.</w:t>
      </w:r>
    </w:p>
    <w:p w:rsidR="009141DA" w:rsidRDefault="009141DA" w:rsidP="009141DA">
      <w:pPr>
        <w:jc w:val="right"/>
      </w:pPr>
      <w:r>
        <w:t>Tarih</w:t>
      </w:r>
    </w:p>
    <w:p w:rsidR="009141DA" w:rsidRDefault="009141DA" w:rsidP="009141DA">
      <w:pPr>
        <w:jc w:val="right"/>
      </w:pPr>
      <w:r>
        <w:t xml:space="preserve">Ad soyad </w:t>
      </w:r>
    </w:p>
    <w:p w:rsidR="009141DA" w:rsidRDefault="009141DA" w:rsidP="009141DA">
      <w:pPr>
        <w:jc w:val="right"/>
      </w:pPr>
      <w:r>
        <w:t>İmza</w:t>
      </w:r>
    </w:p>
    <w:p w:rsidR="009141DA" w:rsidRDefault="009141DA" w:rsidP="009141DA">
      <w:r>
        <w:t>İletişim bilgileri</w:t>
      </w:r>
    </w:p>
    <w:p w:rsidR="009141DA" w:rsidRDefault="009141DA" w:rsidP="009141DA"/>
    <w:p w:rsidR="009141DA" w:rsidRDefault="009141DA" w:rsidP="009141DA"/>
    <w:p w:rsidR="009141DA" w:rsidRDefault="009141DA" w:rsidP="009141DA"/>
    <w:p w:rsidR="009141DA" w:rsidRDefault="009141DA" w:rsidP="009141DA">
      <w:r>
        <w:t>Ek: change belgesi</w:t>
      </w:r>
      <w:bookmarkStart w:id="0" w:name="_GoBack"/>
      <w:bookmarkEnd w:id="0"/>
    </w:p>
    <w:sectPr w:rsidR="0091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93"/>
    <w:rsid w:val="003034CF"/>
    <w:rsid w:val="0055460B"/>
    <w:rsid w:val="009141DA"/>
    <w:rsid w:val="009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52BC06-19A7-421C-BC65-FA87D7A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5460B"/>
    <w:pPr>
      <w:spacing w:after="0" w:line="240" w:lineRule="auto"/>
    </w:pPr>
    <w:rPr>
      <w:rFonts w:ascii="Times New Roman" w:hAnsi="Times New Roman"/>
      <w:sz w:val="20"/>
    </w:rPr>
    <w:tblPr/>
    <w:tcPr>
      <w:shd w:val="clear" w:color="auto" w:fill="FFFFFF" w:themeFill="background1"/>
    </w:tcPr>
    <w:tblStylePr w:type="firstRow">
      <w:rPr>
        <w:rFonts w:ascii="Times New Roman" w:hAnsi="Times New Roman"/>
        <w:color w:val="FFFFFF" w:themeColor="background1"/>
        <w:sz w:val="20"/>
      </w:rPr>
      <w:tblPr/>
      <w:tcPr>
        <w:shd w:val="clear" w:color="auto" w:fill="5B9BD5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2016-10-25T11:08:00Z</dcterms:created>
  <dcterms:modified xsi:type="dcterms:W3CDTF">2016-10-25T11:16:00Z</dcterms:modified>
</cp:coreProperties>
</file>