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7E9DE" w14:textId="070313F7" w:rsidR="00002651" w:rsidRDefault="00AF06DD" w:rsidP="00002651">
      <w:pPr>
        <w:ind w:left="708" w:firstLine="708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76775C80" wp14:editId="394F714D">
                <wp:simplePos x="0" y="0"/>
                <wp:positionH relativeFrom="page">
                  <wp:posOffset>2676525</wp:posOffset>
                </wp:positionH>
                <wp:positionV relativeFrom="paragraph">
                  <wp:posOffset>1905</wp:posOffset>
                </wp:positionV>
                <wp:extent cx="5410200" cy="1581150"/>
                <wp:effectExtent l="0" t="0" r="0" b="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DF0" w14:textId="3A083CA9" w:rsidR="008E3269" w:rsidRPr="00AF06DD" w:rsidRDefault="008E3269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Turizm Fakültesi</w:t>
                            </w:r>
                          </w:p>
                          <w:p w14:paraId="690BDF3B" w14:textId="5800C038" w:rsidR="008E3269" w:rsidRPr="00AF06DD" w:rsidRDefault="003079D0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Gastronomi ve Mutfak Sanatları</w:t>
                            </w:r>
                            <w:r w:rsidR="008E3269"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 xml:space="preserve"> Bölümü</w:t>
                            </w:r>
                          </w:p>
                          <w:p w14:paraId="3D170991" w14:textId="18677F3C" w:rsidR="00AC0F9E" w:rsidRPr="00AF06DD" w:rsidRDefault="00AC0F9E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Çift Anadal Başvuru İşlemlerine Yönelik İş Akış Şeması</w:t>
                            </w:r>
                          </w:p>
                          <w:p w14:paraId="37D6C788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5B18DAA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79483C1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78F6A84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3F616E8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2D98AA9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7EA96110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2FDA3B0" w14:textId="77777777" w:rsidR="00AC0F9E" w:rsidRPr="004B45A3" w:rsidRDefault="00AC0F9E" w:rsidP="00AC0F9E">
                            <w:pPr>
                              <w:jc w:val="center"/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</w:pPr>
                            <w:r w:rsidRPr="004B45A3"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75C8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10.75pt;margin-top:.15pt;width:426pt;height:124.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" filled="f" stroked="f">
                <v:textbox>
                  <w:txbxContent>
                    <w:p w14:paraId="5588DDF0" w14:textId="3A083CA9" w:rsidR="008E3269" w:rsidRPr="00AF06DD" w:rsidRDefault="008E3269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Turizm Fakültesi</w:t>
                      </w:r>
                    </w:p>
                    <w:p w14:paraId="690BDF3B" w14:textId="5800C038" w:rsidR="008E3269" w:rsidRPr="00AF06DD" w:rsidRDefault="003079D0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Gastronomi ve Mutfak Sanatları</w:t>
                      </w:r>
                      <w:r w:rsidR="008E3269"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 xml:space="preserve"> Bölümü</w:t>
                      </w:r>
                    </w:p>
                    <w:p w14:paraId="3D170991" w14:textId="18677F3C" w:rsidR="00AC0F9E" w:rsidRPr="00AF06DD" w:rsidRDefault="00AC0F9E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Çift Anadal Başvuru İşlemlerine Yönelik İş Akış Şeması</w:t>
                      </w:r>
                    </w:p>
                    <w:p w14:paraId="37D6C788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5B18DAA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79483C1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78F6A84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3F616E8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2D98AA9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7EA96110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2FDA3B0" w14:textId="77777777" w:rsidR="00AC0F9E" w:rsidRPr="004B45A3" w:rsidRDefault="00AC0F9E" w:rsidP="00AC0F9E">
                      <w:pPr>
                        <w:jc w:val="center"/>
                        <w:rPr>
                          <w:rFonts w:ascii="Adobe Caslon Pro" w:hAnsi="Adobe Caslon Pro"/>
                          <w:sz w:val="20"/>
                          <w:szCs w:val="30"/>
                        </w:rPr>
                      </w:pPr>
                      <w:r w:rsidRPr="004B45A3">
                        <w:rPr>
                          <w:rFonts w:ascii="Adobe Caslon Pro" w:hAnsi="Adobe Caslon Pro"/>
                          <w:sz w:val="2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3269">
        <w:rPr>
          <w:noProof/>
          <w:lang w:eastAsia="tr-TR"/>
        </w:rPr>
        <w:drawing>
          <wp:anchor distT="0" distB="0" distL="114300" distR="114300" simplePos="0" relativeHeight="251658752" behindDoc="1" locked="0" layoutInCell="1" allowOverlap="1" wp14:anchorId="014543FA" wp14:editId="1C219285">
            <wp:simplePos x="0" y="0"/>
            <wp:positionH relativeFrom="page">
              <wp:posOffset>635</wp:posOffset>
            </wp:positionH>
            <wp:positionV relativeFrom="paragraph">
              <wp:posOffset>-457531</wp:posOffset>
            </wp:positionV>
            <wp:extent cx="10862945" cy="7689850"/>
            <wp:effectExtent l="0" t="0" r="0" b="635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945" cy="768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A25">
        <w:rPr>
          <w:noProof/>
          <w:lang w:eastAsia="tr-TR"/>
        </w:rPr>
        <w:drawing>
          <wp:anchor distT="0" distB="0" distL="114300" distR="114300" simplePos="0" relativeHeight="251663872" behindDoc="0" locked="0" layoutInCell="1" allowOverlap="1" wp14:anchorId="778AAF54" wp14:editId="621FE721">
            <wp:simplePos x="0" y="0"/>
            <wp:positionH relativeFrom="column">
              <wp:posOffset>440690</wp:posOffset>
            </wp:positionH>
            <wp:positionV relativeFrom="paragraph">
              <wp:posOffset>192405</wp:posOffset>
            </wp:positionV>
            <wp:extent cx="1743075" cy="176212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yıl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651">
        <w:rPr>
          <w:noProof/>
          <w:lang w:eastAsia="tr-TR"/>
        </w:rPr>
        <w:t xml:space="preserve">   </w:t>
      </w:r>
    </w:p>
    <w:p w14:paraId="32A39BC7" w14:textId="7E12A3BE" w:rsidR="00002651" w:rsidRDefault="00374C16" w:rsidP="00DE6571">
      <w:pPr>
        <w:tabs>
          <w:tab w:val="left" w:pos="142"/>
        </w:tabs>
        <w:ind w:left="708" w:firstLine="708"/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14:paraId="3DF2FD46" w14:textId="2E031121" w:rsidR="009233FB" w:rsidRDefault="00002651" w:rsidP="00002651">
      <w:pPr>
        <w:pStyle w:val="Balk3"/>
        <w:ind w:left="708" w:firstLine="708"/>
        <w:jc w:val="left"/>
        <w:rPr>
          <w:noProof/>
          <w:lang w:eastAsia="tr-TR"/>
        </w:rPr>
      </w:pPr>
      <w:r>
        <w:rPr>
          <w:noProof/>
          <w:lang w:eastAsia="tr-TR"/>
        </w:rPr>
        <w:t xml:space="preserve">          </w:t>
      </w:r>
    </w:p>
    <w:p w14:paraId="35EABEC8" w14:textId="43F61374" w:rsidR="009233FB" w:rsidRDefault="006D7F87" w:rsidP="00002651">
      <w:pPr>
        <w:pStyle w:val="Balk3"/>
        <w:ind w:left="708" w:firstLine="708"/>
        <w:jc w:val="left"/>
        <w:rPr>
          <w:noProof/>
          <w:lang w:eastAsia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4FAE34" wp14:editId="0B0F56A4">
                <wp:simplePos x="0" y="0"/>
                <wp:positionH relativeFrom="column">
                  <wp:posOffset>-187960</wp:posOffset>
                </wp:positionH>
                <wp:positionV relativeFrom="paragraph">
                  <wp:posOffset>682625</wp:posOffset>
                </wp:positionV>
                <wp:extent cx="2676525" cy="2124075"/>
                <wp:effectExtent l="0" t="0" r="28575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124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B2BE7" w14:textId="77777777" w:rsidR="006C18A2" w:rsidRPr="00351179" w:rsidRDefault="006C18A2" w:rsidP="006C1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Hazırlanacak Belgeler</w:t>
                            </w:r>
                            <w:r w:rsidRPr="00351179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14:paraId="6E597045" w14:textId="66DB8399" w:rsidR="00351179" w:rsidRDefault="006C18A2" w:rsidP="006C18A2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Onaylı 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not durum çizelgesi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74D515A" w14:textId="1AAFE358" w:rsidR="00351179" w:rsidRDefault="006C18A2" w:rsidP="00351179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ğrencinin anadal 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programına yerleştiği yıla ait LYS puanın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ın olduğu belge</w:t>
                            </w:r>
                            <w:r w:rsidR="00FA4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0399CBE" w14:textId="60D84D7E" w:rsidR="006C18A2" w:rsidRDefault="006C18A2" w:rsidP="006C18A2">
                            <w:pPr>
                              <w:contextualSpacing/>
                              <w:jc w:val="both"/>
                            </w:pP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nadal programının en üst %20'sinde olduğu gösteren başarı sıralaması belgesi</w:t>
                            </w:r>
                            <w:r w:rsidR="00FA4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FAE34" id="Yuvarlatılmış Dikdörtgen 3" o:spid="_x0000_s1027" style="position:absolute;left:0;text-align:left;margin-left:-14.8pt;margin-top:53.75pt;width:210.75pt;height:16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" fillcolor="#4bacc6 [3208]" strokecolor="#205867 [1608]" strokeweight="2pt">
                <v:textbox>
                  <w:txbxContent>
                    <w:p w14:paraId="4A1B2BE7" w14:textId="77777777" w:rsidR="006C18A2" w:rsidRPr="00351179" w:rsidRDefault="006C18A2" w:rsidP="006C18A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351179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Hazırlanacak Belgeler</w:t>
                      </w:r>
                      <w:r w:rsidRPr="00351179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 </w:t>
                      </w:r>
                    </w:p>
                    <w:p w14:paraId="6E597045" w14:textId="66DB8399" w:rsidR="00351179" w:rsidRDefault="006C18A2" w:rsidP="006C18A2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Onaylı 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not durum çizelgesi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474D515A" w14:textId="1AAFE358" w:rsidR="00351179" w:rsidRDefault="006C18A2" w:rsidP="00351179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3511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3511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</w:t>
                      </w:r>
                      <w:r w:rsidR="003511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ğrencinin anadal 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programına yerleştiği yıla ait LYS puanın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ın olduğu belge</w:t>
                      </w:r>
                      <w:r w:rsidR="00FA4C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30399CBE" w14:textId="60D84D7E" w:rsidR="006C18A2" w:rsidRDefault="006C18A2" w:rsidP="006C18A2">
                      <w:pPr>
                        <w:contextualSpacing/>
                        <w:jc w:val="both"/>
                      </w:pP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3511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3511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nadal programının en üst %20'sinde olduğu gösteren başarı sıralaması belgesi</w:t>
                      </w:r>
                      <w:r w:rsidR="00FA4C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bookmarkStart w:id="0" w:name="_GoBack"/>
    <w:bookmarkEnd w:id="0"/>
    <w:p w14:paraId="011835A8" w14:textId="455F698A" w:rsidR="00002651" w:rsidRPr="006D2F4B" w:rsidRDefault="008E3269" w:rsidP="00002651">
      <w:pPr>
        <w:jc w:val="right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069B6D" wp14:editId="78609C09">
                <wp:simplePos x="0" y="0"/>
                <wp:positionH relativeFrom="page">
                  <wp:align>center</wp:align>
                </wp:positionH>
                <wp:positionV relativeFrom="paragraph">
                  <wp:posOffset>311150</wp:posOffset>
                </wp:positionV>
                <wp:extent cx="2381250" cy="1666875"/>
                <wp:effectExtent l="0" t="0" r="19050" b="285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54A54" w14:textId="295A75B8" w:rsidR="00351179" w:rsidRPr="00351179" w:rsidRDefault="00351179" w:rsidP="00351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Başvuru</w:t>
                            </w:r>
                          </w:p>
                          <w:p w14:paraId="51BC4E23" w14:textId="244F50C2" w:rsidR="00351179" w:rsidRPr="00351179" w:rsidRDefault="00351179" w:rsidP="00351179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Akademi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 takvimde belirtilen sürelerde </w:t>
                            </w: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başvuru yapılacak</w:t>
                            </w:r>
                            <w:r w:rsidR="001E04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Başvuru formu ve belgeler</w:t>
                            </w: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bölüm sekreterine teslim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ed</w:t>
                            </w:r>
                            <w:r w:rsidR="001E04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ilecek.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69B6D" id="Yuvarlatılmış Dikdörtgen 5" o:spid="_x0000_s1028" style="position:absolute;left:0;text-align:left;margin-left:0;margin-top:24.5pt;width:187.5pt;height:131.25pt;z-index:251668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" fillcolor="#4bacc6 [3208]" strokecolor="#205867 [1608]" strokeweight="2pt">
                <v:textbox>
                  <w:txbxContent>
                    <w:p w14:paraId="05E54A54" w14:textId="295A75B8" w:rsidR="00351179" w:rsidRPr="00351179" w:rsidRDefault="00351179" w:rsidP="0035117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Başvuru</w:t>
                      </w:r>
                    </w:p>
                    <w:p w14:paraId="51BC4E23" w14:textId="244F50C2" w:rsidR="00351179" w:rsidRPr="00351179" w:rsidRDefault="00351179" w:rsidP="00351179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511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Akademi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 takvimde belirtilen sürelerde </w:t>
                      </w:r>
                      <w:r w:rsidRPr="003511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başvuru yapılacak</w:t>
                      </w:r>
                      <w:r w:rsidR="001E04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Başvuru formu ve belgeler</w:t>
                      </w:r>
                      <w:r w:rsidRPr="003511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bölüm sekreterine teslim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ed</w:t>
                      </w:r>
                      <w:r w:rsidR="001E04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ilecek.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AE8B750" wp14:editId="680AD54A">
                <wp:simplePos x="0" y="0"/>
                <wp:positionH relativeFrom="page">
                  <wp:posOffset>895350</wp:posOffset>
                </wp:positionH>
                <wp:positionV relativeFrom="paragraph">
                  <wp:posOffset>330200</wp:posOffset>
                </wp:positionV>
                <wp:extent cx="8886825" cy="3695700"/>
                <wp:effectExtent l="0" t="0" r="9525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57D8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CAC9A2A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F389193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8991DF7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7F55D03A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E7CB432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2542F49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872797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1F426159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DCED81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1FB159B8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E34666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0EFEF78B" w14:textId="22745AAF" w:rsidR="006B4A95" w:rsidRPr="004B45A3" w:rsidRDefault="006B4A95" w:rsidP="001E042B">
                            <w:pPr>
                              <w:jc w:val="center"/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</w:pPr>
                            <w:r w:rsidRPr="004B45A3"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B750" id="_x0000_s1029" type="#_x0000_t202" style="position:absolute;left:0;text-align:left;margin-left:70.5pt;margin-top:26pt;width:699.75pt;height:29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" stroked="f">
                <v:textbox>
                  <w:txbxContent>
                    <w:p w14:paraId="7F7F57D8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CAC9A2A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F389193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8991DF7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7F55D03A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E7CB432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2542F49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872797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1F426159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DCED81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1FB159B8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E34666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0EFEF78B" w14:textId="22745AAF" w:rsidR="006B4A95" w:rsidRPr="004B45A3" w:rsidRDefault="006B4A95" w:rsidP="001E042B">
                      <w:pPr>
                        <w:jc w:val="center"/>
                        <w:rPr>
                          <w:rFonts w:ascii="Adobe Caslon Pro" w:hAnsi="Adobe Caslon Pro"/>
                          <w:sz w:val="20"/>
                          <w:szCs w:val="30"/>
                        </w:rPr>
                      </w:pPr>
                      <w:r w:rsidRPr="004B45A3">
                        <w:rPr>
                          <w:rFonts w:ascii="Adobe Caslon Pro" w:hAnsi="Adobe Caslon Pro"/>
                          <w:sz w:val="2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7F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64A597" wp14:editId="10176B81">
                <wp:simplePos x="0" y="0"/>
                <wp:positionH relativeFrom="column">
                  <wp:posOffset>7403465</wp:posOffset>
                </wp:positionH>
                <wp:positionV relativeFrom="paragraph">
                  <wp:posOffset>987425</wp:posOffset>
                </wp:positionV>
                <wp:extent cx="2381250" cy="1219200"/>
                <wp:effectExtent l="0" t="0" r="19050" b="19050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9487A" w14:textId="77777777" w:rsidR="006D7F87" w:rsidRDefault="006D7F87" w:rsidP="006D7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6D7F8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Ders Kayıt</w:t>
                            </w:r>
                          </w:p>
                          <w:p w14:paraId="78970C60" w14:textId="1CD98BE3" w:rsidR="006D7F87" w:rsidRPr="00351179" w:rsidRDefault="006D7F87" w:rsidP="006D7F87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D7F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Akademik Takvimde belirtilen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sürelerde ders kaydı yapılacak</w:t>
                            </w:r>
                            <w:r w:rsidR="00FA4C7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4A597" id="Yuvarlatılmış Dikdörtgen 14" o:spid="_x0000_s1030" style="position:absolute;left:0;text-align:left;margin-left:582.95pt;margin-top:77.75pt;width:187.5pt;height:9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" fillcolor="#4bacc6 [3208]" strokecolor="#205867 [1608]" strokeweight="2pt">
                <v:textbox>
                  <w:txbxContent>
                    <w:p w14:paraId="0F09487A" w14:textId="77777777" w:rsidR="006D7F87" w:rsidRDefault="006D7F87" w:rsidP="006D7F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6D7F87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Ders Kayıt</w:t>
                      </w:r>
                    </w:p>
                    <w:p w14:paraId="78970C60" w14:textId="1CD98BE3" w:rsidR="006D7F87" w:rsidRPr="00351179" w:rsidRDefault="006D7F87" w:rsidP="006D7F87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D7F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Akademik Takvimde belirtilen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sürelerde ders kaydı yapılacak</w:t>
                      </w:r>
                      <w:r w:rsidR="00FA4C7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D7F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D8F39A" wp14:editId="2B292B19">
                <wp:simplePos x="0" y="0"/>
                <wp:positionH relativeFrom="column">
                  <wp:posOffset>5612765</wp:posOffset>
                </wp:positionH>
                <wp:positionV relativeFrom="paragraph">
                  <wp:posOffset>2654300</wp:posOffset>
                </wp:positionV>
                <wp:extent cx="2381250" cy="1352550"/>
                <wp:effectExtent l="0" t="0" r="19050" b="190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CF18A" w14:textId="740A1091" w:rsidR="001E042B" w:rsidRPr="001E042B" w:rsidRDefault="001E042B" w:rsidP="001E04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1E0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Bölüm Komisyonu</w:t>
                            </w:r>
                          </w:p>
                          <w:p w14:paraId="566FD8A6" w14:textId="0010C19F" w:rsidR="001E042B" w:rsidRPr="00351179" w:rsidRDefault="001E042B" w:rsidP="001E042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Başvurunun uygunluğu ve onay süreci tamamlanacak. </w:t>
                            </w:r>
                            <w:r w:rsidRPr="001E04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Üst yazı ile Dekanlığa sevk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edilecek.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8F39A" id="Yuvarlatılmış Dikdörtgen 6" o:spid="_x0000_s1031" style="position:absolute;left:0;text-align:left;margin-left:441.95pt;margin-top:209pt;width:187.5pt;height:10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" fillcolor="#4bacc6 [3208]" strokecolor="#205867 [1608]" strokeweight="2pt">
                <v:textbox>
                  <w:txbxContent>
                    <w:p w14:paraId="162CF18A" w14:textId="740A1091" w:rsidR="001E042B" w:rsidRPr="001E042B" w:rsidRDefault="001E042B" w:rsidP="001E04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1E042B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Bölüm Komisyonu</w:t>
                      </w:r>
                    </w:p>
                    <w:p w14:paraId="566FD8A6" w14:textId="0010C19F" w:rsidR="001E042B" w:rsidRPr="00351179" w:rsidRDefault="001E042B" w:rsidP="001E042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Başvurunun uygunluğu ve onay süreci tamamlanacak. </w:t>
                      </w:r>
                      <w:r w:rsidRPr="001E04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Üst yazı ile Dekanlığa sevk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edilecek.</w:t>
                      </w:r>
                    </w:p>
                  </w:txbxContent>
                </v:textbox>
              </v:roundrect>
            </w:pict>
          </mc:Fallback>
        </mc:AlternateContent>
      </w:r>
      <w:r w:rsidR="006D7F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1A2BC59" wp14:editId="48CBF9D2">
                <wp:simplePos x="0" y="0"/>
                <wp:positionH relativeFrom="column">
                  <wp:posOffset>7682865</wp:posOffset>
                </wp:positionH>
                <wp:positionV relativeFrom="paragraph">
                  <wp:posOffset>2333626</wp:posOffset>
                </wp:positionV>
                <wp:extent cx="1640973" cy="562865"/>
                <wp:effectExtent l="0" t="400050" r="0" b="237490"/>
                <wp:wrapNone/>
                <wp:docPr id="9" name="Yukarı Bükülü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45766">
                          <a:off x="0" y="0"/>
                          <a:ext cx="1640973" cy="56286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6CAD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Yukarı Bükülü Ok 9" o:spid="_x0000_s1026" type="#_x0000_t104" style="position:absolute;margin-left:604.95pt;margin-top:183.75pt;width:129.2pt;height:44.3pt;rotation:-2789905fd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" adj="17896,20674,5400" fillcolor="#4f81bd [3204]" strokecolor="#243f60 [1604]" strokeweight="2pt"/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5632BC" wp14:editId="7DB3D4AA">
                <wp:simplePos x="0" y="0"/>
                <wp:positionH relativeFrom="column">
                  <wp:posOffset>6060122</wp:posOffset>
                </wp:positionH>
                <wp:positionV relativeFrom="paragraph">
                  <wp:posOffset>1368108</wp:posOffset>
                </wp:positionV>
                <wp:extent cx="521816" cy="1580302"/>
                <wp:effectExtent l="0" t="243522" r="0" b="397193"/>
                <wp:wrapNone/>
                <wp:docPr id="13" name="Sola Bükülü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4055">
                          <a:off x="0" y="0"/>
                          <a:ext cx="521816" cy="158030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5495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ola Bükülü Ok 13" o:spid="_x0000_s1026" type="#_x0000_t103" style="position:absolute;margin-left:477.15pt;margin-top:107.75pt;width:41.1pt;height:124.45pt;rotation:-3130376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" adj="18034,20709,5400" fillcolor="#4f81bd [3204]" strokecolor="#243f60 [1604]" strokeweight="2pt"/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762F12" wp14:editId="7D1C9568">
                <wp:simplePos x="0" y="0"/>
                <wp:positionH relativeFrom="column">
                  <wp:posOffset>3271520</wp:posOffset>
                </wp:positionH>
                <wp:positionV relativeFrom="paragraph">
                  <wp:posOffset>2216150</wp:posOffset>
                </wp:positionV>
                <wp:extent cx="1767810" cy="524510"/>
                <wp:effectExtent l="0" t="457200" r="0" b="294640"/>
                <wp:wrapNone/>
                <wp:docPr id="11" name="Yukarı Bükülü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5542">
                          <a:off x="0" y="0"/>
                          <a:ext cx="1767810" cy="52451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3AE1" id="Yukarı Bükülü Ok 11" o:spid="_x0000_s1026" type="#_x0000_t104" style="position:absolute;margin-left:257.6pt;margin-top:174.5pt;width:139.2pt;height:41.3pt;rotation:-2757381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" adj="18396,20799,5400" fillcolor="#4f81bd [3204]" strokecolor="#243f60 [1604]" strokeweight="2pt"/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F55502" wp14:editId="6375AA60">
                <wp:simplePos x="0" y="0"/>
                <wp:positionH relativeFrom="column">
                  <wp:posOffset>1523047</wp:posOffset>
                </wp:positionH>
                <wp:positionV relativeFrom="paragraph">
                  <wp:posOffset>1603693</wp:posOffset>
                </wp:positionV>
                <wp:extent cx="521816" cy="1580302"/>
                <wp:effectExtent l="0" t="243522" r="0" b="397193"/>
                <wp:wrapNone/>
                <wp:docPr id="12" name="Sola Bükülü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4055">
                          <a:off x="0" y="0"/>
                          <a:ext cx="521816" cy="158030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37FE" id="Sola Bükülü Ok 12" o:spid="_x0000_s1026" type="#_x0000_t103" style="position:absolute;margin-left:119.9pt;margin-top:126.3pt;width:41.1pt;height:124.45pt;rotation:-3130376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" adj="18034,20709,5400" fillcolor="#4f81bd [3204]" strokecolor="#243f60 [1604]" strokeweight="2pt"/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7B3DAD" wp14:editId="1CD68466">
                <wp:simplePos x="0" y="0"/>
                <wp:positionH relativeFrom="column">
                  <wp:posOffset>1488440</wp:posOffset>
                </wp:positionH>
                <wp:positionV relativeFrom="paragraph">
                  <wp:posOffset>2749550</wp:posOffset>
                </wp:positionV>
                <wp:extent cx="2276475" cy="1885950"/>
                <wp:effectExtent l="0" t="0" r="28575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88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4020C" w14:textId="11017B0B" w:rsidR="00351179" w:rsidRPr="00351179" w:rsidRDefault="00351179" w:rsidP="00351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Dilekçe</w:t>
                            </w:r>
                          </w:p>
                          <w:p w14:paraId="451C90DE" w14:textId="5978EDA8" w:rsidR="00351179" w:rsidRDefault="00351179" w:rsidP="00351179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Çift anadal diploma programı</w:t>
                            </w:r>
                            <w:r w:rsidRPr="00E13F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1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web sitesinden çıktı alınacak.</w:t>
                            </w:r>
                          </w:p>
                          <w:p w14:paraId="4F29ED0C" w14:textId="11D9EAA3" w:rsidR="00351179" w:rsidRDefault="00351179" w:rsidP="00351179">
                            <w:pPr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Belgeler başvuru formuna eklenecek</w:t>
                            </w:r>
                            <w:r w:rsidR="001E04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B3DAD" id="Yuvarlatılmış Dikdörtgen 4" o:spid="_x0000_s1032" style="position:absolute;left:0;text-align:left;margin-left:117.2pt;margin-top:216.5pt;width:179.25pt;height:14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" fillcolor="#4bacc6 [3208]" strokecolor="#205867 [1608]" strokeweight="2pt">
                <v:textbox>
                  <w:txbxContent>
                    <w:p w14:paraId="5894020C" w14:textId="11017B0B" w:rsidR="00351179" w:rsidRPr="00351179" w:rsidRDefault="00351179" w:rsidP="0035117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Dilekçe</w:t>
                      </w:r>
                    </w:p>
                    <w:p w14:paraId="451C90DE" w14:textId="5978EDA8" w:rsidR="00351179" w:rsidRDefault="00351179" w:rsidP="00351179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Ç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ift anadal diploma programı</w:t>
                      </w:r>
                      <w:r w:rsidRPr="00E13F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561B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başvuru formu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web sitesinden çıktı alınacak.</w:t>
                      </w:r>
                    </w:p>
                    <w:p w14:paraId="4F29ED0C" w14:textId="11D9EAA3" w:rsidR="00351179" w:rsidRDefault="00351179" w:rsidP="00351179">
                      <w:pPr>
                        <w:contextualSpacing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Belgeler başvuru formuna eklenecek</w:t>
                      </w:r>
                      <w:r w:rsidR="001E04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02651" w:rsidRPr="006D2F4B">
        <w:rPr>
          <w:b/>
        </w:rPr>
        <w:t xml:space="preserve">                        </w:t>
      </w:r>
      <w:r w:rsidR="00002651">
        <w:rPr>
          <w:b/>
        </w:rPr>
        <w:t xml:space="preserve">                            </w:t>
      </w:r>
    </w:p>
    <w:p w14:paraId="18CF275B" w14:textId="455F09B8" w:rsidR="007C4467" w:rsidRDefault="003079D0" w:rsidP="00002651">
      <w:pPr>
        <w:tabs>
          <w:tab w:val="left" w:pos="9645"/>
        </w:tabs>
        <w:ind w:left="708" w:firstLine="708"/>
      </w:pPr>
    </w:p>
    <w:sectPr w:rsidR="007C4467" w:rsidSect="00F16A1B">
      <w:pgSz w:w="16838" w:h="11906" w:orient="landscape"/>
      <w:pgMar w:top="567" w:right="167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51"/>
    <w:rsid w:val="00002651"/>
    <w:rsid w:val="000104D2"/>
    <w:rsid w:val="00050087"/>
    <w:rsid w:val="000556B4"/>
    <w:rsid w:val="0009412B"/>
    <w:rsid w:val="000A54D0"/>
    <w:rsid w:val="000E657F"/>
    <w:rsid w:val="001417A7"/>
    <w:rsid w:val="001E042B"/>
    <w:rsid w:val="001F7491"/>
    <w:rsid w:val="002022E3"/>
    <w:rsid w:val="00234E19"/>
    <w:rsid w:val="00267F66"/>
    <w:rsid w:val="002C4168"/>
    <w:rsid w:val="003079D0"/>
    <w:rsid w:val="00351179"/>
    <w:rsid w:val="0036568A"/>
    <w:rsid w:val="00374C16"/>
    <w:rsid w:val="003B7DA3"/>
    <w:rsid w:val="00410103"/>
    <w:rsid w:val="00440B09"/>
    <w:rsid w:val="0048331B"/>
    <w:rsid w:val="004B45A3"/>
    <w:rsid w:val="004D0300"/>
    <w:rsid w:val="0052357A"/>
    <w:rsid w:val="005715A8"/>
    <w:rsid w:val="005E5397"/>
    <w:rsid w:val="00615FD0"/>
    <w:rsid w:val="0062454B"/>
    <w:rsid w:val="00676200"/>
    <w:rsid w:val="006B2B23"/>
    <w:rsid w:val="006B4A95"/>
    <w:rsid w:val="006B7191"/>
    <w:rsid w:val="006C18A2"/>
    <w:rsid w:val="006D7F87"/>
    <w:rsid w:val="006E1854"/>
    <w:rsid w:val="006F17D5"/>
    <w:rsid w:val="00706A25"/>
    <w:rsid w:val="00736AD4"/>
    <w:rsid w:val="007428D9"/>
    <w:rsid w:val="007D01DD"/>
    <w:rsid w:val="007D55B2"/>
    <w:rsid w:val="00827677"/>
    <w:rsid w:val="0083354C"/>
    <w:rsid w:val="00863275"/>
    <w:rsid w:val="008B1985"/>
    <w:rsid w:val="008D0E60"/>
    <w:rsid w:val="008D32EE"/>
    <w:rsid w:val="008E3269"/>
    <w:rsid w:val="0090058A"/>
    <w:rsid w:val="009233FB"/>
    <w:rsid w:val="009253B2"/>
    <w:rsid w:val="009B50FD"/>
    <w:rsid w:val="009E5F52"/>
    <w:rsid w:val="00A20360"/>
    <w:rsid w:val="00A33B3D"/>
    <w:rsid w:val="00A73CDF"/>
    <w:rsid w:val="00A96727"/>
    <w:rsid w:val="00AC0F9E"/>
    <w:rsid w:val="00AC2894"/>
    <w:rsid w:val="00AD3F61"/>
    <w:rsid w:val="00AF06DD"/>
    <w:rsid w:val="00B33E76"/>
    <w:rsid w:val="00B34B33"/>
    <w:rsid w:val="00B70DBB"/>
    <w:rsid w:val="00BE0462"/>
    <w:rsid w:val="00BE1F65"/>
    <w:rsid w:val="00BE7775"/>
    <w:rsid w:val="00C5064A"/>
    <w:rsid w:val="00CA1023"/>
    <w:rsid w:val="00CF0C71"/>
    <w:rsid w:val="00D247F5"/>
    <w:rsid w:val="00DC3E35"/>
    <w:rsid w:val="00DE6571"/>
    <w:rsid w:val="00E00A37"/>
    <w:rsid w:val="00E3289F"/>
    <w:rsid w:val="00F148AF"/>
    <w:rsid w:val="00F16A1B"/>
    <w:rsid w:val="00F24696"/>
    <w:rsid w:val="00F54461"/>
    <w:rsid w:val="00F546AC"/>
    <w:rsid w:val="00F80791"/>
    <w:rsid w:val="00FA4C70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E494"/>
  <w15:docId w15:val="{2D323760-B2D6-404D-9722-E0CCF13D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002651"/>
    <w:pPr>
      <w:spacing w:before="240" w:after="240" w:line="240" w:lineRule="auto"/>
      <w:jc w:val="center"/>
      <w:outlineLvl w:val="2"/>
    </w:pPr>
    <w:rPr>
      <w:rFonts w:ascii="Garamond" w:eastAsia="Times New Roman" w:hAnsi="Garamond" w:cs="Times New Roman"/>
      <w:caps/>
      <w:color w:val="591A19"/>
      <w:sz w:val="72"/>
      <w:szCs w:val="7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2651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002651"/>
    <w:rPr>
      <w:rFonts w:ascii="Garamond" w:eastAsia="Times New Roman" w:hAnsi="Garamond" w:cs="Times New Roman"/>
      <w:caps/>
      <w:color w:val="591A19"/>
      <w:sz w:val="72"/>
      <w:szCs w:val="72"/>
      <w:lang w:val="en-US"/>
    </w:rPr>
  </w:style>
  <w:style w:type="paragraph" w:customStyle="1" w:styleId="Description">
    <w:name w:val="Description"/>
    <w:basedOn w:val="Normal"/>
    <w:rsid w:val="00002651"/>
    <w:pPr>
      <w:spacing w:before="200" w:line="240" w:lineRule="auto"/>
      <w:jc w:val="center"/>
    </w:pPr>
    <w:rPr>
      <w:rFonts w:ascii="Garamond" w:eastAsia="Times New Roman" w:hAnsi="Garamond" w:cs="Times New Roman"/>
      <w:color w:val="591A19"/>
      <w:sz w:val="28"/>
      <w:szCs w:val="28"/>
      <w:lang w:val="en-US"/>
    </w:rPr>
  </w:style>
  <w:style w:type="paragraph" w:styleId="AralkYok">
    <w:name w:val="No Spacing"/>
    <w:uiPriority w:val="1"/>
    <w:qFormat/>
    <w:rsid w:val="00F16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SLYMN</dc:creator>
  <cp:lastModifiedBy>Windows Kullanıcısı</cp:lastModifiedBy>
  <cp:revision>3</cp:revision>
  <cp:lastPrinted>2017-04-07T13:43:00Z</cp:lastPrinted>
  <dcterms:created xsi:type="dcterms:W3CDTF">2022-06-30T13:39:00Z</dcterms:created>
  <dcterms:modified xsi:type="dcterms:W3CDTF">2022-07-06T09:42:00Z</dcterms:modified>
</cp:coreProperties>
</file>