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DD0FD5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3101EB">
              <w:rPr>
                <w:rFonts w:ascii="Times New Roman" w:hAnsi="Times New Roman" w:cs="Times New Roman"/>
                <w:sz w:val="24"/>
                <w:szCs w:val="24"/>
              </w:rPr>
              <w:t>GKG13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C10C22" w:rsidRPr="00971A4A" w:rsidRDefault="003E2F37" w:rsidP="003101EB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İlgili dönemde</w:t>
            </w:r>
            <w:r w:rsidR="002560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01C">
              <w:rPr>
                <w:rFonts w:ascii="Times New Roman" w:hAnsi="Times New Roman" w:cs="Times New Roman"/>
                <w:sz w:val="24"/>
                <w:szCs w:val="24"/>
              </w:rPr>
              <w:t>fakültede</w:t>
            </w:r>
            <w:r w:rsidR="003101EB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>örevli personele sağlık gözetimi</w:t>
            </w:r>
            <w:r w:rsidR="003101EB">
              <w:rPr>
                <w:rFonts w:ascii="Times New Roman" w:hAnsi="Times New Roman" w:cs="Times New Roman"/>
                <w:sz w:val="24"/>
                <w:szCs w:val="24"/>
              </w:rPr>
              <w:t xml:space="preserve"> amaçlı yapılması gereken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 xml:space="preserve"> işlemler (muayene, test vb.) tamamlanan personel oranını</w:t>
            </w:r>
            <w:r w:rsidR="0025601C">
              <w:rPr>
                <w:rFonts w:ascii="Times New Roman" w:hAnsi="Times New Roman" w:cs="Times New Roman"/>
                <w:sz w:val="24"/>
                <w:szCs w:val="24"/>
              </w:rPr>
              <w:t xml:space="preserve">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3E2F37" w:rsidRPr="002367A0" w:rsidRDefault="003E2F37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380" w:rsidRDefault="0025601C" w:rsidP="0025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Fakültemizde</w:t>
            </w:r>
            <w:r w:rsidRPr="0025601C">
              <w:rPr>
                <w:rFonts w:ascii="Times New Roman" w:hAnsi="Times New Roman" w:cs="Times New Roman"/>
                <w:sz w:val="24"/>
                <w:szCs w:val="24"/>
              </w:rPr>
              <w:t xml:space="preserve"> çalışan personelin sağlık taramalarının düzenli olarak 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kip edilmesini ve çalışan güvenliği sağlamak için oluşturulmuştur.</w:t>
            </w:r>
          </w:p>
          <w:p w:rsidR="0025601C" w:rsidRPr="0025601C" w:rsidRDefault="0025601C" w:rsidP="00256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25601C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 xml:space="preserve">onel Sağlık Tarama Formu  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830C2F" w:rsidRDefault="00830C2F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E5" w:rsidRDefault="002B73F1" w:rsidP="001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E71E1F">
              <w:rPr>
                <w:rFonts w:ascii="Times New Roman" w:hAnsi="Times New Roman" w:cs="Times New Roman"/>
                <w:sz w:val="24"/>
                <w:szCs w:val="24"/>
              </w:rPr>
              <w:t>dönemde;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>Paydada yer alan personel içerisinden işlemleri tamamlanan personel</w:t>
            </w:r>
            <w:r w:rsidR="0025601C">
              <w:rPr>
                <w:rFonts w:ascii="Times New Roman" w:hAnsi="Times New Roman" w:cs="Times New Roman"/>
                <w:sz w:val="24"/>
                <w:szCs w:val="24"/>
              </w:rPr>
              <w:t xml:space="preserve"> sayısı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 xml:space="preserve">Sağlık gözetimi kapsamında işlem </w:t>
            </w:r>
            <w:r w:rsidR="00111B70">
              <w:rPr>
                <w:rFonts w:ascii="Times New Roman" w:hAnsi="Times New Roman" w:cs="Times New Roman"/>
                <w:sz w:val="24"/>
                <w:szCs w:val="24"/>
              </w:rPr>
              <w:t>yapılması gereken topl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>am personel</w:t>
            </w:r>
            <w:r w:rsidR="00111B70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="001D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7E5" w:rsidRPr="000D5BBE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</w:p>
          <w:p w:rsidR="00830C2F" w:rsidRPr="000D5BBE" w:rsidRDefault="00830C2F" w:rsidP="00256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1E0" w:rsidRPr="000D5BBE" w:rsidRDefault="00E861E0" w:rsidP="0032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BBE" w:rsidRPr="00A71A2D" w:rsidTr="00955040">
        <w:tc>
          <w:tcPr>
            <w:tcW w:w="2977" w:type="dxa"/>
            <w:vAlign w:val="center"/>
          </w:tcPr>
          <w:p w:rsidR="00177BBE" w:rsidRPr="00A71A2D" w:rsidRDefault="00177BBE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177BBE" w:rsidRDefault="00177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A3565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1A2D"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A3565D" w:rsidRDefault="00A3565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A3565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Enfeksiyon Kontrol Komitesi</w:t>
            </w:r>
          </w:p>
          <w:p w:rsidR="005D711E" w:rsidRDefault="005D711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Sağlığı ve Güvenliği Komitesi</w:t>
            </w: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8906A9" w:rsidRDefault="008906A9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6A9">
              <w:rPr>
                <w:rFonts w:ascii="Times New Roman" w:hAnsi="Times New Roman" w:cs="Times New Roman"/>
                <w:sz w:val="24"/>
                <w:szCs w:val="24"/>
              </w:rPr>
              <w:t>Gösterge, hastane bünyesinde fiilen görev yapan ve çalışan güvenliği komite</w:t>
            </w:r>
            <w:bookmarkStart w:id="0" w:name="_GoBack"/>
            <w:bookmarkEnd w:id="0"/>
            <w:r w:rsidRPr="008906A9">
              <w:rPr>
                <w:rFonts w:ascii="Times New Roman" w:hAnsi="Times New Roman" w:cs="Times New Roman"/>
                <w:sz w:val="24"/>
                <w:szCs w:val="24"/>
              </w:rPr>
              <w:t xml:space="preserve">si tarafından tarama programına dâhil edilmesine karar verilen tüm çalışanları kapsar. </w:t>
            </w:r>
          </w:p>
          <w:p w:rsidR="00C10C22" w:rsidRPr="008906A9" w:rsidRDefault="005D711E" w:rsidP="00C10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Meslek,</w:t>
            </w:r>
            <w:r w:rsidR="008906A9" w:rsidRPr="008906A9">
              <w:rPr>
                <w:rFonts w:ascii="Times New Roman" w:hAnsi="Times New Roman" w:cs="Times New Roman"/>
                <w:sz w:val="24"/>
                <w:szCs w:val="24"/>
              </w:rPr>
              <w:t xml:space="preserve"> görev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birim </w:t>
            </w:r>
            <w:r w:rsidR="008906A9" w:rsidRPr="008906A9">
              <w:rPr>
                <w:rFonts w:ascii="Times New Roman" w:hAnsi="Times New Roman" w:cs="Times New Roman"/>
                <w:sz w:val="24"/>
                <w:szCs w:val="24"/>
              </w:rPr>
              <w:t>bazında yap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 xml:space="preserve">ılması planlanan sağlık gözetimi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işlemleri fakülte sağlık gözetimi </w:t>
            </w:r>
            <w:r w:rsidR="008906A9" w:rsidRPr="008906A9">
              <w:rPr>
                <w:rFonts w:ascii="Times New Roman" w:hAnsi="Times New Roman" w:cs="Times New Roman"/>
                <w:sz w:val="24"/>
                <w:szCs w:val="24"/>
              </w:rPr>
              <w:t>programı kapsamında belirlenir.</w:t>
            </w:r>
          </w:p>
          <w:p w:rsidR="00E861E0" w:rsidRDefault="00A3565D" w:rsidP="00A3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Göstergenin takip edildiği yıl içerisinde fakültemizde altı</w:t>
            </w:r>
            <w:r w:rsidR="00EA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(6) ayını tamamlayan personel hesaplamaya dahil edilir.</w:t>
            </w:r>
          </w:p>
          <w:p w:rsidR="00A3565D" w:rsidRDefault="00A3565D" w:rsidP="00A35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Göreve ilk kez atanan personel altı</w:t>
            </w:r>
            <w:r w:rsidR="00EA3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A1B">
              <w:rPr>
                <w:rFonts w:ascii="Times New Roman" w:hAnsi="Times New Roman" w:cs="Times New Roman"/>
                <w:sz w:val="24"/>
                <w:szCs w:val="24"/>
              </w:rPr>
              <w:t xml:space="preserve">(6) ayını </w:t>
            </w:r>
            <w:r w:rsidR="005D711E">
              <w:rPr>
                <w:rFonts w:ascii="Times New Roman" w:hAnsi="Times New Roman" w:cs="Times New Roman"/>
                <w:sz w:val="24"/>
                <w:szCs w:val="24"/>
              </w:rPr>
              <w:t xml:space="preserve">tamamlaması beklenmeden programa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hesaplamaya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edilir.</w:t>
            </w:r>
          </w:p>
          <w:p w:rsidR="00A3565D" w:rsidRPr="00A3565D" w:rsidRDefault="00A3565D" w:rsidP="00A35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BBE" w:rsidRDefault="00F92BBE"/>
    <w:p w:rsidR="005D711E" w:rsidRDefault="005D711E"/>
    <w:p w:rsidR="005D711E" w:rsidRDefault="005D711E"/>
    <w:sectPr w:rsidR="005D711E" w:rsidSect="00AE2A7B">
      <w:headerReference w:type="default" r:id="rId6"/>
      <w:headerReference w:type="first" r:id="rId7"/>
      <w:pgSz w:w="11906" w:h="16838"/>
      <w:pgMar w:top="1985" w:right="1417" w:bottom="1417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3C" w:rsidRDefault="003A723C" w:rsidP="00B70EC2">
      <w:pPr>
        <w:spacing w:after="0" w:line="240" w:lineRule="auto"/>
      </w:pPr>
      <w:r>
        <w:separator/>
      </w:r>
    </w:p>
  </w:endnote>
  <w:endnote w:type="continuationSeparator" w:id="0">
    <w:p w:rsidR="003A723C" w:rsidRDefault="003A723C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3C" w:rsidRDefault="003A723C" w:rsidP="00B70EC2">
      <w:pPr>
        <w:spacing w:after="0" w:line="240" w:lineRule="auto"/>
      </w:pPr>
      <w:r>
        <w:separator/>
      </w:r>
    </w:p>
  </w:footnote>
  <w:footnote w:type="continuationSeparator" w:id="0">
    <w:p w:rsidR="003A723C" w:rsidRDefault="003A723C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1" name="Resi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B70EC2" w:rsidRPr="00694417" w:rsidRDefault="00322A1B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SAĞLIK GÖZETİMİ TAMAMLANAN PERSONEL </w:t>
          </w:r>
          <w:r w:rsidR="002367A0">
            <w:rPr>
              <w:rFonts w:ascii="Times New Roman" w:hAnsi="Times New Roman" w:cs="Times New Roman"/>
              <w:b/>
              <w:sz w:val="24"/>
              <w:szCs w:val="24"/>
            </w:rPr>
            <w:t xml:space="preserve">ORANI </w:t>
          </w:r>
          <w:r w:rsidR="00BE6D80"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1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2807E8" w:rsidRPr="004A5530" w:rsidTr="00234CD9">
      <w:trPr>
        <w:trHeight w:val="214"/>
      </w:trPr>
      <w:tc>
        <w:tcPr>
          <w:tcW w:w="2127" w:type="dxa"/>
          <w:vMerge/>
        </w:tcPr>
        <w:p w:rsidR="002807E8" w:rsidRPr="004A5530" w:rsidRDefault="002807E8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2807E8" w:rsidRPr="004A5530" w:rsidRDefault="002807E8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GGİ.YD.20</w:t>
          </w:r>
        </w:p>
      </w:tc>
      <w:tc>
        <w:tcPr>
          <w:tcW w:w="1134" w:type="dxa"/>
        </w:tcPr>
        <w:p w:rsidR="002807E8" w:rsidRPr="004A5530" w:rsidRDefault="002807E8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07E8" w:rsidRDefault="005D711E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807E8" w:rsidRDefault="005D711E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2807E8" w:rsidRPr="004A5530" w:rsidRDefault="002807E8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2807E8" w:rsidRPr="004A5530" w:rsidRDefault="002807E8" w:rsidP="002807E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C42038" w:rsidRPr="00D13CF7" w:rsidTr="006A71EB">
      <w:trPr>
        <w:trHeight w:val="705"/>
      </w:trPr>
      <w:tc>
        <w:tcPr>
          <w:tcW w:w="2127" w:type="dxa"/>
          <w:vMerge w:val="restart"/>
        </w:tcPr>
        <w:p w:rsidR="00C42038" w:rsidRPr="00D13CF7" w:rsidRDefault="00C42038" w:rsidP="00C42038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26C680AE" wp14:editId="28436436">
                <wp:simplePos x="0" y="0"/>
                <wp:positionH relativeFrom="column">
                  <wp:posOffset>232410</wp:posOffset>
                </wp:positionH>
                <wp:positionV relativeFrom="paragraph">
                  <wp:posOffset>48260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C42038" w:rsidRPr="00694417" w:rsidRDefault="00C42038" w:rsidP="00C42038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SAĞLIK GÖZETİMİ TAMAMLANAN PERSONEL ORANI GÖSTERGE KARTI</w:t>
          </w:r>
        </w:p>
      </w:tc>
      <w:tc>
        <w:tcPr>
          <w:tcW w:w="2126" w:type="dxa"/>
          <w:vMerge w:val="restart"/>
        </w:tcPr>
        <w:p w:rsidR="00C42038" w:rsidRPr="00D13CF7" w:rsidRDefault="00C42038" w:rsidP="00C42038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3C682CA8" wp14:editId="0385F5FD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42038" w:rsidRPr="00D13CF7" w:rsidTr="006A71EB">
      <w:trPr>
        <w:trHeight w:val="430"/>
      </w:trPr>
      <w:tc>
        <w:tcPr>
          <w:tcW w:w="2127" w:type="dxa"/>
          <w:vMerge/>
        </w:tcPr>
        <w:p w:rsidR="00C42038" w:rsidRPr="00D13CF7" w:rsidRDefault="00C42038" w:rsidP="00C42038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C42038" w:rsidRPr="00D13CF7" w:rsidRDefault="00C42038" w:rsidP="00C4203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C42038" w:rsidRPr="00D13CF7" w:rsidRDefault="00C42038" w:rsidP="00C4203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C42038" w:rsidRPr="00D13CF7" w:rsidRDefault="00C42038" w:rsidP="00C4203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C42038" w:rsidRPr="00D13CF7" w:rsidRDefault="00C42038" w:rsidP="00C4203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C42038" w:rsidRPr="00D13CF7" w:rsidRDefault="00C42038" w:rsidP="00C42038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C42038" w:rsidRPr="00D13CF7" w:rsidRDefault="00C42038" w:rsidP="00C42038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C42038" w:rsidRPr="00D13CF7" w:rsidRDefault="00C42038" w:rsidP="00C42038">
          <w:pPr>
            <w:rPr>
              <w:rFonts w:ascii="Calibri" w:eastAsia="Calibri" w:hAnsi="Calibri" w:cs="Times New Roman"/>
            </w:rPr>
          </w:pPr>
        </w:p>
      </w:tc>
    </w:tr>
    <w:tr w:rsidR="00C42038" w:rsidRPr="004A5530" w:rsidTr="006A71EB">
      <w:trPr>
        <w:trHeight w:val="214"/>
      </w:trPr>
      <w:tc>
        <w:tcPr>
          <w:tcW w:w="2127" w:type="dxa"/>
          <w:vMerge/>
        </w:tcPr>
        <w:p w:rsidR="00C42038" w:rsidRPr="004A5530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C42038" w:rsidRPr="004A5530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.20</w:t>
          </w:r>
        </w:p>
      </w:tc>
      <w:tc>
        <w:tcPr>
          <w:tcW w:w="1134" w:type="dxa"/>
        </w:tcPr>
        <w:p w:rsidR="00C42038" w:rsidRPr="004A5530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42038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42038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C42038" w:rsidRPr="004A5530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C42038" w:rsidRPr="004A5530" w:rsidRDefault="00C42038" w:rsidP="00C42038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AE2A7B" w:rsidRDefault="00AE2A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C0BFF"/>
    <w:rsid w:val="000D5BBE"/>
    <w:rsid w:val="000E0222"/>
    <w:rsid w:val="00111B70"/>
    <w:rsid w:val="0011422A"/>
    <w:rsid w:val="00153C6D"/>
    <w:rsid w:val="00177BBE"/>
    <w:rsid w:val="001D57E5"/>
    <w:rsid w:val="001E6E93"/>
    <w:rsid w:val="002367A0"/>
    <w:rsid w:val="0025601C"/>
    <w:rsid w:val="002807E8"/>
    <w:rsid w:val="00297BAA"/>
    <w:rsid w:val="002B73F1"/>
    <w:rsid w:val="003101EB"/>
    <w:rsid w:val="00315EAC"/>
    <w:rsid w:val="00322A1B"/>
    <w:rsid w:val="00325EEF"/>
    <w:rsid w:val="003A723C"/>
    <w:rsid w:val="003E2F37"/>
    <w:rsid w:val="003F4CA7"/>
    <w:rsid w:val="00406380"/>
    <w:rsid w:val="0041583F"/>
    <w:rsid w:val="004349F6"/>
    <w:rsid w:val="00513F24"/>
    <w:rsid w:val="00566E64"/>
    <w:rsid w:val="005860BF"/>
    <w:rsid w:val="00591D30"/>
    <w:rsid w:val="005C7EF3"/>
    <w:rsid w:val="005D711E"/>
    <w:rsid w:val="00607EFE"/>
    <w:rsid w:val="00623350"/>
    <w:rsid w:val="00694417"/>
    <w:rsid w:val="006C2D22"/>
    <w:rsid w:val="0071385D"/>
    <w:rsid w:val="007F64E5"/>
    <w:rsid w:val="00830C2F"/>
    <w:rsid w:val="00863E40"/>
    <w:rsid w:val="008840E4"/>
    <w:rsid w:val="008906A9"/>
    <w:rsid w:val="00955040"/>
    <w:rsid w:val="00971A4A"/>
    <w:rsid w:val="009A338B"/>
    <w:rsid w:val="00A06393"/>
    <w:rsid w:val="00A27FE8"/>
    <w:rsid w:val="00A3565D"/>
    <w:rsid w:val="00A63DB4"/>
    <w:rsid w:val="00A71A2D"/>
    <w:rsid w:val="00AE2A7B"/>
    <w:rsid w:val="00B70EC2"/>
    <w:rsid w:val="00BE459C"/>
    <w:rsid w:val="00BE6D80"/>
    <w:rsid w:val="00C10C22"/>
    <w:rsid w:val="00C42038"/>
    <w:rsid w:val="00C7135E"/>
    <w:rsid w:val="00C958F2"/>
    <w:rsid w:val="00CB1382"/>
    <w:rsid w:val="00CD0512"/>
    <w:rsid w:val="00D2207F"/>
    <w:rsid w:val="00D635D4"/>
    <w:rsid w:val="00D8458F"/>
    <w:rsid w:val="00DD0FD5"/>
    <w:rsid w:val="00E71E1F"/>
    <w:rsid w:val="00E861E0"/>
    <w:rsid w:val="00EA3B04"/>
    <w:rsid w:val="00F01B73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0741F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5D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AE2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27</cp:revision>
  <dcterms:created xsi:type="dcterms:W3CDTF">2021-05-04T11:50:00Z</dcterms:created>
  <dcterms:modified xsi:type="dcterms:W3CDTF">2025-03-07T12:03:00Z</dcterms:modified>
</cp:coreProperties>
</file>