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806BC" w14:textId="77777777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T.C.</w:t>
      </w:r>
    </w:p>
    <w:p w14:paraId="55974C13" w14:textId="77777777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PAMUKKALE ÜNİVERSİTESİ</w:t>
      </w:r>
    </w:p>
    <w:p w14:paraId="284E5B2E" w14:textId="77777777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KALE MESLEK YÜKSEKOKULU</w:t>
      </w:r>
    </w:p>
    <w:p w14:paraId="610CCB3A" w14:textId="3B4B3E94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TURİZM SEYAHAT VE EĞLENCE HİZMETLERİ BÖLÜMÜ</w:t>
      </w:r>
    </w:p>
    <w:p w14:paraId="42DD4FE7" w14:textId="77777777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NORMAL/İKİNCİ ÖĞRETİM</w:t>
      </w:r>
    </w:p>
    <w:p w14:paraId="3F4F36F8" w14:textId="0A4EBBA0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3E30A5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>-202</w:t>
      </w:r>
      <w:r w:rsidR="003E30A5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 xml:space="preserve"> EĞİTİM ÖĞRETİM YILI BAHAR-1 YARIYILI </w:t>
      </w:r>
      <w:r w:rsidR="0022443A">
        <w:rPr>
          <w:rFonts w:ascii="Times New Roman" w:eastAsia="Calibri" w:hAnsi="Times New Roman" w:cs="Times New Roman"/>
          <w:b/>
          <w:sz w:val="18"/>
          <w:szCs w:val="18"/>
        </w:rPr>
        <w:t xml:space="preserve">FİNAL 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>PROGRAMI</w:t>
      </w:r>
    </w:p>
    <w:p w14:paraId="5CFCB111" w14:textId="7C490833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B0832">
        <w:rPr>
          <w:rFonts w:ascii="Times New Roman" w:eastAsia="Calibri" w:hAnsi="Times New Roman" w:cs="Times New Roman"/>
          <w:b/>
          <w:sz w:val="18"/>
          <w:szCs w:val="18"/>
        </w:rPr>
        <w:t>(</w:t>
      </w:r>
      <w:r w:rsidR="0022443A">
        <w:rPr>
          <w:rFonts w:ascii="Times New Roman" w:eastAsia="Calibri" w:hAnsi="Times New Roman" w:cs="Times New Roman"/>
          <w:b/>
          <w:sz w:val="18"/>
          <w:szCs w:val="18"/>
        </w:rPr>
        <w:t>01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>.0</w:t>
      </w:r>
      <w:r w:rsidR="0022443A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C16C08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>-</w:t>
      </w:r>
      <w:r w:rsidR="0022443A">
        <w:rPr>
          <w:rFonts w:ascii="Times New Roman" w:eastAsia="Calibri" w:hAnsi="Times New Roman" w:cs="Times New Roman"/>
          <w:b/>
          <w:sz w:val="18"/>
          <w:szCs w:val="18"/>
        </w:rPr>
        <w:t>12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>.0</w:t>
      </w:r>
      <w:r w:rsidR="0022443A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C16C08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Pr="00EB0832">
        <w:rPr>
          <w:rFonts w:ascii="Times New Roman" w:eastAsia="Calibri" w:hAnsi="Times New Roman" w:cs="Times New Roman"/>
          <w:b/>
          <w:sz w:val="18"/>
          <w:szCs w:val="18"/>
        </w:rPr>
        <w:t>)</w:t>
      </w:r>
    </w:p>
    <w:p w14:paraId="6521C55F" w14:textId="77777777" w:rsidR="00EB0832" w:rsidRPr="00EB0832" w:rsidRDefault="00EB0832" w:rsidP="00EB0832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"/>
        <w:tblpPr w:leftFromText="141" w:rightFromText="141" w:vertAnchor="text" w:horzAnchor="page" w:tblpX="1" w:tblpY="124"/>
        <w:tblW w:w="12894" w:type="dxa"/>
        <w:tblLayout w:type="fixed"/>
        <w:tblLook w:val="04A0" w:firstRow="1" w:lastRow="0" w:firstColumn="1" w:lastColumn="0" w:noHBand="0" w:noVBand="1"/>
      </w:tblPr>
      <w:tblGrid>
        <w:gridCol w:w="1555"/>
        <w:gridCol w:w="1139"/>
        <w:gridCol w:w="1276"/>
        <w:gridCol w:w="2688"/>
        <w:gridCol w:w="3118"/>
        <w:gridCol w:w="3118"/>
      </w:tblGrid>
      <w:tr w:rsidR="00BA6920" w:rsidRPr="00DD42BD" w14:paraId="7A74B605" w14:textId="4EA96E4B" w:rsidTr="00C72E5D">
        <w:tc>
          <w:tcPr>
            <w:tcW w:w="1555" w:type="dxa"/>
            <w:shd w:val="clear" w:color="auto" w:fill="F2F2F2" w:themeFill="background1" w:themeFillShade="F2"/>
          </w:tcPr>
          <w:p w14:paraId="36EB8C8C" w14:textId="77777777" w:rsidR="00BA6920" w:rsidRPr="00DD42BD" w:rsidRDefault="00BA6920" w:rsidP="00BA692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139" w:type="dxa"/>
            <w:shd w:val="clear" w:color="auto" w:fill="F2F2F2" w:themeFill="background1" w:themeFillShade="F2"/>
          </w:tcPr>
          <w:p w14:paraId="057BA35D" w14:textId="77777777" w:rsidR="00BA6920" w:rsidRPr="00DD42BD" w:rsidRDefault="00BA6920" w:rsidP="00BA692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336EBB7" w14:textId="77777777" w:rsidR="00BA6920" w:rsidRPr="00DD42BD" w:rsidRDefault="00BA6920" w:rsidP="00BA692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2688" w:type="dxa"/>
            <w:shd w:val="clear" w:color="auto" w:fill="F2F2F2" w:themeFill="background1" w:themeFillShade="F2"/>
          </w:tcPr>
          <w:p w14:paraId="1CFDCFE2" w14:textId="77777777" w:rsidR="00BA6920" w:rsidRPr="00DD42BD" w:rsidRDefault="00BA6920" w:rsidP="00BA692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501CC314" w14:textId="3BE5AD29" w:rsidR="00BA6920" w:rsidRPr="00DD42BD" w:rsidRDefault="00BA6920" w:rsidP="00BA692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Sorumlu Öğretim Elemanı</w:t>
            </w:r>
            <w:r>
              <w:rPr>
                <w:rFonts w:ascii="Times New Roman" w:hAnsi="Times New Roman" w:cs="Times New Roman"/>
                <w:b/>
              </w:rPr>
              <w:t xml:space="preserve"> / Gözetmen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54F90272" w14:textId="11F4EF5D" w:rsidR="00BA6920" w:rsidRPr="00DD42BD" w:rsidRDefault="00BA6920" w:rsidP="00BA692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Sınav Salonu</w:t>
            </w:r>
          </w:p>
        </w:tc>
      </w:tr>
      <w:tr w:rsidR="00BA6920" w:rsidRPr="005112BC" w14:paraId="33AB0E4A" w14:textId="0E113051" w:rsidTr="00C72E5D">
        <w:tc>
          <w:tcPr>
            <w:tcW w:w="1555" w:type="dxa"/>
            <w:vAlign w:val="center"/>
          </w:tcPr>
          <w:p w14:paraId="3A979474" w14:textId="5B0BF56B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01.06.2026</w:t>
            </w:r>
          </w:p>
        </w:tc>
        <w:tc>
          <w:tcPr>
            <w:tcW w:w="1139" w:type="dxa"/>
            <w:vAlign w:val="center"/>
          </w:tcPr>
          <w:p w14:paraId="6426F796" w14:textId="74D2EB20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13.00</w:t>
            </w:r>
          </w:p>
        </w:tc>
        <w:tc>
          <w:tcPr>
            <w:tcW w:w="1276" w:type="dxa"/>
            <w:vAlign w:val="center"/>
          </w:tcPr>
          <w:p w14:paraId="45F52057" w14:textId="5A9321FC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PAZA 226</w:t>
            </w:r>
          </w:p>
        </w:tc>
        <w:tc>
          <w:tcPr>
            <w:tcW w:w="2688" w:type="dxa"/>
          </w:tcPr>
          <w:p w14:paraId="67E68431" w14:textId="773F8745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SATIŞ YÖNETİMİ </w:t>
            </w:r>
          </w:p>
        </w:tc>
        <w:tc>
          <w:tcPr>
            <w:tcW w:w="3118" w:type="dxa"/>
            <w:vAlign w:val="center"/>
          </w:tcPr>
          <w:p w14:paraId="116A3CCC" w14:textId="5DB9C219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Doç. Dr. Tamer BARAN</w:t>
            </w:r>
          </w:p>
        </w:tc>
        <w:tc>
          <w:tcPr>
            <w:tcW w:w="3118" w:type="dxa"/>
          </w:tcPr>
          <w:p w14:paraId="44774135" w14:textId="22EA020B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A 302</w:t>
            </w:r>
          </w:p>
        </w:tc>
      </w:tr>
      <w:tr w:rsidR="00BA6920" w:rsidRPr="005112BC" w14:paraId="16F3A5CE" w14:textId="2E0D676C" w:rsidTr="00C72E5D">
        <w:tc>
          <w:tcPr>
            <w:tcW w:w="1555" w:type="dxa"/>
            <w:vAlign w:val="center"/>
          </w:tcPr>
          <w:p w14:paraId="773A2B07" w14:textId="3A5823B5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0</w:t>
            </w:r>
            <w:r>
              <w:rPr>
                <w:rFonts w:ascii="Times New Roman" w:hAnsi="Times New Roman" w:cs="Times New Roman"/>
                <w:color w:val="0070C0"/>
              </w:rPr>
              <w:t>1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1139" w:type="dxa"/>
            <w:vAlign w:val="center"/>
          </w:tcPr>
          <w:p w14:paraId="0D91B617" w14:textId="625E9C6F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14.00</w:t>
            </w:r>
          </w:p>
        </w:tc>
        <w:tc>
          <w:tcPr>
            <w:tcW w:w="1276" w:type="dxa"/>
          </w:tcPr>
          <w:p w14:paraId="2A035537" w14:textId="62A44BAD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224</w:t>
            </w:r>
          </w:p>
        </w:tc>
        <w:tc>
          <w:tcPr>
            <w:tcW w:w="2688" w:type="dxa"/>
            <w:vAlign w:val="center"/>
          </w:tcPr>
          <w:p w14:paraId="5CE8F60C" w14:textId="5B355E72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HALKLA İLİŞKİLER </w:t>
            </w:r>
          </w:p>
        </w:tc>
        <w:tc>
          <w:tcPr>
            <w:tcW w:w="3118" w:type="dxa"/>
            <w:vAlign w:val="center"/>
          </w:tcPr>
          <w:p w14:paraId="703406BE" w14:textId="72152806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Doç. Dr. Tamer BARAN</w:t>
            </w:r>
          </w:p>
        </w:tc>
        <w:tc>
          <w:tcPr>
            <w:tcW w:w="3118" w:type="dxa"/>
          </w:tcPr>
          <w:p w14:paraId="5345538E" w14:textId="51B78BA4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BA6920" w:rsidRPr="005112BC" w14:paraId="393178F8" w14:textId="25A346B4" w:rsidTr="00C72E5D">
        <w:tc>
          <w:tcPr>
            <w:tcW w:w="1555" w:type="dxa"/>
            <w:vAlign w:val="center"/>
          </w:tcPr>
          <w:p w14:paraId="444FFEDB" w14:textId="5890D90F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02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1139" w:type="dxa"/>
            <w:vAlign w:val="center"/>
          </w:tcPr>
          <w:p w14:paraId="4BF0E675" w14:textId="47E40152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09</w:t>
            </w:r>
            <w:r w:rsidRPr="00EF521C">
              <w:rPr>
                <w:rFonts w:ascii="Times New Roman" w:hAnsi="Times New Roman" w:cs="Times New Roman"/>
                <w:color w:val="0070C0"/>
              </w:rPr>
              <w:t>.00</w:t>
            </w:r>
          </w:p>
        </w:tc>
        <w:tc>
          <w:tcPr>
            <w:tcW w:w="1276" w:type="dxa"/>
            <w:vAlign w:val="center"/>
          </w:tcPr>
          <w:p w14:paraId="73C5FA9B" w14:textId="11137DB6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ILH 316</w:t>
            </w:r>
          </w:p>
        </w:tc>
        <w:tc>
          <w:tcPr>
            <w:tcW w:w="2688" w:type="dxa"/>
            <w:vAlign w:val="center"/>
          </w:tcPr>
          <w:p w14:paraId="0D2BFFED" w14:textId="29752956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DİNLER TARİHİ- I</w:t>
            </w:r>
            <w:r w:rsidRPr="00EF521C">
              <w:rPr>
                <w:rFonts w:ascii="Times New Roman" w:hAnsi="Times New Roman" w:cs="Times New Roman"/>
                <w:color w:val="0070C0"/>
              </w:rPr>
              <w:tab/>
            </w:r>
          </w:p>
        </w:tc>
        <w:tc>
          <w:tcPr>
            <w:tcW w:w="3118" w:type="dxa"/>
            <w:vAlign w:val="center"/>
          </w:tcPr>
          <w:p w14:paraId="6C05E510" w14:textId="7480468C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Dr. </w:t>
            </w:r>
            <w:proofErr w:type="spellStart"/>
            <w:r w:rsidRPr="00EF521C">
              <w:rPr>
                <w:rFonts w:ascii="Times New Roman" w:hAnsi="Times New Roman" w:cs="Times New Roman"/>
                <w:color w:val="0070C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0070C0"/>
              </w:rPr>
              <w:t>. Üyesi Serkan BAŞOL</w:t>
            </w:r>
          </w:p>
        </w:tc>
        <w:tc>
          <w:tcPr>
            <w:tcW w:w="3118" w:type="dxa"/>
          </w:tcPr>
          <w:p w14:paraId="03DC323F" w14:textId="0974EA9F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BA6920" w:rsidRPr="005112BC" w14:paraId="06D4E97C" w14:textId="31805FF9" w:rsidTr="00C72E5D">
        <w:tc>
          <w:tcPr>
            <w:tcW w:w="1555" w:type="dxa"/>
            <w:vAlign w:val="center"/>
          </w:tcPr>
          <w:p w14:paraId="2F31E36D" w14:textId="3C3A0D6F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0</w:t>
            </w:r>
            <w:r>
              <w:rPr>
                <w:rFonts w:ascii="Times New Roman" w:hAnsi="Times New Roman" w:cs="Times New Roman"/>
                <w:color w:val="0070C0"/>
              </w:rPr>
              <w:t>2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1139" w:type="dxa"/>
            <w:vAlign w:val="center"/>
          </w:tcPr>
          <w:p w14:paraId="27EE8BB0" w14:textId="1A222941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1</w:t>
            </w:r>
            <w:r>
              <w:rPr>
                <w:rFonts w:ascii="Times New Roman" w:hAnsi="Times New Roman" w:cs="Times New Roman"/>
                <w:color w:val="0070C0"/>
              </w:rPr>
              <w:t>1</w:t>
            </w:r>
            <w:r w:rsidRPr="00EF521C">
              <w:rPr>
                <w:rFonts w:ascii="Times New Roman" w:hAnsi="Times New Roman" w:cs="Times New Roman"/>
                <w:color w:val="0070C0"/>
              </w:rPr>
              <w:t>.00</w:t>
            </w:r>
          </w:p>
        </w:tc>
        <w:tc>
          <w:tcPr>
            <w:tcW w:w="1276" w:type="dxa"/>
          </w:tcPr>
          <w:p w14:paraId="0571B688" w14:textId="2B95527E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208</w:t>
            </w:r>
          </w:p>
        </w:tc>
        <w:tc>
          <w:tcPr>
            <w:tcW w:w="2688" w:type="dxa"/>
            <w:vAlign w:val="center"/>
          </w:tcPr>
          <w:p w14:paraId="76743FD7" w14:textId="0EBF8DA1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TURİZM PAZARLAMASI </w:t>
            </w:r>
          </w:p>
        </w:tc>
        <w:tc>
          <w:tcPr>
            <w:tcW w:w="3118" w:type="dxa"/>
            <w:vAlign w:val="center"/>
          </w:tcPr>
          <w:p w14:paraId="64C22366" w14:textId="4F99452E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Doç. Dr. Tamer BARAN</w:t>
            </w:r>
          </w:p>
        </w:tc>
        <w:tc>
          <w:tcPr>
            <w:tcW w:w="3118" w:type="dxa"/>
          </w:tcPr>
          <w:p w14:paraId="24EE9911" w14:textId="655999A5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BA6920" w:rsidRPr="005112BC" w14:paraId="6D87A6C1" w14:textId="7072F132" w:rsidTr="00C72E5D">
        <w:tc>
          <w:tcPr>
            <w:tcW w:w="1555" w:type="dxa"/>
            <w:vAlign w:val="center"/>
          </w:tcPr>
          <w:p w14:paraId="2F08A1C0" w14:textId="52E994A7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02.06</w:t>
            </w:r>
            <w:r w:rsidRPr="00EF521C">
              <w:rPr>
                <w:rFonts w:ascii="Times New Roman" w:hAnsi="Times New Roman" w:cs="Times New Roman"/>
                <w:color w:val="FF0000"/>
              </w:rPr>
              <w:t>.2026</w:t>
            </w:r>
          </w:p>
        </w:tc>
        <w:tc>
          <w:tcPr>
            <w:tcW w:w="1139" w:type="dxa"/>
            <w:vAlign w:val="center"/>
          </w:tcPr>
          <w:p w14:paraId="79320057" w14:textId="3D0B220C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12.00</w:t>
            </w:r>
          </w:p>
        </w:tc>
        <w:tc>
          <w:tcPr>
            <w:tcW w:w="1276" w:type="dxa"/>
            <w:vAlign w:val="center"/>
          </w:tcPr>
          <w:p w14:paraId="0E43EF49" w14:textId="6F260A3C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BNK 115</w:t>
            </w:r>
          </w:p>
        </w:tc>
        <w:tc>
          <w:tcPr>
            <w:tcW w:w="2688" w:type="dxa"/>
            <w:vAlign w:val="center"/>
          </w:tcPr>
          <w:p w14:paraId="5F3F89BA" w14:textId="65A9149B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GENEL İŞLETME </w:t>
            </w:r>
          </w:p>
        </w:tc>
        <w:tc>
          <w:tcPr>
            <w:tcW w:w="3118" w:type="dxa"/>
            <w:vAlign w:val="center"/>
          </w:tcPr>
          <w:p w14:paraId="239385FB" w14:textId="06B8C945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Doç. Dr. Tamer BARAN</w:t>
            </w:r>
          </w:p>
        </w:tc>
        <w:tc>
          <w:tcPr>
            <w:tcW w:w="3118" w:type="dxa"/>
          </w:tcPr>
          <w:p w14:paraId="049C0B12" w14:textId="39683E83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BA6920" w:rsidRPr="005112BC" w14:paraId="4B5D877D" w14:textId="71616769" w:rsidTr="00C72E5D">
        <w:tc>
          <w:tcPr>
            <w:tcW w:w="1555" w:type="dxa"/>
            <w:vAlign w:val="center"/>
          </w:tcPr>
          <w:p w14:paraId="19D70CEE" w14:textId="3C22824A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70C0"/>
              </w:rPr>
              <w:t>03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1139" w:type="dxa"/>
            <w:vAlign w:val="center"/>
          </w:tcPr>
          <w:p w14:paraId="6A17C207" w14:textId="7A39C72E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70C0"/>
              </w:rPr>
              <w:t>09</w:t>
            </w:r>
            <w:r w:rsidRPr="00EF521C">
              <w:rPr>
                <w:rFonts w:ascii="Times New Roman" w:hAnsi="Times New Roman" w:cs="Times New Roman"/>
                <w:color w:val="0070C0"/>
              </w:rPr>
              <w:t>.00</w:t>
            </w:r>
          </w:p>
        </w:tc>
        <w:tc>
          <w:tcPr>
            <w:tcW w:w="1276" w:type="dxa"/>
            <w:vAlign w:val="center"/>
          </w:tcPr>
          <w:p w14:paraId="2C7B6FE5" w14:textId="159B2E0B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226</w:t>
            </w:r>
          </w:p>
        </w:tc>
        <w:tc>
          <w:tcPr>
            <w:tcW w:w="2688" w:type="dxa"/>
            <w:vAlign w:val="center"/>
          </w:tcPr>
          <w:p w14:paraId="16806681" w14:textId="657946A7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ARKEOLOJİ </w:t>
            </w:r>
          </w:p>
        </w:tc>
        <w:tc>
          <w:tcPr>
            <w:tcW w:w="3118" w:type="dxa"/>
            <w:vAlign w:val="center"/>
          </w:tcPr>
          <w:p w14:paraId="56E9332F" w14:textId="6BC85613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Dr. </w:t>
            </w:r>
            <w:proofErr w:type="spellStart"/>
            <w:r w:rsidRPr="00EF521C">
              <w:rPr>
                <w:rFonts w:ascii="Times New Roman" w:hAnsi="Times New Roman" w:cs="Times New Roman"/>
                <w:color w:val="0070C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0070C0"/>
              </w:rPr>
              <w:t>. Üyesi Serkan BAŞOL</w:t>
            </w:r>
          </w:p>
        </w:tc>
        <w:tc>
          <w:tcPr>
            <w:tcW w:w="3118" w:type="dxa"/>
          </w:tcPr>
          <w:p w14:paraId="40C917FD" w14:textId="6F32ECD2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BA6920" w:rsidRPr="005112BC" w14:paraId="5B71D403" w14:textId="7DAA0DA9" w:rsidTr="00C72E5D">
        <w:tc>
          <w:tcPr>
            <w:tcW w:w="1555" w:type="dxa"/>
            <w:vAlign w:val="center"/>
          </w:tcPr>
          <w:p w14:paraId="103C0597" w14:textId="0EA45107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0</w:t>
            </w:r>
            <w:r>
              <w:rPr>
                <w:rFonts w:ascii="Times New Roman" w:hAnsi="Times New Roman" w:cs="Times New Roman"/>
                <w:color w:val="0070C0"/>
              </w:rPr>
              <w:t>3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1139" w:type="dxa"/>
            <w:vAlign w:val="center"/>
          </w:tcPr>
          <w:p w14:paraId="69AF2182" w14:textId="770D7282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70C0"/>
              </w:rPr>
              <w:t>10</w:t>
            </w:r>
            <w:r w:rsidRPr="00EF521C">
              <w:rPr>
                <w:rFonts w:ascii="Times New Roman" w:hAnsi="Times New Roman" w:cs="Times New Roman"/>
                <w:color w:val="0070C0"/>
              </w:rPr>
              <w:t>.00</w:t>
            </w:r>
          </w:p>
        </w:tc>
        <w:tc>
          <w:tcPr>
            <w:tcW w:w="1276" w:type="dxa"/>
          </w:tcPr>
          <w:p w14:paraId="7EA56625" w14:textId="0F251BB9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236</w:t>
            </w:r>
          </w:p>
        </w:tc>
        <w:tc>
          <w:tcPr>
            <w:tcW w:w="2688" w:type="dxa"/>
            <w:vAlign w:val="center"/>
          </w:tcPr>
          <w:p w14:paraId="2A4C8531" w14:textId="22886437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KÜLT. MİRAS VE TURİZM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549E6411" w14:textId="65546CBD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Dr. </w:t>
            </w:r>
            <w:proofErr w:type="spellStart"/>
            <w:r w:rsidRPr="00EF521C">
              <w:rPr>
                <w:rFonts w:ascii="Times New Roman" w:hAnsi="Times New Roman" w:cs="Times New Roman"/>
                <w:color w:val="0070C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0070C0"/>
              </w:rPr>
              <w:t>. Üyesi Serkan BAŞOL</w:t>
            </w:r>
          </w:p>
        </w:tc>
        <w:tc>
          <w:tcPr>
            <w:tcW w:w="3118" w:type="dxa"/>
          </w:tcPr>
          <w:p w14:paraId="7FDB1AE8" w14:textId="25FCEADC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BA6920" w:rsidRPr="005112BC" w14:paraId="058508C1" w14:textId="13A422B5" w:rsidTr="00C72E5D">
        <w:tc>
          <w:tcPr>
            <w:tcW w:w="1555" w:type="dxa"/>
            <w:vAlign w:val="center"/>
          </w:tcPr>
          <w:p w14:paraId="6D5BEF25" w14:textId="192EC044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03.06.2026</w:t>
            </w:r>
          </w:p>
        </w:tc>
        <w:tc>
          <w:tcPr>
            <w:tcW w:w="1139" w:type="dxa"/>
            <w:vAlign w:val="center"/>
          </w:tcPr>
          <w:p w14:paraId="7AF248C3" w14:textId="3192A1EF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14.00</w:t>
            </w:r>
          </w:p>
        </w:tc>
        <w:tc>
          <w:tcPr>
            <w:tcW w:w="1276" w:type="dxa"/>
          </w:tcPr>
          <w:p w14:paraId="3BDE5774" w14:textId="615B0E43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TKD 101</w:t>
            </w:r>
          </w:p>
        </w:tc>
        <w:tc>
          <w:tcPr>
            <w:tcW w:w="2688" w:type="dxa"/>
            <w:vAlign w:val="center"/>
          </w:tcPr>
          <w:p w14:paraId="5BCDC54C" w14:textId="7D3F0245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TÜRK DİLİ </w:t>
            </w:r>
          </w:p>
        </w:tc>
        <w:tc>
          <w:tcPr>
            <w:tcW w:w="3118" w:type="dxa"/>
            <w:vAlign w:val="center"/>
          </w:tcPr>
          <w:p w14:paraId="0016CB61" w14:textId="5BB0AA31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18" w:type="dxa"/>
          </w:tcPr>
          <w:p w14:paraId="1AD426F0" w14:textId="0EC532C3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Konferans Salonu</w:t>
            </w:r>
          </w:p>
        </w:tc>
      </w:tr>
      <w:tr w:rsidR="00BA6920" w:rsidRPr="005112BC" w14:paraId="489061A6" w14:textId="57E68CF8" w:rsidTr="00C72E5D">
        <w:tc>
          <w:tcPr>
            <w:tcW w:w="1555" w:type="dxa"/>
            <w:vAlign w:val="center"/>
          </w:tcPr>
          <w:p w14:paraId="61376EE0" w14:textId="5561AAE5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04.06.2026</w:t>
            </w:r>
          </w:p>
        </w:tc>
        <w:tc>
          <w:tcPr>
            <w:tcW w:w="1139" w:type="dxa"/>
            <w:vAlign w:val="center"/>
          </w:tcPr>
          <w:p w14:paraId="26A582EF" w14:textId="74B7C99A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10.00</w:t>
            </w:r>
          </w:p>
        </w:tc>
        <w:tc>
          <w:tcPr>
            <w:tcW w:w="1276" w:type="dxa"/>
          </w:tcPr>
          <w:p w14:paraId="369CD275" w14:textId="36743D06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ING 126</w:t>
            </w:r>
          </w:p>
        </w:tc>
        <w:tc>
          <w:tcPr>
            <w:tcW w:w="2688" w:type="dxa"/>
            <w:vAlign w:val="center"/>
          </w:tcPr>
          <w:p w14:paraId="39429EDB" w14:textId="3B204F3A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İNGİLİZCE II </w:t>
            </w:r>
          </w:p>
        </w:tc>
        <w:tc>
          <w:tcPr>
            <w:tcW w:w="3118" w:type="dxa"/>
            <w:vAlign w:val="center"/>
          </w:tcPr>
          <w:p w14:paraId="4BD514EB" w14:textId="518F721C" w:rsidR="00BA6920" w:rsidRPr="005112BC" w:rsidRDefault="00BA6920" w:rsidP="00BA69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2BAE062" w14:textId="438EDAB0" w:rsidR="00BA6920" w:rsidRPr="005112BC" w:rsidRDefault="00BA6920" w:rsidP="00BA692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Konferans Salonu</w:t>
            </w:r>
          </w:p>
        </w:tc>
      </w:tr>
      <w:tr w:rsidR="00BA6920" w:rsidRPr="005112BC" w14:paraId="53DA19FB" w14:textId="163EE4B9" w:rsidTr="00C72E5D">
        <w:tc>
          <w:tcPr>
            <w:tcW w:w="1555" w:type="dxa"/>
            <w:vAlign w:val="center"/>
          </w:tcPr>
          <w:p w14:paraId="10A28F3B" w14:textId="6479A4A0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70C0"/>
              </w:rPr>
              <w:t>05</w:t>
            </w:r>
            <w:r w:rsidRPr="00EF521C">
              <w:rPr>
                <w:rFonts w:ascii="Times New Roman" w:hAnsi="Times New Roman" w:cs="Times New Roman"/>
                <w:color w:val="0070C0"/>
              </w:rPr>
              <w:t>.06.2026</w:t>
            </w:r>
          </w:p>
        </w:tc>
        <w:tc>
          <w:tcPr>
            <w:tcW w:w="1139" w:type="dxa"/>
            <w:vAlign w:val="center"/>
          </w:tcPr>
          <w:p w14:paraId="475D7EBC" w14:textId="29AD729B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12.00</w:t>
            </w:r>
          </w:p>
        </w:tc>
        <w:tc>
          <w:tcPr>
            <w:tcW w:w="1276" w:type="dxa"/>
            <w:vAlign w:val="center"/>
          </w:tcPr>
          <w:p w14:paraId="68D3C3E4" w14:textId="7E126E09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240</w:t>
            </w:r>
          </w:p>
        </w:tc>
        <w:tc>
          <w:tcPr>
            <w:tcW w:w="2688" w:type="dxa"/>
            <w:vAlign w:val="center"/>
          </w:tcPr>
          <w:p w14:paraId="1F0EFA9D" w14:textId="7898691A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TUR PROGRAMLARI 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1CB12B62" w14:textId="38B2B84B" w:rsidR="00BA6920" w:rsidRPr="005112BC" w:rsidRDefault="00BA6920" w:rsidP="00BA692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F521C">
              <w:rPr>
                <w:rFonts w:ascii="Times New Roman" w:hAnsi="Times New Roman" w:cs="Times New Roman"/>
                <w:color w:val="0070C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0070C0"/>
              </w:rPr>
              <w:t>. Gör. Ercan TUTAN</w:t>
            </w:r>
          </w:p>
        </w:tc>
        <w:tc>
          <w:tcPr>
            <w:tcW w:w="3118" w:type="dxa"/>
          </w:tcPr>
          <w:p w14:paraId="05D94DE0" w14:textId="17E30567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BA6920">
              <w:rPr>
                <w:rFonts w:ascii="Times New Roman" w:hAnsi="Times New Roman" w:cs="Times New Roman"/>
                <w:color w:val="0070C0"/>
              </w:rPr>
              <w:t>A 302</w:t>
            </w:r>
          </w:p>
        </w:tc>
      </w:tr>
      <w:tr w:rsidR="00BA6920" w:rsidRPr="005112BC" w14:paraId="19131D60" w14:textId="7C8D347B" w:rsidTr="00C72E5D">
        <w:tc>
          <w:tcPr>
            <w:tcW w:w="1555" w:type="dxa"/>
            <w:vAlign w:val="center"/>
          </w:tcPr>
          <w:p w14:paraId="4F53575C" w14:textId="3B54E69E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05.06.2026</w:t>
            </w:r>
          </w:p>
        </w:tc>
        <w:tc>
          <w:tcPr>
            <w:tcW w:w="1139" w:type="dxa"/>
            <w:vAlign w:val="center"/>
          </w:tcPr>
          <w:p w14:paraId="4B4B4FB8" w14:textId="43201F47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13.00</w:t>
            </w:r>
          </w:p>
        </w:tc>
        <w:tc>
          <w:tcPr>
            <w:tcW w:w="1276" w:type="dxa"/>
            <w:vAlign w:val="center"/>
          </w:tcPr>
          <w:p w14:paraId="233E23E1" w14:textId="425CC581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>ITSH 206</w:t>
            </w:r>
          </w:p>
        </w:tc>
        <w:tc>
          <w:tcPr>
            <w:tcW w:w="2688" w:type="dxa"/>
            <w:vAlign w:val="center"/>
          </w:tcPr>
          <w:p w14:paraId="21F34702" w14:textId="0A0514FE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0070C0"/>
              </w:rPr>
              <w:t xml:space="preserve">KARŞ. (INC.) ACE. OTO. PR. </w:t>
            </w:r>
          </w:p>
        </w:tc>
        <w:tc>
          <w:tcPr>
            <w:tcW w:w="3118" w:type="dxa"/>
            <w:vAlign w:val="center"/>
          </w:tcPr>
          <w:p w14:paraId="0CF7CA28" w14:textId="4D9E48F6" w:rsidR="00BA6920" w:rsidRPr="005112BC" w:rsidRDefault="00BA6920" w:rsidP="00BA692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F521C">
              <w:rPr>
                <w:rFonts w:ascii="Times New Roman" w:hAnsi="Times New Roman" w:cs="Times New Roman"/>
                <w:color w:val="0070C0"/>
              </w:rPr>
              <w:t>Öğr.Gör</w:t>
            </w:r>
            <w:proofErr w:type="spellEnd"/>
            <w:r w:rsidRPr="00EF521C">
              <w:rPr>
                <w:rFonts w:ascii="Times New Roman" w:hAnsi="Times New Roman" w:cs="Times New Roman"/>
                <w:color w:val="0070C0"/>
              </w:rPr>
              <w:t>. Ercan TUTAN</w:t>
            </w:r>
          </w:p>
        </w:tc>
        <w:tc>
          <w:tcPr>
            <w:tcW w:w="3118" w:type="dxa"/>
          </w:tcPr>
          <w:p w14:paraId="50235608" w14:textId="3E44C49A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BA6920" w:rsidRPr="00EF521C" w14:paraId="6D7DBB19" w14:textId="76A85AC7" w:rsidTr="00C72E5D">
        <w:tc>
          <w:tcPr>
            <w:tcW w:w="1555" w:type="dxa"/>
            <w:vAlign w:val="center"/>
          </w:tcPr>
          <w:p w14:paraId="2D523F58" w14:textId="3FC0F8C1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5112B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5112B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9" w:type="dxa"/>
            <w:vAlign w:val="center"/>
          </w:tcPr>
          <w:p w14:paraId="4754DCD9" w14:textId="6913E179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5112B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5112B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76" w:type="dxa"/>
            <w:vAlign w:val="center"/>
          </w:tcPr>
          <w:p w14:paraId="1DA94E6B" w14:textId="3ABDC53C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5112BC">
              <w:rPr>
                <w:rFonts w:ascii="Times New Roman" w:hAnsi="Times New Roman" w:cs="Times New Roman"/>
              </w:rPr>
              <w:t>TUR 107</w:t>
            </w:r>
          </w:p>
        </w:tc>
        <w:tc>
          <w:tcPr>
            <w:tcW w:w="2688" w:type="dxa"/>
            <w:vAlign w:val="center"/>
          </w:tcPr>
          <w:p w14:paraId="033233B2" w14:textId="00030235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627D4A">
              <w:rPr>
                <w:rFonts w:ascii="Times New Roman" w:hAnsi="Times New Roman" w:cs="Times New Roman"/>
                <w:color w:val="FF0000"/>
              </w:rPr>
              <w:t xml:space="preserve">GENEL MUHASEBE </w:t>
            </w:r>
          </w:p>
        </w:tc>
        <w:tc>
          <w:tcPr>
            <w:tcW w:w="3118" w:type="dxa"/>
            <w:vAlign w:val="center"/>
          </w:tcPr>
          <w:p w14:paraId="37F5D874" w14:textId="6415EAE5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5112BC">
              <w:rPr>
                <w:rFonts w:ascii="Times New Roman" w:hAnsi="Times New Roman" w:cs="Times New Roman"/>
              </w:rPr>
              <w:t>Doç. Dr. Tamer BARAN</w:t>
            </w:r>
          </w:p>
        </w:tc>
        <w:tc>
          <w:tcPr>
            <w:tcW w:w="3118" w:type="dxa"/>
          </w:tcPr>
          <w:p w14:paraId="33AF7762" w14:textId="6F372FDE" w:rsidR="00BA6920" w:rsidRPr="005112BC" w:rsidRDefault="00BA6920" w:rsidP="00BA692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BA6920" w:rsidRPr="00EF521C" w14:paraId="144816AB" w14:textId="6D83C470" w:rsidTr="00C72E5D">
        <w:tc>
          <w:tcPr>
            <w:tcW w:w="1555" w:type="dxa"/>
            <w:vAlign w:val="center"/>
          </w:tcPr>
          <w:p w14:paraId="4FE4F997" w14:textId="37E1393F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08.06.2026</w:t>
            </w:r>
          </w:p>
        </w:tc>
        <w:tc>
          <w:tcPr>
            <w:tcW w:w="1139" w:type="dxa"/>
            <w:vAlign w:val="center"/>
          </w:tcPr>
          <w:p w14:paraId="1E47EAC0" w14:textId="565DE87F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14.00</w:t>
            </w:r>
          </w:p>
        </w:tc>
        <w:tc>
          <w:tcPr>
            <w:tcW w:w="1276" w:type="dxa"/>
            <w:vAlign w:val="center"/>
          </w:tcPr>
          <w:p w14:paraId="480599DF" w14:textId="6BAD3C55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ATI 102</w:t>
            </w:r>
          </w:p>
        </w:tc>
        <w:tc>
          <w:tcPr>
            <w:tcW w:w="2688" w:type="dxa"/>
            <w:vAlign w:val="center"/>
          </w:tcPr>
          <w:p w14:paraId="19ECDCDA" w14:textId="6FF06DCE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A.İ.İ.T II </w:t>
            </w:r>
          </w:p>
        </w:tc>
        <w:tc>
          <w:tcPr>
            <w:tcW w:w="3118" w:type="dxa"/>
            <w:vAlign w:val="center"/>
          </w:tcPr>
          <w:p w14:paraId="2EE14CB2" w14:textId="000B024A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118" w:type="dxa"/>
          </w:tcPr>
          <w:p w14:paraId="7313F4B8" w14:textId="0C782098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Konferans Salonu</w:t>
            </w:r>
          </w:p>
        </w:tc>
      </w:tr>
      <w:tr w:rsidR="00BA6920" w:rsidRPr="005112BC" w14:paraId="2E46FFC8" w14:textId="5FA036BF" w:rsidTr="00C72E5D">
        <w:tc>
          <w:tcPr>
            <w:tcW w:w="1555" w:type="dxa"/>
            <w:vAlign w:val="center"/>
          </w:tcPr>
          <w:p w14:paraId="11AFF7CD" w14:textId="1A9A95BC" w:rsidR="00BA6920" w:rsidRPr="00EF521C" w:rsidRDefault="002D1B8A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11</w:t>
            </w:r>
            <w:r w:rsidR="00BA6920" w:rsidRPr="00EF521C">
              <w:rPr>
                <w:rFonts w:ascii="Times New Roman" w:hAnsi="Times New Roman" w:cs="Times New Roman"/>
                <w:color w:val="FF0000"/>
              </w:rPr>
              <w:t>.06.2026</w:t>
            </w:r>
          </w:p>
        </w:tc>
        <w:tc>
          <w:tcPr>
            <w:tcW w:w="1139" w:type="dxa"/>
            <w:vAlign w:val="center"/>
          </w:tcPr>
          <w:p w14:paraId="26C2248D" w14:textId="7F464698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13.00</w:t>
            </w:r>
          </w:p>
        </w:tc>
        <w:tc>
          <w:tcPr>
            <w:tcW w:w="1276" w:type="dxa"/>
            <w:vAlign w:val="center"/>
          </w:tcPr>
          <w:p w14:paraId="01010E17" w14:textId="460F21F1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KRY 201</w:t>
            </w:r>
          </w:p>
        </w:tc>
        <w:tc>
          <w:tcPr>
            <w:tcW w:w="2688" w:type="dxa"/>
            <w:vAlign w:val="center"/>
          </w:tcPr>
          <w:p w14:paraId="20864C2B" w14:textId="0E786BFF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KARİYER PLANLAMA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5B24CFDC" w14:textId="0A498EF9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Dr. </w:t>
            </w:r>
            <w:proofErr w:type="spellStart"/>
            <w:r w:rsidRPr="00EF521C">
              <w:rPr>
                <w:rFonts w:ascii="Times New Roman" w:hAnsi="Times New Roman" w:cs="Times New Roman"/>
                <w:color w:val="FF000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FF0000"/>
              </w:rPr>
              <w:t>. Üyesi Mesut ÖNCEL</w:t>
            </w:r>
          </w:p>
        </w:tc>
        <w:tc>
          <w:tcPr>
            <w:tcW w:w="3118" w:type="dxa"/>
          </w:tcPr>
          <w:p w14:paraId="206119A0" w14:textId="733E09D3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A </w:t>
            </w:r>
            <w:r w:rsidR="00692865">
              <w:rPr>
                <w:rFonts w:ascii="Times New Roman" w:hAnsi="Times New Roman" w:cs="Times New Roman"/>
                <w:color w:val="FF0000"/>
              </w:rPr>
              <w:t>101</w:t>
            </w:r>
            <w:bookmarkStart w:id="0" w:name="_GoBack"/>
            <w:bookmarkEnd w:id="0"/>
          </w:p>
        </w:tc>
      </w:tr>
      <w:tr w:rsidR="00BA6920" w:rsidRPr="005112BC" w14:paraId="7E5B57C9" w14:textId="4820D99B" w:rsidTr="00C72E5D">
        <w:trPr>
          <w:trHeight w:val="70"/>
        </w:trPr>
        <w:tc>
          <w:tcPr>
            <w:tcW w:w="1555" w:type="dxa"/>
            <w:vAlign w:val="center"/>
          </w:tcPr>
          <w:p w14:paraId="4E27E7C8" w14:textId="42FE9BE2" w:rsidR="00BA6920" w:rsidRPr="005112BC" w:rsidRDefault="00BA6920" w:rsidP="00BA6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>9</w:t>
            </w:r>
            <w:r w:rsidRPr="00EF521C">
              <w:rPr>
                <w:rFonts w:ascii="Times New Roman" w:hAnsi="Times New Roman" w:cs="Times New Roman"/>
                <w:color w:val="FF0000"/>
              </w:rPr>
              <w:t>.06.2026</w:t>
            </w:r>
          </w:p>
        </w:tc>
        <w:tc>
          <w:tcPr>
            <w:tcW w:w="1139" w:type="dxa"/>
            <w:vAlign w:val="center"/>
          </w:tcPr>
          <w:p w14:paraId="6BF3BA7F" w14:textId="3CAEF422" w:rsidR="00BA6920" w:rsidRPr="005112BC" w:rsidRDefault="00BA6920" w:rsidP="00BA6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>4</w:t>
            </w:r>
            <w:r w:rsidRPr="00EF521C">
              <w:rPr>
                <w:rFonts w:ascii="Times New Roman" w:hAnsi="Times New Roman" w:cs="Times New Roman"/>
                <w:color w:val="FF0000"/>
              </w:rPr>
              <w:t>.00</w:t>
            </w:r>
          </w:p>
        </w:tc>
        <w:tc>
          <w:tcPr>
            <w:tcW w:w="1276" w:type="dxa"/>
            <w:vAlign w:val="center"/>
          </w:tcPr>
          <w:p w14:paraId="004687FC" w14:textId="1ED89DB0" w:rsidR="00BA6920" w:rsidRPr="005112BC" w:rsidRDefault="00BA6920" w:rsidP="00BA6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ITSH 106</w:t>
            </w:r>
          </w:p>
        </w:tc>
        <w:tc>
          <w:tcPr>
            <w:tcW w:w="2688" w:type="dxa"/>
            <w:vAlign w:val="center"/>
          </w:tcPr>
          <w:p w14:paraId="2CDB8D1D" w14:textId="34801EBA" w:rsidR="00BA6920" w:rsidRPr="005112BC" w:rsidRDefault="00BA6920" w:rsidP="00BA69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BİLETLEME(TİCKETİN) </w:t>
            </w:r>
          </w:p>
        </w:tc>
        <w:tc>
          <w:tcPr>
            <w:tcW w:w="3118" w:type="dxa"/>
            <w:vAlign w:val="center"/>
          </w:tcPr>
          <w:p w14:paraId="7DC15EB6" w14:textId="0BD5036B" w:rsidR="00BA6920" w:rsidRPr="005112BC" w:rsidRDefault="00BA6920" w:rsidP="00BA692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F521C">
              <w:rPr>
                <w:rFonts w:ascii="Times New Roman" w:hAnsi="Times New Roman" w:cs="Times New Roman"/>
                <w:color w:val="FF0000"/>
              </w:rPr>
              <w:t>Öğr.Gör</w:t>
            </w:r>
            <w:proofErr w:type="spellEnd"/>
            <w:r w:rsidRPr="00EF521C">
              <w:rPr>
                <w:rFonts w:ascii="Times New Roman" w:hAnsi="Times New Roman" w:cs="Times New Roman"/>
                <w:color w:val="FF0000"/>
              </w:rPr>
              <w:t>.  Ercan TUTAN</w:t>
            </w:r>
          </w:p>
        </w:tc>
        <w:tc>
          <w:tcPr>
            <w:tcW w:w="3118" w:type="dxa"/>
          </w:tcPr>
          <w:p w14:paraId="2F48D7EA" w14:textId="1F616255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BA6920" w:rsidRPr="005112BC" w14:paraId="04B5F6A6" w14:textId="18900639" w:rsidTr="00C72E5D">
        <w:trPr>
          <w:trHeight w:val="70"/>
        </w:trPr>
        <w:tc>
          <w:tcPr>
            <w:tcW w:w="1555" w:type="dxa"/>
            <w:vAlign w:val="center"/>
          </w:tcPr>
          <w:p w14:paraId="22A44D40" w14:textId="2B52BAC9" w:rsidR="00BA6920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10</w:t>
            </w:r>
            <w:r w:rsidRPr="00EF521C">
              <w:rPr>
                <w:rFonts w:ascii="Times New Roman" w:hAnsi="Times New Roman" w:cs="Times New Roman"/>
                <w:color w:val="FF0000"/>
              </w:rPr>
              <w:t>.06.2026</w:t>
            </w:r>
          </w:p>
        </w:tc>
        <w:tc>
          <w:tcPr>
            <w:tcW w:w="1139" w:type="dxa"/>
            <w:vAlign w:val="center"/>
          </w:tcPr>
          <w:p w14:paraId="143456D6" w14:textId="1FD4895D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12.00</w:t>
            </w:r>
          </w:p>
        </w:tc>
        <w:tc>
          <w:tcPr>
            <w:tcW w:w="1276" w:type="dxa"/>
            <w:vAlign w:val="center"/>
          </w:tcPr>
          <w:p w14:paraId="36F40744" w14:textId="37A66E2E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ITSH 108</w:t>
            </w:r>
          </w:p>
        </w:tc>
        <w:tc>
          <w:tcPr>
            <w:tcW w:w="2688" w:type="dxa"/>
            <w:vAlign w:val="center"/>
          </w:tcPr>
          <w:p w14:paraId="4AC78608" w14:textId="237B412C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TUR OP. VE SEY. ACE. </w:t>
            </w:r>
          </w:p>
        </w:tc>
        <w:tc>
          <w:tcPr>
            <w:tcW w:w="3118" w:type="dxa"/>
            <w:vAlign w:val="center"/>
          </w:tcPr>
          <w:p w14:paraId="636DC1F0" w14:textId="032D8DD9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EF521C">
              <w:rPr>
                <w:rFonts w:ascii="Times New Roman" w:hAnsi="Times New Roman" w:cs="Times New Roman"/>
                <w:color w:val="FF000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FF0000"/>
              </w:rPr>
              <w:t>.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F521C">
              <w:rPr>
                <w:rFonts w:ascii="Times New Roman" w:hAnsi="Times New Roman" w:cs="Times New Roman"/>
                <w:color w:val="FF0000"/>
              </w:rPr>
              <w:t>Gör. Ercan TUTAN</w:t>
            </w:r>
          </w:p>
        </w:tc>
        <w:tc>
          <w:tcPr>
            <w:tcW w:w="3118" w:type="dxa"/>
          </w:tcPr>
          <w:p w14:paraId="684B86DB" w14:textId="76061930" w:rsidR="00BA6920" w:rsidRPr="00EF521C" w:rsidRDefault="00BA6920" w:rsidP="00BA692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  <w:tr w:rsidR="00101A60" w:rsidRPr="005112BC" w14:paraId="099C735C" w14:textId="77777777" w:rsidTr="00C72E5D">
        <w:trPr>
          <w:trHeight w:val="70"/>
        </w:trPr>
        <w:tc>
          <w:tcPr>
            <w:tcW w:w="1555" w:type="dxa"/>
            <w:vAlign w:val="center"/>
          </w:tcPr>
          <w:p w14:paraId="1D50CB4F" w14:textId="6D05F542" w:rsidR="00101A60" w:rsidRDefault="00101A60" w:rsidP="00101A6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11.06.2026</w:t>
            </w:r>
          </w:p>
        </w:tc>
        <w:tc>
          <w:tcPr>
            <w:tcW w:w="1139" w:type="dxa"/>
            <w:vAlign w:val="center"/>
          </w:tcPr>
          <w:p w14:paraId="3F945E4E" w14:textId="3A3B4A6D" w:rsidR="00101A60" w:rsidRPr="00EF521C" w:rsidRDefault="00101A60" w:rsidP="00101A6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10.00</w:t>
            </w:r>
          </w:p>
        </w:tc>
        <w:tc>
          <w:tcPr>
            <w:tcW w:w="1276" w:type="dxa"/>
            <w:vAlign w:val="center"/>
          </w:tcPr>
          <w:p w14:paraId="39F2B08D" w14:textId="2A3A2BEF" w:rsidR="00101A60" w:rsidRPr="00EF521C" w:rsidRDefault="00101A60" w:rsidP="00101A6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>ITSH 116</w:t>
            </w:r>
          </w:p>
        </w:tc>
        <w:tc>
          <w:tcPr>
            <w:tcW w:w="2688" w:type="dxa"/>
            <w:vAlign w:val="center"/>
          </w:tcPr>
          <w:p w14:paraId="2E6BDF60" w14:textId="14B433A3" w:rsidR="00101A60" w:rsidRPr="00EF521C" w:rsidRDefault="00101A60" w:rsidP="00101A6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AKDENİZ UYGAR. TARİHİ </w:t>
            </w:r>
          </w:p>
        </w:tc>
        <w:tc>
          <w:tcPr>
            <w:tcW w:w="3118" w:type="dxa"/>
            <w:vAlign w:val="center"/>
          </w:tcPr>
          <w:p w14:paraId="7B652AA8" w14:textId="602DB673" w:rsidR="00101A60" w:rsidRPr="00EF521C" w:rsidRDefault="00101A60" w:rsidP="00101A6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F521C">
              <w:rPr>
                <w:rFonts w:ascii="Times New Roman" w:hAnsi="Times New Roman" w:cs="Times New Roman"/>
                <w:color w:val="FF0000"/>
              </w:rPr>
              <w:t xml:space="preserve">Dr. </w:t>
            </w:r>
            <w:proofErr w:type="spellStart"/>
            <w:r w:rsidRPr="00EF521C">
              <w:rPr>
                <w:rFonts w:ascii="Times New Roman" w:hAnsi="Times New Roman" w:cs="Times New Roman"/>
                <w:color w:val="FF0000"/>
              </w:rPr>
              <w:t>Öğr</w:t>
            </w:r>
            <w:proofErr w:type="spellEnd"/>
            <w:r w:rsidRPr="00EF521C">
              <w:rPr>
                <w:rFonts w:ascii="Times New Roman" w:hAnsi="Times New Roman" w:cs="Times New Roman"/>
                <w:color w:val="FF0000"/>
              </w:rPr>
              <w:t>. Üyesi Serkan BAŞOL</w:t>
            </w:r>
          </w:p>
        </w:tc>
        <w:tc>
          <w:tcPr>
            <w:tcW w:w="3118" w:type="dxa"/>
          </w:tcPr>
          <w:p w14:paraId="54BD497F" w14:textId="77777777" w:rsidR="00101A60" w:rsidRDefault="00101A60" w:rsidP="00101A6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  <w:p w14:paraId="7322657D" w14:textId="7CB9604E" w:rsidR="00101A60" w:rsidRDefault="00101A60" w:rsidP="00101A60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 302</w:t>
            </w:r>
          </w:p>
        </w:tc>
      </w:tr>
    </w:tbl>
    <w:p w14:paraId="1B803C92" w14:textId="77777777" w:rsidR="00C0164C" w:rsidRDefault="00C0164C" w:rsidP="00C016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219CEB" w14:textId="77777777" w:rsidR="00C0164C" w:rsidRDefault="00C0164C" w:rsidP="00C016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2AFCB31" w14:textId="77777777" w:rsidR="00C0164C" w:rsidRDefault="00C0164C" w:rsidP="00C016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C1C4470" w14:textId="77777777" w:rsidR="00C0164C" w:rsidRDefault="00C0164C" w:rsidP="00C016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D027908" w14:textId="0D12FA62" w:rsidR="00C0164C" w:rsidRDefault="00C0164C" w:rsidP="00C016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20.05.2026 tarih ve 12/2 sayılı Yönetim Kurulu Kararı Ekidir.</w:t>
      </w:r>
    </w:p>
    <w:p w14:paraId="02E9E799" w14:textId="77777777" w:rsidR="00C0164C" w:rsidRDefault="00C0164C" w:rsidP="00C016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2669B31" w14:textId="77777777" w:rsidR="00C0164C" w:rsidRDefault="00C0164C" w:rsidP="00C016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Y. </w:t>
      </w:r>
      <w:proofErr w:type="spellStart"/>
      <w:r>
        <w:rPr>
          <w:rFonts w:ascii="Times New Roman" w:hAnsi="Times New Roman" w:cs="Times New Roman"/>
          <w:b/>
        </w:rPr>
        <w:t>Okl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Skr</w:t>
      </w:r>
      <w:proofErr w:type="spellEnd"/>
      <w:r>
        <w:rPr>
          <w:rFonts w:ascii="Times New Roman" w:hAnsi="Times New Roman" w:cs="Times New Roman"/>
          <w:b/>
        </w:rPr>
        <w:t>. V. Mehmet TAŞLICALI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14AF5A1" w14:textId="77777777" w:rsidR="00042687" w:rsidRPr="005112BC" w:rsidRDefault="00042687">
      <w:pPr>
        <w:rPr>
          <w:rFonts w:ascii="Times New Roman" w:hAnsi="Times New Roman" w:cs="Times New Roman"/>
        </w:rPr>
      </w:pPr>
    </w:p>
    <w:sectPr w:rsidR="00042687" w:rsidRPr="00511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69"/>
    <w:rsid w:val="00003FA0"/>
    <w:rsid w:val="00024232"/>
    <w:rsid w:val="00042687"/>
    <w:rsid w:val="000533D5"/>
    <w:rsid w:val="00055A4B"/>
    <w:rsid w:val="00074E06"/>
    <w:rsid w:val="00090E38"/>
    <w:rsid w:val="000A0D84"/>
    <w:rsid w:val="000C4543"/>
    <w:rsid w:val="00101A60"/>
    <w:rsid w:val="0014460B"/>
    <w:rsid w:val="0014678E"/>
    <w:rsid w:val="001E3664"/>
    <w:rsid w:val="0022443A"/>
    <w:rsid w:val="00225764"/>
    <w:rsid w:val="00277AB9"/>
    <w:rsid w:val="00277D18"/>
    <w:rsid w:val="002920F8"/>
    <w:rsid w:val="00293582"/>
    <w:rsid w:val="002B1314"/>
    <w:rsid w:val="002D1B8A"/>
    <w:rsid w:val="00323F32"/>
    <w:rsid w:val="0034414E"/>
    <w:rsid w:val="00365EE9"/>
    <w:rsid w:val="003A3911"/>
    <w:rsid w:val="003E1437"/>
    <w:rsid w:val="003E30A5"/>
    <w:rsid w:val="00424A3B"/>
    <w:rsid w:val="0044301F"/>
    <w:rsid w:val="00470E55"/>
    <w:rsid w:val="00487C14"/>
    <w:rsid w:val="0049564C"/>
    <w:rsid w:val="004D5EFA"/>
    <w:rsid w:val="004D7358"/>
    <w:rsid w:val="005106EF"/>
    <w:rsid w:val="005112BC"/>
    <w:rsid w:val="00516448"/>
    <w:rsid w:val="00524321"/>
    <w:rsid w:val="005441B9"/>
    <w:rsid w:val="005730E7"/>
    <w:rsid w:val="005738DE"/>
    <w:rsid w:val="00573F89"/>
    <w:rsid w:val="00575626"/>
    <w:rsid w:val="0058677A"/>
    <w:rsid w:val="005914C0"/>
    <w:rsid w:val="005970C0"/>
    <w:rsid w:val="005A3BD4"/>
    <w:rsid w:val="005C4E3A"/>
    <w:rsid w:val="005F6A3F"/>
    <w:rsid w:val="00621E3A"/>
    <w:rsid w:val="00627D4A"/>
    <w:rsid w:val="00630C6F"/>
    <w:rsid w:val="006772B4"/>
    <w:rsid w:val="00690AB3"/>
    <w:rsid w:val="00692865"/>
    <w:rsid w:val="006E06B3"/>
    <w:rsid w:val="00710167"/>
    <w:rsid w:val="00716619"/>
    <w:rsid w:val="00721046"/>
    <w:rsid w:val="00727FC4"/>
    <w:rsid w:val="00776FEA"/>
    <w:rsid w:val="00794CBC"/>
    <w:rsid w:val="007A1389"/>
    <w:rsid w:val="00813B1C"/>
    <w:rsid w:val="00852231"/>
    <w:rsid w:val="0089425C"/>
    <w:rsid w:val="008D671B"/>
    <w:rsid w:val="008E7600"/>
    <w:rsid w:val="0091702A"/>
    <w:rsid w:val="00924727"/>
    <w:rsid w:val="00947DDD"/>
    <w:rsid w:val="00973F70"/>
    <w:rsid w:val="009A008C"/>
    <w:rsid w:val="009C4450"/>
    <w:rsid w:val="00A16E01"/>
    <w:rsid w:val="00A17063"/>
    <w:rsid w:val="00A23F42"/>
    <w:rsid w:val="00A33D6E"/>
    <w:rsid w:val="00A837AA"/>
    <w:rsid w:val="00AC3714"/>
    <w:rsid w:val="00B10A95"/>
    <w:rsid w:val="00B10B33"/>
    <w:rsid w:val="00B1209B"/>
    <w:rsid w:val="00B27918"/>
    <w:rsid w:val="00BA6920"/>
    <w:rsid w:val="00C0164C"/>
    <w:rsid w:val="00C053A5"/>
    <w:rsid w:val="00C16C08"/>
    <w:rsid w:val="00C33337"/>
    <w:rsid w:val="00C72E5D"/>
    <w:rsid w:val="00C81137"/>
    <w:rsid w:val="00C95802"/>
    <w:rsid w:val="00CC49DD"/>
    <w:rsid w:val="00D02869"/>
    <w:rsid w:val="00D13126"/>
    <w:rsid w:val="00D21F9F"/>
    <w:rsid w:val="00D2233E"/>
    <w:rsid w:val="00D234D2"/>
    <w:rsid w:val="00D324E9"/>
    <w:rsid w:val="00D73FDC"/>
    <w:rsid w:val="00D817CA"/>
    <w:rsid w:val="00E264DF"/>
    <w:rsid w:val="00E53057"/>
    <w:rsid w:val="00E6532F"/>
    <w:rsid w:val="00EA0BA3"/>
    <w:rsid w:val="00EB0832"/>
    <w:rsid w:val="00EC4D8A"/>
    <w:rsid w:val="00ED17B7"/>
    <w:rsid w:val="00EF5184"/>
    <w:rsid w:val="00EF521C"/>
    <w:rsid w:val="00EF6687"/>
    <w:rsid w:val="00F01C86"/>
    <w:rsid w:val="00F52746"/>
    <w:rsid w:val="00F56961"/>
    <w:rsid w:val="00F9100A"/>
    <w:rsid w:val="00FD4613"/>
    <w:rsid w:val="00FE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BBE9"/>
  <w15:chartTrackingRefBased/>
  <w15:docId w15:val="{BAE5BD6F-F632-4007-B347-47A64632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5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4678E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42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8</cp:revision>
  <dcterms:created xsi:type="dcterms:W3CDTF">2026-05-20T09:51:00Z</dcterms:created>
  <dcterms:modified xsi:type="dcterms:W3CDTF">2026-06-01T05:49:00Z</dcterms:modified>
</cp:coreProperties>
</file>