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289" w:tblpY="-67"/>
        <w:tblW w:w="9918" w:type="dxa"/>
        <w:tblLook w:val="04A0" w:firstRow="1" w:lastRow="0" w:firstColumn="1" w:lastColumn="0" w:noHBand="0" w:noVBand="1"/>
      </w:tblPr>
      <w:tblGrid>
        <w:gridCol w:w="2978"/>
        <w:gridCol w:w="6940"/>
      </w:tblGrid>
      <w:tr w:rsidR="00FA1C0B" w:rsidRPr="00573242" w:rsidTr="00FA1C0B">
        <w:tc>
          <w:tcPr>
            <w:tcW w:w="2978" w:type="dxa"/>
          </w:tcPr>
          <w:p w:rsidR="00FA1C0B" w:rsidRPr="0080529E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694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0B" w:rsidRPr="00573242" w:rsidTr="00FA1C0B">
        <w:tc>
          <w:tcPr>
            <w:tcW w:w="2978" w:type="dxa"/>
          </w:tcPr>
          <w:p w:rsidR="00FA1C0B" w:rsidRPr="0080529E" w:rsidRDefault="00656896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FA1C0B"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nvanı </w:t>
            </w:r>
          </w:p>
        </w:tc>
        <w:tc>
          <w:tcPr>
            <w:tcW w:w="694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0B" w:rsidRPr="00573242" w:rsidTr="00FA1C0B">
        <w:tc>
          <w:tcPr>
            <w:tcW w:w="2978" w:type="dxa"/>
          </w:tcPr>
          <w:p w:rsidR="00FA1C0B" w:rsidRPr="0080529E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Göreve Başladığı Birim </w:t>
            </w:r>
          </w:p>
        </w:tc>
        <w:tc>
          <w:tcPr>
            <w:tcW w:w="694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0B" w:rsidRPr="00573242" w:rsidTr="00FA1C0B">
        <w:tc>
          <w:tcPr>
            <w:tcW w:w="2978" w:type="dxa"/>
          </w:tcPr>
          <w:p w:rsidR="00FA1C0B" w:rsidRPr="0080529E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Göreve Başlama Tarihi</w:t>
            </w:r>
          </w:p>
        </w:tc>
        <w:tc>
          <w:tcPr>
            <w:tcW w:w="694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42" w:rsidRDefault="00573242" w:rsidP="00FA1C0B">
      <w:pPr>
        <w:tabs>
          <w:tab w:val="left" w:pos="3660"/>
        </w:tabs>
        <w:spacing w:after="0" w:line="240" w:lineRule="auto"/>
        <w:jc w:val="center"/>
      </w:pPr>
    </w:p>
    <w:p w:rsidR="00FA1C0B" w:rsidRPr="0080529E" w:rsidRDefault="007111F5" w:rsidP="007111F5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A1C0B" w:rsidRPr="0080529E">
        <w:rPr>
          <w:rFonts w:ascii="Times New Roman" w:hAnsi="Times New Roman" w:cs="Times New Roman"/>
          <w:b/>
          <w:sz w:val="24"/>
          <w:szCs w:val="24"/>
        </w:rPr>
        <w:t>GENEL UYUM EĞİTİMİ</w:t>
      </w:r>
    </w:p>
    <w:tbl>
      <w:tblPr>
        <w:tblStyle w:val="TabloKlavuzu"/>
        <w:tblpPr w:leftFromText="141" w:rightFromText="141" w:vertAnchor="text" w:horzAnchor="margin" w:tblpX="-289" w:tblpY="140"/>
        <w:tblW w:w="9918" w:type="dxa"/>
        <w:tblLook w:val="04A0" w:firstRow="1" w:lastRow="0" w:firstColumn="1" w:lastColumn="0" w:noHBand="0" w:noVBand="1"/>
      </w:tblPr>
      <w:tblGrid>
        <w:gridCol w:w="4673"/>
        <w:gridCol w:w="435"/>
        <w:gridCol w:w="1550"/>
        <w:gridCol w:w="3260"/>
      </w:tblGrid>
      <w:tr w:rsidR="00FA1C0B" w:rsidRPr="00573242" w:rsidTr="008748A5">
        <w:tc>
          <w:tcPr>
            <w:tcW w:w="5108" w:type="dxa"/>
            <w:gridSpan w:val="2"/>
            <w:vAlign w:val="center"/>
          </w:tcPr>
          <w:p w:rsidR="00FA1C0B" w:rsidRPr="0080529E" w:rsidRDefault="00AD3853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Eğitimin Adı</w:t>
            </w:r>
          </w:p>
        </w:tc>
        <w:tc>
          <w:tcPr>
            <w:tcW w:w="1550" w:type="dxa"/>
            <w:vAlign w:val="center"/>
          </w:tcPr>
          <w:p w:rsidR="00FA1C0B" w:rsidRPr="0080529E" w:rsidRDefault="00AD3853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260" w:type="dxa"/>
            <w:vAlign w:val="center"/>
          </w:tcPr>
          <w:p w:rsidR="00FA1C0B" w:rsidRPr="0080529E" w:rsidRDefault="00AD3853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 Veren</w:t>
            </w:r>
          </w:p>
          <w:p w:rsidR="00AD3853" w:rsidRPr="0080529E" w:rsidRDefault="00AD3853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Ad Soyadı/</w:t>
            </w:r>
            <w:r w:rsidR="0065689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</w:p>
        </w:tc>
      </w:tr>
      <w:tr w:rsidR="00573242" w:rsidRPr="00573242" w:rsidTr="00531222">
        <w:tc>
          <w:tcPr>
            <w:tcW w:w="4673" w:type="dxa"/>
          </w:tcPr>
          <w:p w:rsidR="00FA1C0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Fakültenin fiziki yapısı</w:t>
            </w:r>
          </w:p>
        </w:tc>
        <w:tc>
          <w:tcPr>
            <w:tcW w:w="435" w:type="dxa"/>
          </w:tcPr>
          <w:p w:rsidR="00FA1C0B" w:rsidRPr="003308B3" w:rsidRDefault="00FA1C0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FA1C0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Hizmet sunulan bölümler</w:t>
            </w:r>
          </w:p>
        </w:tc>
        <w:tc>
          <w:tcPr>
            <w:tcW w:w="435" w:type="dxa"/>
          </w:tcPr>
          <w:p w:rsidR="00FA1C0B" w:rsidRPr="003308B3" w:rsidRDefault="00FA1C0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FA1C0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Kurumsal yapı</w:t>
            </w:r>
          </w:p>
        </w:tc>
        <w:tc>
          <w:tcPr>
            <w:tcW w:w="435" w:type="dxa"/>
          </w:tcPr>
          <w:p w:rsidR="00FA1C0B" w:rsidRPr="003308B3" w:rsidRDefault="00FA1C0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FA1C0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Fakülteye ulaşım ve iletişim </w:t>
            </w:r>
          </w:p>
        </w:tc>
        <w:tc>
          <w:tcPr>
            <w:tcW w:w="435" w:type="dxa"/>
          </w:tcPr>
          <w:p w:rsidR="00FA1C0B" w:rsidRPr="003308B3" w:rsidRDefault="00FA1C0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1C0B" w:rsidRPr="00573242" w:rsidRDefault="00FA1C0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2BB" w:rsidRPr="00573242" w:rsidTr="00531222">
        <w:tc>
          <w:tcPr>
            <w:tcW w:w="4673" w:type="dxa"/>
          </w:tcPr>
          <w:p w:rsidR="00A272B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alite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önetim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istemi</w:t>
            </w:r>
          </w:p>
        </w:tc>
        <w:tc>
          <w:tcPr>
            <w:tcW w:w="435" w:type="dxa"/>
          </w:tcPr>
          <w:p w:rsidR="00A272BB" w:rsidRPr="003308B3" w:rsidRDefault="00A272B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A272B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BB" w:rsidRPr="00573242" w:rsidRDefault="00A272BB" w:rsidP="00FA1C0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42" w:rsidRPr="00573242" w:rsidRDefault="00573242" w:rsidP="00075D81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12C8" w:rsidRPr="0080529E" w:rsidRDefault="007111F5" w:rsidP="007111F5">
      <w:pPr>
        <w:tabs>
          <w:tab w:val="left" w:pos="3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75D81" w:rsidRPr="0080529E">
        <w:rPr>
          <w:rFonts w:ascii="Times New Roman" w:hAnsi="Times New Roman" w:cs="Times New Roman"/>
          <w:b/>
          <w:sz w:val="24"/>
          <w:szCs w:val="24"/>
        </w:rPr>
        <w:t>BÖLÜM UYUM EĞİTİM</w:t>
      </w:r>
      <w:r>
        <w:rPr>
          <w:rFonts w:ascii="Times New Roman" w:hAnsi="Times New Roman" w:cs="Times New Roman"/>
          <w:b/>
          <w:sz w:val="24"/>
          <w:szCs w:val="24"/>
        </w:rPr>
        <w:t>İ</w:t>
      </w:r>
    </w:p>
    <w:tbl>
      <w:tblPr>
        <w:tblStyle w:val="TabloKlavuzu"/>
        <w:tblpPr w:leftFromText="141" w:rightFromText="141" w:vertAnchor="text" w:horzAnchor="margin" w:tblpX="-289" w:tblpY="140"/>
        <w:tblW w:w="9918" w:type="dxa"/>
        <w:tblLook w:val="04A0" w:firstRow="1" w:lastRow="0" w:firstColumn="1" w:lastColumn="0" w:noHBand="0" w:noVBand="1"/>
      </w:tblPr>
      <w:tblGrid>
        <w:gridCol w:w="4673"/>
        <w:gridCol w:w="435"/>
        <w:gridCol w:w="1550"/>
        <w:gridCol w:w="3260"/>
      </w:tblGrid>
      <w:tr w:rsidR="00075D81" w:rsidRPr="00573242" w:rsidTr="008748A5">
        <w:tc>
          <w:tcPr>
            <w:tcW w:w="5108" w:type="dxa"/>
            <w:gridSpan w:val="2"/>
            <w:vAlign w:val="center"/>
          </w:tcPr>
          <w:p w:rsidR="00075D81" w:rsidRPr="0080529E" w:rsidRDefault="00075D81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Eğitimin Adı</w:t>
            </w:r>
          </w:p>
        </w:tc>
        <w:tc>
          <w:tcPr>
            <w:tcW w:w="1550" w:type="dxa"/>
            <w:vAlign w:val="center"/>
          </w:tcPr>
          <w:p w:rsidR="00075D81" w:rsidRPr="0080529E" w:rsidRDefault="00075D81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260" w:type="dxa"/>
            <w:vAlign w:val="center"/>
          </w:tcPr>
          <w:p w:rsidR="00075D81" w:rsidRPr="0080529E" w:rsidRDefault="00075D81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 Veren</w:t>
            </w:r>
          </w:p>
          <w:p w:rsidR="00075D81" w:rsidRPr="0080529E" w:rsidRDefault="00075D81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Ad Soyadı/</w:t>
            </w:r>
            <w:r w:rsidR="0065689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8748A5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ölüm yöneticileri ve çalışanları </w:t>
            </w:r>
          </w:p>
        </w:tc>
        <w:tc>
          <w:tcPr>
            <w:tcW w:w="435" w:type="dxa"/>
          </w:tcPr>
          <w:p w:rsidR="00075D81" w:rsidRPr="003308B3" w:rsidRDefault="00075D81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Bölümün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aaliyetleri ve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şleyişi</w:t>
            </w:r>
          </w:p>
        </w:tc>
        <w:tc>
          <w:tcPr>
            <w:tcW w:w="435" w:type="dxa"/>
          </w:tcPr>
          <w:p w:rsidR="00075D81" w:rsidRPr="003308B3" w:rsidRDefault="00075D81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Bölümün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iziki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apısı </w:t>
            </w:r>
          </w:p>
        </w:tc>
        <w:tc>
          <w:tcPr>
            <w:tcW w:w="435" w:type="dxa"/>
          </w:tcPr>
          <w:p w:rsidR="00075D81" w:rsidRPr="003308B3" w:rsidRDefault="00075D81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Bölüm ile ilgili dokümanlar </w:t>
            </w:r>
          </w:p>
        </w:tc>
        <w:tc>
          <w:tcPr>
            <w:tcW w:w="435" w:type="dxa"/>
          </w:tcPr>
          <w:p w:rsidR="00075D81" w:rsidRPr="003308B3" w:rsidRDefault="00075D81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Bölüm ile ilgili Kalite Standartları </w:t>
            </w:r>
          </w:p>
        </w:tc>
        <w:tc>
          <w:tcPr>
            <w:tcW w:w="435" w:type="dxa"/>
          </w:tcPr>
          <w:p w:rsidR="00075D81" w:rsidRPr="003308B3" w:rsidRDefault="00075D81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Bölümde çalışacağı özel alan eğitimi </w:t>
            </w:r>
          </w:p>
        </w:tc>
        <w:tc>
          <w:tcPr>
            <w:tcW w:w="435" w:type="dxa"/>
          </w:tcPr>
          <w:p w:rsidR="00075D81" w:rsidRPr="003308B3" w:rsidRDefault="00075D81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81" w:rsidRPr="00573242" w:rsidTr="00531222">
        <w:tc>
          <w:tcPr>
            <w:tcW w:w="4673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Çalışma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oşulları ve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zinler</w:t>
            </w:r>
          </w:p>
        </w:tc>
        <w:tc>
          <w:tcPr>
            <w:tcW w:w="435" w:type="dxa"/>
          </w:tcPr>
          <w:p w:rsidR="00075D81" w:rsidRPr="003308B3" w:rsidRDefault="00075D81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D81" w:rsidRPr="00573242" w:rsidRDefault="00075D81" w:rsidP="00075D81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42" w:rsidRPr="00573242" w:rsidRDefault="00573242" w:rsidP="008D57EB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57EB" w:rsidRPr="0080529E" w:rsidRDefault="007111F5" w:rsidP="007111F5">
      <w:pPr>
        <w:tabs>
          <w:tab w:val="left" w:pos="3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D57EB" w:rsidRPr="0080529E">
        <w:rPr>
          <w:rFonts w:ascii="Times New Roman" w:hAnsi="Times New Roman" w:cs="Times New Roman"/>
          <w:b/>
          <w:sz w:val="24"/>
          <w:szCs w:val="24"/>
        </w:rPr>
        <w:t>HİZMET İÇİ EĞİTİMLER</w:t>
      </w:r>
    </w:p>
    <w:tbl>
      <w:tblPr>
        <w:tblStyle w:val="TabloKlavuzu"/>
        <w:tblpPr w:leftFromText="141" w:rightFromText="141" w:vertAnchor="text" w:horzAnchor="margin" w:tblpX="-289" w:tblpY="140"/>
        <w:tblW w:w="9918" w:type="dxa"/>
        <w:tblLook w:val="04A0" w:firstRow="1" w:lastRow="0" w:firstColumn="1" w:lastColumn="0" w:noHBand="0" w:noVBand="1"/>
      </w:tblPr>
      <w:tblGrid>
        <w:gridCol w:w="4673"/>
        <w:gridCol w:w="435"/>
        <w:gridCol w:w="1550"/>
        <w:gridCol w:w="3260"/>
      </w:tblGrid>
      <w:tr w:rsidR="008D57EB" w:rsidRPr="00573242" w:rsidTr="008748A5">
        <w:tc>
          <w:tcPr>
            <w:tcW w:w="5108" w:type="dxa"/>
            <w:gridSpan w:val="2"/>
            <w:vAlign w:val="center"/>
          </w:tcPr>
          <w:p w:rsidR="008D57EB" w:rsidRPr="0080529E" w:rsidRDefault="008D57EB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Eğitimin Adı</w:t>
            </w:r>
          </w:p>
        </w:tc>
        <w:tc>
          <w:tcPr>
            <w:tcW w:w="1550" w:type="dxa"/>
            <w:vAlign w:val="center"/>
          </w:tcPr>
          <w:p w:rsidR="008D57EB" w:rsidRPr="0080529E" w:rsidRDefault="008D57EB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260" w:type="dxa"/>
            <w:vAlign w:val="center"/>
          </w:tcPr>
          <w:p w:rsidR="008D57EB" w:rsidRPr="0080529E" w:rsidRDefault="008D57EB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 Veren</w:t>
            </w:r>
          </w:p>
          <w:p w:rsidR="008D57EB" w:rsidRPr="0080529E" w:rsidRDefault="008D57EB" w:rsidP="008748A5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Ad Soyadı/</w:t>
            </w:r>
            <w:r w:rsidR="0065689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Kişilerarası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letişim</w:t>
            </w:r>
          </w:p>
        </w:tc>
        <w:tc>
          <w:tcPr>
            <w:tcW w:w="435" w:type="dxa"/>
          </w:tcPr>
          <w:p w:rsidR="008D57EB" w:rsidRPr="003308B3" w:rsidRDefault="008D57E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Bilgi güvenliği ve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odül eğitimi</w:t>
            </w:r>
          </w:p>
        </w:tc>
        <w:tc>
          <w:tcPr>
            <w:tcW w:w="435" w:type="dxa"/>
          </w:tcPr>
          <w:p w:rsidR="008D57EB" w:rsidRPr="003308B3" w:rsidRDefault="008D57E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Hasta hakları ve sorumlulukları</w:t>
            </w:r>
          </w:p>
        </w:tc>
        <w:tc>
          <w:tcPr>
            <w:tcW w:w="435" w:type="dxa"/>
          </w:tcPr>
          <w:p w:rsidR="008D57EB" w:rsidRPr="003308B3" w:rsidRDefault="008D57E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Hasta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üvenliği</w:t>
            </w:r>
          </w:p>
        </w:tc>
        <w:tc>
          <w:tcPr>
            <w:tcW w:w="435" w:type="dxa"/>
          </w:tcPr>
          <w:p w:rsidR="008D57EB" w:rsidRPr="003308B3" w:rsidRDefault="008D57E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Çalışan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üvenliği  </w:t>
            </w:r>
          </w:p>
        </w:tc>
        <w:tc>
          <w:tcPr>
            <w:tcW w:w="435" w:type="dxa"/>
          </w:tcPr>
          <w:p w:rsidR="008D57EB" w:rsidRPr="003308B3" w:rsidRDefault="008D57E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9B5BC8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Acil </w:t>
            </w:r>
            <w:r w:rsidR="008748A5"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durum ve afet 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yönetimi/Renkli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odlar</w:t>
            </w:r>
            <w:r w:rsidR="00531222"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</w:tcPr>
          <w:p w:rsidR="008D57EB" w:rsidRPr="003308B3" w:rsidRDefault="008D57E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9B5BC8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İstenmeyen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lay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ildirim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istemi</w:t>
            </w:r>
          </w:p>
        </w:tc>
        <w:tc>
          <w:tcPr>
            <w:tcW w:w="435" w:type="dxa"/>
          </w:tcPr>
          <w:p w:rsidR="008D57EB" w:rsidRPr="003308B3" w:rsidRDefault="008D57E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Atık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önetimi</w:t>
            </w:r>
          </w:p>
        </w:tc>
        <w:tc>
          <w:tcPr>
            <w:tcW w:w="435" w:type="dxa"/>
          </w:tcPr>
          <w:p w:rsidR="008D57EB" w:rsidRPr="003308B3" w:rsidRDefault="008D57E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EB" w:rsidRPr="00573242" w:rsidTr="00531222">
        <w:tc>
          <w:tcPr>
            <w:tcW w:w="4673" w:type="dxa"/>
          </w:tcPr>
          <w:p w:rsidR="008D57EB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Enfeksiyon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 xml:space="preserve">ontrolü ve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573242">
              <w:rPr>
                <w:rFonts w:ascii="Times New Roman" w:hAnsi="Times New Roman" w:cs="Times New Roman"/>
                <w:sz w:val="24"/>
                <w:szCs w:val="24"/>
              </w:rPr>
              <w:t>nlenmesi</w:t>
            </w:r>
          </w:p>
        </w:tc>
        <w:tc>
          <w:tcPr>
            <w:tcW w:w="435" w:type="dxa"/>
          </w:tcPr>
          <w:p w:rsidR="008D57EB" w:rsidRPr="003308B3" w:rsidRDefault="008D57EB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7EB" w:rsidRPr="00573242" w:rsidRDefault="008D57EB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222" w:rsidRPr="00573242" w:rsidTr="00531222">
        <w:tc>
          <w:tcPr>
            <w:tcW w:w="4673" w:type="dxa"/>
          </w:tcPr>
          <w:p w:rsidR="00531222" w:rsidRPr="00573242" w:rsidRDefault="00531222" w:rsidP="00531222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arama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rogramı </w:t>
            </w:r>
          </w:p>
        </w:tc>
        <w:tc>
          <w:tcPr>
            <w:tcW w:w="435" w:type="dxa"/>
          </w:tcPr>
          <w:p w:rsidR="00531222" w:rsidRPr="003308B3" w:rsidRDefault="00531222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222" w:rsidRPr="00573242" w:rsidTr="00531222">
        <w:tc>
          <w:tcPr>
            <w:tcW w:w="4673" w:type="dxa"/>
          </w:tcPr>
          <w:p w:rsidR="0053122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Kesici </w:t>
            </w:r>
            <w:r w:rsidR="008748A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elici alet yaralanmaları</w:t>
            </w:r>
          </w:p>
        </w:tc>
        <w:tc>
          <w:tcPr>
            <w:tcW w:w="435" w:type="dxa"/>
          </w:tcPr>
          <w:p w:rsidR="00531222" w:rsidRPr="003308B3" w:rsidRDefault="00531222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BC8" w:rsidRDefault="00573242" w:rsidP="009B5BC8">
      <w:pPr>
        <w:tabs>
          <w:tab w:val="left" w:pos="912"/>
        </w:tabs>
        <w:spacing w:after="0"/>
      </w:pPr>
      <w:r>
        <w:t xml:space="preserve">                                                   </w:t>
      </w:r>
    </w:p>
    <w:p w:rsidR="003308B3" w:rsidRDefault="007111F5" w:rsidP="007111F5">
      <w:pPr>
        <w:tabs>
          <w:tab w:val="left" w:pos="9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308B3" w:rsidRDefault="003308B3" w:rsidP="007111F5">
      <w:pPr>
        <w:tabs>
          <w:tab w:val="left" w:pos="9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42E9" w:rsidRDefault="00B842E9" w:rsidP="007111F5">
      <w:pPr>
        <w:tabs>
          <w:tab w:val="left" w:pos="9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08B3" w:rsidRPr="0080529E" w:rsidRDefault="003308B3" w:rsidP="003308B3">
      <w:pPr>
        <w:tabs>
          <w:tab w:val="left" w:pos="912"/>
        </w:tabs>
        <w:spacing w:after="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İŞ SAĞLIĞI VE GÜVENLİĞİ EĞİTİMİ</w:t>
      </w:r>
    </w:p>
    <w:tbl>
      <w:tblPr>
        <w:tblStyle w:val="TabloKlavuzu"/>
        <w:tblpPr w:leftFromText="141" w:rightFromText="141" w:vertAnchor="text" w:horzAnchor="margin" w:tblpX="-289" w:tblpY="140"/>
        <w:tblW w:w="9918" w:type="dxa"/>
        <w:tblLook w:val="04A0" w:firstRow="1" w:lastRow="0" w:firstColumn="1" w:lastColumn="0" w:noHBand="0" w:noVBand="1"/>
      </w:tblPr>
      <w:tblGrid>
        <w:gridCol w:w="4673"/>
        <w:gridCol w:w="435"/>
        <w:gridCol w:w="1550"/>
        <w:gridCol w:w="3260"/>
      </w:tblGrid>
      <w:tr w:rsidR="003308B3" w:rsidRPr="00573242" w:rsidTr="00B30F46">
        <w:tc>
          <w:tcPr>
            <w:tcW w:w="5108" w:type="dxa"/>
            <w:gridSpan w:val="2"/>
          </w:tcPr>
          <w:p w:rsidR="003308B3" w:rsidRPr="0080529E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Eğitimin Adı</w:t>
            </w:r>
          </w:p>
        </w:tc>
        <w:tc>
          <w:tcPr>
            <w:tcW w:w="1550" w:type="dxa"/>
          </w:tcPr>
          <w:p w:rsidR="003308B3" w:rsidRPr="0080529E" w:rsidRDefault="003308B3" w:rsidP="00B30F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260" w:type="dxa"/>
          </w:tcPr>
          <w:p w:rsidR="003308B3" w:rsidRPr="0080529E" w:rsidRDefault="003308B3" w:rsidP="00B30F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 Veren</w:t>
            </w:r>
          </w:p>
          <w:p w:rsidR="003308B3" w:rsidRPr="0080529E" w:rsidRDefault="003308B3" w:rsidP="00B30F46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Ad Soyadı/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</w:p>
        </w:tc>
      </w:tr>
      <w:tr w:rsidR="003308B3" w:rsidRPr="00573242" w:rsidTr="00B30F46">
        <w:tc>
          <w:tcPr>
            <w:tcW w:w="4673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güvenliği temel kavramlar</w:t>
            </w:r>
          </w:p>
        </w:tc>
        <w:tc>
          <w:tcPr>
            <w:tcW w:w="435" w:type="dxa"/>
          </w:tcPr>
          <w:p w:rsidR="003308B3" w:rsidRPr="003308B3" w:rsidRDefault="003308B3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8B3" w:rsidRPr="00573242" w:rsidTr="00B30F46">
        <w:tc>
          <w:tcPr>
            <w:tcW w:w="4673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İşyerine özgü riskler ve korunma yöntemleri</w:t>
            </w:r>
          </w:p>
        </w:tc>
        <w:tc>
          <w:tcPr>
            <w:tcW w:w="435" w:type="dxa"/>
          </w:tcPr>
          <w:p w:rsidR="003308B3" w:rsidRPr="003308B3" w:rsidRDefault="003308B3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8B3" w:rsidRPr="00573242" w:rsidTr="00B30F46">
        <w:tc>
          <w:tcPr>
            <w:tcW w:w="4673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Ekipmanları/Kimyasalların doğru kullanımı</w:t>
            </w:r>
          </w:p>
        </w:tc>
        <w:tc>
          <w:tcPr>
            <w:tcW w:w="435" w:type="dxa"/>
          </w:tcPr>
          <w:p w:rsidR="003308B3" w:rsidRPr="003308B3" w:rsidRDefault="003308B3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8B3" w:rsidRPr="00573242" w:rsidTr="00B30F46">
        <w:tc>
          <w:tcPr>
            <w:tcW w:w="4673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ve güvenlik işaretleri/Etiketleme</w:t>
            </w:r>
          </w:p>
        </w:tc>
        <w:tc>
          <w:tcPr>
            <w:tcW w:w="435" w:type="dxa"/>
          </w:tcPr>
          <w:p w:rsidR="003308B3" w:rsidRPr="003308B3" w:rsidRDefault="003308B3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8B3" w:rsidRPr="00573242" w:rsidTr="00B30F46">
        <w:tc>
          <w:tcPr>
            <w:tcW w:w="4673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koruyucu donanımlar</w:t>
            </w:r>
          </w:p>
        </w:tc>
        <w:tc>
          <w:tcPr>
            <w:tcW w:w="435" w:type="dxa"/>
          </w:tcPr>
          <w:p w:rsidR="003308B3" w:rsidRPr="003308B3" w:rsidRDefault="003308B3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8B3" w:rsidRPr="00573242" w:rsidTr="00B30F46">
        <w:tc>
          <w:tcPr>
            <w:tcW w:w="4673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Acil durum ve afet yönetimi/Renkli kodlar</w:t>
            </w:r>
          </w:p>
        </w:tc>
        <w:tc>
          <w:tcPr>
            <w:tcW w:w="435" w:type="dxa"/>
          </w:tcPr>
          <w:p w:rsidR="003308B3" w:rsidRPr="003308B3" w:rsidRDefault="003308B3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08B3" w:rsidRPr="00573242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8B3" w:rsidRPr="00573242" w:rsidTr="006140A5">
        <w:tc>
          <w:tcPr>
            <w:tcW w:w="9918" w:type="dxa"/>
            <w:gridSpan w:val="4"/>
          </w:tcPr>
          <w:p w:rsidR="003308B3" w:rsidRPr="00B842E9" w:rsidRDefault="003308B3" w:rsidP="00B30F46">
            <w:pPr>
              <w:tabs>
                <w:tab w:val="left" w:pos="36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842E9">
              <w:rPr>
                <w:rFonts w:ascii="Times New Roman" w:hAnsi="Times New Roman" w:cs="Times New Roman"/>
                <w:sz w:val="18"/>
                <w:szCs w:val="18"/>
              </w:rPr>
              <w:t xml:space="preserve">6331 sayılı İş Sağlığı ve Güvenliği Kanunu Madde 17, Çalışanların İş Sağlığı ve Güvenliği Eğitimlerinin Usul ve Esasları Hakkında </w:t>
            </w:r>
            <w:r w:rsidR="00B842E9" w:rsidRPr="00B842E9">
              <w:rPr>
                <w:rFonts w:ascii="Times New Roman" w:hAnsi="Times New Roman" w:cs="Times New Roman"/>
                <w:sz w:val="18"/>
                <w:szCs w:val="18"/>
              </w:rPr>
              <w:t>Yönetmelik Madde11 ve diğer ilgili mevzuat hükümleri kapsamında eğitimin bu kısmı düzenlenmiştir.</w:t>
            </w:r>
          </w:p>
        </w:tc>
      </w:tr>
    </w:tbl>
    <w:p w:rsidR="003308B3" w:rsidRDefault="003308B3" w:rsidP="003308B3">
      <w:pPr>
        <w:tabs>
          <w:tab w:val="left" w:pos="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2E9" w:rsidRDefault="00B842E9" w:rsidP="003308B3">
      <w:pPr>
        <w:tabs>
          <w:tab w:val="left" w:pos="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242" w:rsidRPr="0080529E" w:rsidRDefault="00573242" w:rsidP="003308B3">
      <w:pPr>
        <w:tabs>
          <w:tab w:val="left" w:pos="912"/>
        </w:tabs>
        <w:spacing w:after="0"/>
        <w:jc w:val="center"/>
        <w:rPr>
          <w:b/>
        </w:rPr>
      </w:pPr>
      <w:r w:rsidRPr="0080529E">
        <w:rPr>
          <w:rFonts w:ascii="Times New Roman" w:hAnsi="Times New Roman" w:cs="Times New Roman"/>
          <w:b/>
          <w:sz w:val="24"/>
          <w:szCs w:val="24"/>
        </w:rPr>
        <w:t>MESLEKİ EĞİTİMLER</w:t>
      </w:r>
    </w:p>
    <w:tbl>
      <w:tblPr>
        <w:tblStyle w:val="TabloKlavuzu"/>
        <w:tblpPr w:leftFromText="141" w:rightFromText="141" w:vertAnchor="text" w:horzAnchor="margin" w:tblpX="-289" w:tblpY="140"/>
        <w:tblW w:w="9918" w:type="dxa"/>
        <w:tblLook w:val="04A0" w:firstRow="1" w:lastRow="0" w:firstColumn="1" w:lastColumn="0" w:noHBand="0" w:noVBand="1"/>
      </w:tblPr>
      <w:tblGrid>
        <w:gridCol w:w="4673"/>
        <w:gridCol w:w="435"/>
        <w:gridCol w:w="1550"/>
        <w:gridCol w:w="3260"/>
      </w:tblGrid>
      <w:tr w:rsidR="00573242" w:rsidRPr="00573242" w:rsidTr="00531222">
        <w:tc>
          <w:tcPr>
            <w:tcW w:w="5108" w:type="dxa"/>
            <w:gridSpan w:val="2"/>
          </w:tcPr>
          <w:p w:rsidR="00573242" w:rsidRPr="0080529E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Eğitimin Adı</w:t>
            </w:r>
          </w:p>
        </w:tc>
        <w:tc>
          <w:tcPr>
            <w:tcW w:w="1550" w:type="dxa"/>
          </w:tcPr>
          <w:p w:rsidR="00573242" w:rsidRPr="0080529E" w:rsidRDefault="00573242" w:rsidP="00DF559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260" w:type="dxa"/>
          </w:tcPr>
          <w:p w:rsidR="00573242" w:rsidRPr="0080529E" w:rsidRDefault="00573242" w:rsidP="00DF559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Eğitim Veren</w:t>
            </w:r>
          </w:p>
          <w:p w:rsidR="00573242" w:rsidRPr="0080529E" w:rsidRDefault="00573242" w:rsidP="00DF559A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Ad Soyadı/</w:t>
            </w:r>
            <w:r w:rsidR="0065689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0529E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</w:p>
        </w:tc>
      </w:tr>
      <w:tr w:rsidR="00573242" w:rsidRPr="00573242" w:rsidTr="00531222">
        <w:tc>
          <w:tcPr>
            <w:tcW w:w="4673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73242" w:rsidRPr="003308B3" w:rsidRDefault="00573242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73242" w:rsidRPr="003308B3" w:rsidRDefault="00573242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73242" w:rsidRPr="003308B3" w:rsidRDefault="00573242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73242" w:rsidRPr="003308B3" w:rsidRDefault="00573242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42" w:rsidRPr="00573242" w:rsidTr="00531222">
        <w:tc>
          <w:tcPr>
            <w:tcW w:w="4673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73242" w:rsidRPr="003308B3" w:rsidRDefault="00573242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242" w:rsidRPr="00573242" w:rsidRDefault="0057324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222" w:rsidRPr="00573242" w:rsidTr="00531222">
        <w:tc>
          <w:tcPr>
            <w:tcW w:w="4673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531222" w:rsidRPr="003308B3" w:rsidRDefault="00531222" w:rsidP="003308B3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1222" w:rsidRPr="00573242" w:rsidRDefault="00531222" w:rsidP="00DF559A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42" w:rsidRDefault="00573242" w:rsidP="00573242">
      <w:pPr>
        <w:tabs>
          <w:tab w:val="left" w:pos="912"/>
        </w:tabs>
        <w:spacing w:after="0"/>
        <w:jc w:val="center"/>
      </w:pPr>
    </w:p>
    <w:p w:rsidR="009B5BC8" w:rsidRPr="001A0BCC" w:rsidRDefault="009B5BC8" w:rsidP="009B5BC8">
      <w:pPr>
        <w:tabs>
          <w:tab w:val="left" w:pos="9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0BCC">
        <w:rPr>
          <w:rFonts w:ascii="Times New Roman" w:hAnsi="Times New Roman" w:cs="Times New Roman"/>
          <w:sz w:val="24"/>
          <w:szCs w:val="24"/>
        </w:rPr>
        <w:t xml:space="preserve">Yukarıda adı geçen konularda Oryantasyon </w:t>
      </w:r>
      <w:r w:rsidR="007111F5">
        <w:rPr>
          <w:rFonts w:ascii="Times New Roman" w:hAnsi="Times New Roman" w:cs="Times New Roman"/>
          <w:sz w:val="24"/>
          <w:szCs w:val="24"/>
        </w:rPr>
        <w:t>P</w:t>
      </w:r>
      <w:r w:rsidRPr="001A0BCC">
        <w:rPr>
          <w:rFonts w:ascii="Times New Roman" w:hAnsi="Times New Roman" w:cs="Times New Roman"/>
          <w:sz w:val="24"/>
          <w:szCs w:val="24"/>
        </w:rPr>
        <w:t>rogramı çerçevesinde eğitim aldım.</w:t>
      </w:r>
    </w:p>
    <w:p w:rsidR="00573242" w:rsidRPr="001A0BCC" w:rsidRDefault="00573242" w:rsidP="00573242">
      <w:pPr>
        <w:tabs>
          <w:tab w:val="left" w:pos="9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0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242" w:rsidRPr="0080529E" w:rsidRDefault="00573242" w:rsidP="009B5BC8">
      <w:pPr>
        <w:tabs>
          <w:tab w:val="left" w:pos="91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529E">
        <w:rPr>
          <w:rFonts w:ascii="Times New Roman" w:hAnsi="Times New Roman" w:cs="Times New Roman"/>
          <w:b/>
          <w:sz w:val="24"/>
          <w:szCs w:val="24"/>
        </w:rPr>
        <w:t>EĞİTİM ALAN</w:t>
      </w:r>
    </w:p>
    <w:p w:rsidR="001A0BCC" w:rsidRPr="0080529E" w:rsidRDefault="001A0BCC" w:rsidP="001A0BCC">
      <w:pPr>
        <w:tabs>
          <w:tab w:val="left" w:pos="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2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AD SOYAD</w:t>
      </w:r>
    </w:p>
    <w:p w:rsidR="001A0BCC" w:rsidRPr="001A0BCC" w:rsidRDefault="001A0BCC" w:rsidP="001A0BCC">
      <w:pPr>
        <w:tabs>
          <w:tab w:val="left" w:pos="91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2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İMZA</w:t>
      </w:r>
    </w:p>
    <w:p w:rsidR="00573242" w:rsidRPr="001A0BCC" w:rsidRDefault="009B5BC8" w:rsidP="001A0BCC">
      <w:pPr>
        <w:tabs>
          <w:tab w:val="left" w:pos="91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0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1A0BC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573242" w:rsidRDefault="00573242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B842E9" w:rsidRDefault="00B842E9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B842E9" w:rsidRDefault="00B842E9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74550A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550A" w:rsidRPr="001A0BCC" w:rsidRDefault="0074550A" w:rsidP="00573242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sectPr w:rsidR="0074550A" w:rsidRPr="001A0BCC" w:rsidSect="00B842E9">
      <w:headerReference w:type="even" r:id="rId7"/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5A1" w:rsidRDefault="009315A1" w:rsidP="00FA1C0B">
      <w:pPr>
        <w:spacing w:after="0" w:line="240" w:lineRule="auto"/>
      </w:pPr>
      <w:r>
        <w:separator/>
      </w:r>
    </w:p>
  </w:endnote>
  <w:endnote w:type="continuationSeparator" w:id="0">
    <w:p w:rsidR="009315A1" w:rsidRDefault="009315A1" w:rsidP="00FA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5A1" w:rsidRDefault="009315A1" w:rsidP="00FA1C0B">
      <w:pPr>
        <w:spacing w:after="0" w:line="240" w:lineRule="auto"/>
      </w:pPr>
      <w:r>
        <w:separator/>
      </w:r>
    </w:p>
  </w:footnote>
  <w:footnote w:type="continuationSeparator" w:id="0">
    <w:p w:rsidR="009315A1" w:rsidRDefault="009315A1" w:rsidP="00FA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74550A" w:rsidTr="00B033D6">
      <w:trPr>
        <w:trHeight w:val="979"/>
      </w:trPr>
      <w:tc>
        <w:tcPr>
          <w:tcW w:w="1702" w:type="dxa"/>
          <w:vMerge w:val="restart"/>
        </w:tcPr>
        <w:p w:rsidR="0074550A" w:rsidRDefault="0074550A" w:rsidP="0074550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4AF9147E" wp14:editId="5093FD37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74550A" w:rsidRPr="001826B5" w:rsidRDefault="0074550A" w:rsidP="0074550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ORYANTASYON EĞİTİM </w:t>
          </w:r>
          <w:r w:rsidRPr="00AF41B3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701" w:type="dxa"/>
          <w:vMerge w:val="restart"/>
        </w:tcPr>
        <w:p w:rsidR="0074550A" w:rsidRDefault="0074550A" w:rsidP="0074550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865FFD8" wp14:editId="5C14EBA4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4550A" w:rsidTr="00B033D6">
      <w:trPr>
        <w:trHeight w:val="430"/>
      </w:trPr>
      <w:tc>
        <w:tcPr>
          <w:tcW w:w="1702" w:type="dxa"/>
          <w:vMerge/>
        </w:tcPr>
        <w:p w:rsidR="0074550A" w:rsidRDefault="0074550A" w:rsidP="0074550A"/>
      </w:tc>
      <w:tc>
        <w:tcPr>
          <w:tcW w:w="1417" w:type="dxa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74550A" w:rsidRPr="006F4BC6" w:rsidRDefault="0074550A" w:rsidP="0074550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74550A" w:rsidRDefault="0074550A" w:rsidP="0074550A"/>
      </w:tc>
    </w:tr>
    <w:tr w:rsidR="003308B3" w:rsidTr="00B033D6">
      <w:trPr>
        <w:trHeight w:val="58"/>
      </w:trPr>
      <w:tc>
        <w:tcPr>
          <w:tcW w:w="1702" w:type="dxa"/>
          <w:vMerge/>
        </w:tcPr>
        <w:p w:rsidR="003308B3" w:rsidRDefault="003308B3" w:rsidP="003308B3"/>
      </w:tc>
      <w:tc>
        <w:tcPr>
          <w:tcW w:w="1417" w:type="dxa"/>
          <w:vAlign w:val="center"/>
        </w:tcPr>
        <w:p w:rsidR="003308B3" w:rsidRPr="006F4BC6" w:rsidRDefault="003308B3" w:rsidP="003308B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KEY.FR.74</w:t>
          </w:r>
        </w:p>
      </w:tc>
      <w:tc>
        <w:tcPr>
          <w:tcW w:w="1276" w:type="dxa"/>
          <w:vAlign w:val="center"/>
        </w:tcPr>
        <w:p w:rsidR="003308B3" w:rsidRPr="006F4BC6" w:rsidRDefault="003308B3" w:rsidP="003308B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16.11.2020</w:t>
          </w:r>
        </w:p>
      </w:tc>
      <w:tc>
        <w:tcPr>
          <w:tcW w:w="1418" w:type="dxa"/>
        </w:tcPr>
        <w:p w:rsidR="003308B3" w:rsidRPr="005B4CB7" w:rsidRDefault="003308B3" w:rsidP="003308B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12.09</w:t>
          </w:r>
          <w:r w:rsidRPr="005B4CB7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  <w:tc>
        <w:tcPr>
          <w:tcW w:w="1417" w:type="dxa"/>
        </w:tcPr>
        <w:p w:rsidR="003308B3" w:rsidRPr="005B4CB7" w:rsidRDefault="003308B3" w:rsidP="003308B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  <w:vAlign w:val="center"/>
        </w:tcPr>
        <w:p w:rsidR="003308B3" w:rsidRPr="006F4BC6" w:rsidRDefault="003308B3" w:rsidP="003308B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3308B3" w:rsidRDefault="003308B3" w:rsidP="003308B3"/>
      </w:tc>
    </w:tr>
  </w:tbl>
  <w:p w:rsidR="0074550A" w:rsidRDefault="007455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FA1C0B" w:rsidTr="00DF559A">
      <w:trPr>
        <w:trHeight w:val="979"/>
      </w:trPr>
      <w:tc>
        <w:tcPr>
          <w:tcW w:w="1702" w:type="dxa"/>
          <w:vMerge w:val="restart"/>
        </w:tcPr>
        <w:p w:rsidR="00FA1C0B" w:rsidRDefault="00FA1C0B" w:rsidP="00FA1C0B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E3688E6" wp14:editId="2D2EA910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9" name="Resi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FA1C0B" w:rsidRPr="001826B5" w:rsidRDefault="00FA1C0B" w:rsidP="00FA1C0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ORYANTASYON</w:t>
          </w:r>
          <w:r w:rsidR="00573242">
            <w:rPr>
              <w:rFonts w:ascii="Times New Roman" w:hAnsi="Times New Roman" w:cs="Times New Roman"/>
              <w:b/>
              <w:sz w:val="24"/>
              <w:szCs w:val="24"/>
            </w:rPr>
            <w:t xml:space="preserve"> EĞİTİM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AF41B3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701" w:type="dxa"/>
          <w:vMerge w:val="restart"/>
        </w:tcPr>
        <w:p w:rsidR="00FA1C0B" w:rsidRDefault="00FA1C0B" w:rsidP="00FA1C0B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218858E" wp14:editId="31C88203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2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A1C0B" w:rsidTr="00DF559A">
      <w:trPr>
        <w:trHeight w:val="430"/>
      </w:trPr>
      <w:tc>
        <w:tcPr>
          <w:tcW w:w="1702" w:type="dxa"/>
          <w:vMerge/>
        </w:tcPr>
        <w:p w:rsidR="00FA1C0B" w:rsidRDefault="00FA1C0B" w:rsidP="00FA1C0B"/>
      </w:tc>
      <w:tc>
        <w:tcPr>
          <w:tcW w:w="1417" w:type="dxa"/>
        </w:tcPr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FA1C0B" w:rsidRPr="006F4BC6" w:rsidRDefault="00FA1C0B" w:rsidP="00FA1C0B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FA1C0B" w:rsidRDefault="00FA1C0B" w:rsidP="00FA1C0B"/>
      </w:tc>
    </w:tr>
    <w:tr w:rsidR="00FA1C0B" w:rsidTr="00DF559A">
      <w:trPr>
        <w:trHeight w:val="58"/>
      </w:trPr>
      <w:tc>
        <w:tcPr>
          <w:tcW w:w="1702" w:type="dxa"/>
          <w:vMerge/>
        </w:tcPr>
        <w:p w:rsidR="00FA1C0B" w:rsidRDefault="00FA1C0B" w:rsidP="00FA1C0B"/>
      </w:tc>
      <w:tc>
        <w:tcPr>
          <w:tcW w:w="1417" w:type="dxa"/>
          <w:vAlign w:val="center"/>
        </w:tcPr>
        <w:p w:rsidR="00FA1C0B" w:rsidRPr="006F4BC6" w:rsidRDefault="00774CA9" w:rsidP="00FA1C0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KEY.FR.74</w:t>
          </w:r>
        </w:p>
      </w:tc>
      <w:tc>
        <w:tcPr>
          <w:tcW w:w="1276" w:type="dxa"/>
          <w:vAlign w:val="center"/>
        </w:tcPr>
        <w:p w:rsidR="00FA1C0B" w:rsidRPr="006F4BC6" w:rsidRDefault="00D12C04" w:rsidP="00FA1C0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16</w:t>
          </w:r>
          <w:r w:rsidR="00774CA9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  <w:r w:rsidR="00774CA9">
            <w:rPr>
              <w:rFonts w:ascii="Times New Roman" w:hAnsi="Times New Roman" w:cs="Times New Roman"/>
              <w:sz w:val="20"/>
              <w:szCs w:val="20"/>
            </w:rPr>
            <w:t>.2020</w:t>
          </w:r>
        </w:p>
      </w:tc>
      <w:tc>
        <w:tcPr>
          <w:tcW w:w="1418" w:type="dxa"/>
        </w:tcPr>
        <w:p w:rsidR="00FA1C0B" w:rsidRPr="005B4CB7" w:rsidRDefault="003308B3" w:rsidP="005B4CB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12.09</w:t>
          </w:r>
          <w:r w:rsidR="005B4CB7" w:rsidRPr="005B4CB7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  <w:tc>
        <w:tcPr>
          <w:tcW w:w="1417" w:type="dxa"/>
        </w:tcPr>
        <w:p w:rsidR="00FA1C0B" w:rsidRPr="005B4CB7" w:rsidRDefault="003308B3" w:rsidP="005B4CB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  <w:vAlign w:val="center"/>
        </w:tcPr>
        <w:p w:rsidR="00FA1C0B" w:rsidRPr="006F4BC6" w:rsidRDefault="003A1672" w:rsidP="00FA1C0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FA1C0B" w:rsidRDefault="00FA1C0B" w:rsidP="00FA1C0B"/>
      </w:tc>
    </w:tr>
  </w:tbl>
  <w:p w:rsidR="00FA1C0B" w:rsidRDefault="00FA1C0B">
    <w:pPr>
      <w:pStyle w:val="stBilgi"/>
    </w:pPr>
  </w:p>
  <w:p w:rsidR="00531222" w:rsidRDefault="00531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F2EBB"/>
    <w:multiLevelType w:val="hybridMultilevel"/>
    <w:tmpl w:val="A46C681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4A3A84"/>
    <w:multiLevelType w:val="hybridMultilevel"/>
    <w:tmpl w:val="EA2AD366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1F"/>
    <w:rsid w:val="000429A8"/>
    <w:rsid w:val="00075D81"/>
    <w:rsid w:val="0010672D"/>
    <w:rsid w:val="001A0BCC"/>
    <w:rsid w:val="002D48E4"/>
    <w:rsid w:val="003308B3"/>
    <w:rsid w:val="003A11D4"/>
    <w:rsid w:val="003A1672"/>
    <w:rsid w:val="0041789D"/>
    <w:rsid w:val="00531222"/>
    <w:rsid w:val="00573242"/>
    <w:rsid w:val="005B4CB7"/>
    <w:rsid w:val="005E191F"/>
    <w:rsid w:val="006512C8"/>
    <w:rsid w:val="00656896"/>
    <w:rsid w:val="007111F5"/>
    <w:rsid w:val="00735C37"/>
    <w:rsid w:val="0074550A"/>
    <w:rsid w:val="00774CA9"/>
    <w:rsid w:val="007D5984"/>
    <w:rsid w:val="0080529E"/>
    <w:rsid w:val="008748A5"/>
    <w:rsid w:val="008D57EB"/>
    <w:rsid w:val="009315A1"/>
    <w:rsid w:val="009B5BC8"/>
    <w:rsid w:val="00A272BB"/>
    <w:rsid w:val="00AD3853"/>
    <w:rsid w:val="00AD3E35"/>
    <w:rsid w:val="00B842E9"/>
    <w:rsid w:val="00BA03CD"/>
    <w:rsid w:val="00C35EE9"/>
    <w:rsid w:val="00D1206E"/>
    <w:rsid w:val="00D12C04"/>
    <w:rsid w:val="00EF124D"/>
    <w:rsid w:val="00F50F57"/>
    <w:rsid w:val="00F83FFD"/>
    <w:rsid w:val="00F91500"/>
    <w:rsid w:val="00F958C6"/>
    <w:rsid w:val="00FA1C0B"/>
    <w:rsid w:val="00F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6E78"/>
  <w15:chartTrackingRefBased/>
  <w15:docId w15:val="{2EA3EC05-C371-4368-A67B-F521673B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C0B"/>
  </w:style>
  <w:style w:type="paragraph" w:styleId="AltBilgi">
    <w:name w:val="footer"/>
    <w:basedOn w:val="Normal"/>
    <w:link w:val="AltBilgiChar"/>
    <w:uiPriority w:val="99"/>
    <w:unhideWhenUsed/>
    <w:rsid w:val="00FA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C0B"/>
  </w:style>
  <w:style w:type="table" w:styleId="TabloKlavuzu">
    <w:name w:val="Table Grid"/>
    <w:basedOn w:val="NormalTablo"/>
    <w:uiPriority w:val="39"/>
    <w:rsid w:val="00FA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D3853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745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5B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B8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2025-09-26T08:55:00Z</dcterms:created>
  <dcterms:modified xsi:type="dcterms:W3CDTF">2025-10-24T07:59:00Z</dcterms:modified>
</cp:coreProperties>
</file>