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"/>
        <w:rPr>
          <w:rFonts w:ascii="Times New Roman"/>
        </w:rPr>
      </w:pPr>
    </w:p>
    <w:p>
      <w:pPr>
        <w:tabs>
          <w:tab w:pos="5391" w:val="left" w:leader="none"/>
        </w:tabs>
        <w:spacing w:line="240" w:lineRule="auto"/>
        <w:ind w:left="67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762250" cy="27432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7622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5"/>
                              <w:gridCol w:w="2834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50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DÖNEM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7.5pt;height:21.6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05"/>
                        <w:gridCol w:w="2834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50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DÖNEM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mc:AlternateContent>
          <mc:Choice Requires="wps">
            <w:drawing>
              <wp:inline distT="0" distB="0" distL="0" distR="0">
                <wp:extent cx="6677659" cy="27432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77659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68"/>
                              <w:gridCol w:w="2816"/>
                              <w:gridCol w:w="905"/>
                              <w:gridCol w:w="1983"/>
                              <w:gridCol w:w="2835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968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BÖLÜM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.8pt;height:21.6pt;mso-position-horizontal-relative:char;mso-position-vertical-relative:line" type="#_x0000_t202" id="docshape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68"/>
                        <w:gridCol w:w="2816"/>
                        <w:gridCol w:w="905"/>
                        <w:gridCol w:w="1983"/>
                        <w:gridCol w:w="2835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968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BÖLÜM</w:t>
                            </w: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149"/>
        <w:rPr>
          <w:rFonts w:ascii="Times New Roman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817"/>
        <w:gridCol w:w="737"/>
        <w:gridCol w:w="737"/>
        <w:gridCol w:w="737"/>
        <w:gridCol w:w="738"/>
        <w:gridCol w:w="737"/>
        <w:gridCol w:w="739"/>
        <w:gridCol w:w="737"/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939"/>
      </w:tblGrid>
      <w:tr>
        <w:trPr>
          <w:trHeight w:val="1704" w:hRule="atLeast"/>
        </w:trPr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SIRA</w:t>
            </w:r>
          </w:p>
        </w:tc>
        <w:tc>
          <w:tcPr>
            <w:tcW w:w="1817" w:type="dxa"/>
          </w:tcPr>
          <w:p>
            <w:pPr>
              <w:pStyle w:val="TableParagraph"/>
              <w:spacing w:before="241"/>
              <w:ind w:left="11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TARİH</w:t>
            </w:r>
          </w:p>
          <w:p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67" w:lineRule="auto"/>
              <w:ind w:left="108" w:right="650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957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-481488</wp:posOffset>
                      </wp:positionV>
                      <wp:extent cx="1154430" cy="10890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154430" cy="1089025"/>
                                <a:chExt cx="1154430" cy="10890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1148080" cy="108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8080" h="1082675">
                                      <a:moveTo>
                                        <a:pt x="0" y="0"/>
                                      </a:moveTo>
                                      <a:lnTo>
                                        <a:pt x="1147826" y="108242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7.912449pt;width:90.9pt;height:85.75pt;mso-position-horizontal-relative:column;mso-position-vertical-relative:paragraph;z-index:-16520704" id="docshapegroup5" coordorigin="0,-758" coordsize="1818,1715">
                      <v:line style="position:absolute" from="5,-753" to="1812,951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ÖĞRENCİ ADI-</w:t>
            </w:r>
            <w:r>
              <w:rPr>
                <w:b/>
                <w:spacing w:val="-2"/>
                <w:sz w:val="21"/>
              </w:rPr>
              <w:t>SOYADI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8" w:type="dxa"/>
            <w:textDirection w:val="btLr"/>
          </w:tcPr>
          <w:p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739" w:type="dxa"/>
            <w:textDirection w:val="btLr"/>
          </w:tcPr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10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> 11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12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13</w:t>
            </w:r>
          </w:p>
        </w:tc>
        <w:tc>
          <w:tcPr>
            <w:tcW w:w="738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14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15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16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17</w:t>
            </w:r>
          </w:p>
        </w:tc>
        <w:tc>
          <w:tcPr>
            <w:tcW w:w="939" w:type="dxa"/>
            <w:textDirection w:val="btLr"/>
          </w:tcPr>
          <w:p>
            <w:pPr>
              <w:pStyle w:val="TableParagraph"/>
              <w:spacing w:before="14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TOPLAM</w:t>
            </w: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21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1" w:hRule="atLeast"/>
        </w:trPr>
        <w:tc>
          <w:tcPr>
            <w:tcW w:w="559" w:type="dxa"/>
          </w:tcPr>
          <w:p>
            <w:pPr>
              <w:pStyle w:val="TableParagraph"/>
              <w:spacing w:before="122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62" w:footer="871" w:top="1960" w:bottom="1060" w:left="283" w:right="566"/>
          <w:pgNumType w:start="1"/>
        </w:sectPr>
      </w:pPr>
    </w:p>
    <w:p>
      <w:pPr>
        <w:pStyle w:val="BodyText"/>
        <w:spacing w:before="7"/>
        <w:rPr>
          <w:rFonts w:ascii="Times New Roman"/>
          <w:sz w:val="15"/>
        </w:rPr>
      </w:pP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6796800">
            <wp:simplePos x="0" y="0"/>
            <wp:positionH relativeFrom="page">
              <wp:posOffset>282375</wp:posOffset>
            </wp:positionH>
            <wp:positionV relativeFrom="page">
              <wp:posOffset>457000</wp:posOffset>
            </wp:positionV>
            <wp:extent cx="783354" cy="783354"/>
            <wp:effectExtent l="0" t="0" r="0" b="0"/>
            <wp:wrapNone/>
            <wp:docPr id="11" name="Image 11" descr="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54" cy="783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5"/>
        </w:rPr>
        <w:drawing>
          <wp:anchor distT="0" distB="0" distL="0" distR="0" allowOverlap="1" layoutInCell="1" locked="0" behindDoc="1" simplePos="0" relativeHeight="486797312">
            <wp:simplePos x="0" y="0"/>
            <wp:positionH relativeFrom="page">
              <wp:posOffset>9384030</wp:posOffset>
            </wp:positionH>
            <wp:positionV relativeFrom="page">
              <wp:posOffset>443230</wp:posOffset>
            </wp:positionV>
            <wp:extent cx="815340" cy="815340"/>
            <wp:effectExtent l="0" t="0" r="0" b="0"/>
            <wp:wrapNone/>
            <wp:docPr id="12" name="Image 12" descr="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Logo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391" w:val="left" w:leader="none"/>
        </w:tabs>
        <w:spacing w:line="240" w:lineRule="auto"/>
        <w:ind w:left="67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762250" cy="27432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76225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5"/>
                              <w:gridCol w:w="2834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50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DÖNEM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7.5pt;height:21.6pt;mso-position-horizontal-relative:char;mso-position-vertical-relative:line" type="#_x0000_t202" id="docshape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05"/>
                        <w:gridCol w:w="2834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50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DÖNEM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mc:AlternateContent>
          <mc:Choice Requires="wps">
            <w:drawing>
              <wp:inline distT="0" distB="0" distL="0" distR="0">
                <wp:extent cx="6677659" cy="27432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677659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68"/>
                              <w:gridCol w:w="2816"/>
                              <w:gridCol w:w="905"/>
                              <w:gridCol w:w="1983"/>
                              <w:gridCol w:w="2835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968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BÖLÜM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ADI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ind w:left="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5.8pt;height:21.6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68"/>
                        <w:gridCol w:w="2816"/>
                        <w:gridCol w:w="905"/>
                        <w:gridCol w:w="1983"/>
                        <w:gridCol w:w="2835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1968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BÖLÜM</w:t>
                            </w:r>
                          </w:p>
                        </w:tc>
                        <w:tc>
                          <w:tcPr>
                            <w:tcW w:w="2816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ADI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>
                            <w:pPr>
                              <w:pStyle w:val="TableParagraph"/>
                              <w:spacing w:before="95"/>
                              <w:ind w:left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90"/>
        <w:rPr>
          <w:rFonts w:ascii="Times New Roman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1817"/>
        <w:gridCol w:w="737"/>
        <w:gridCol w:w="737"/>
        <w:gridCol w:w="737"/>
        <w:gridCol w:w="738"/>
        <w:gridCol w:w="737"/>
        <w:gridCol w:w="739"/>
        <w:gridCol w:w="737"/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939"/>
      </w:tblGrid>
      <w:tr>
        <w:trPr>
          <w:trHeight w:val="1704" w:hRule="atLeast"/>
        </w:trPr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SIRA</w:t>
            </w:r>
          </w:p>
        </w:tc>
        <w:tc>
          <w:tcPr>
            <w:tcW w:w="1817" w:type="dxa"/>
          </w:tcPr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TARİH</w:t>
            </w:r>
          </w:p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67" w:lineRule="auto" w:before="1"/>
              <w:ind w:left="108" w:right="650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96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-480853</wp:posOffset>
                      </wp:positionV>
                      <wp:extent cx="1154430" cy="108902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54430" cy="1089025"/>
                                <a:chExt cx="1154430" cy="10890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47" y="3047"/>
                                  <a:ext cx="1148080" cy="108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8080" h="1082675">
                                      <a:moveTo>
                                        <a:pt x="0" y="0"/>
                                      </a:moveTo>
                                      <a:lnTo>
                                        <a:pt x="1147826" y="108242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7.862446pt;width:90.9pt;height:85.75pt;mso-position-horizontal-relative:column;mso-position-vertical-relative:paragraph;z-index:-16520192" id="docshapegroup8" coordorigin="0,-757" coordsize="1818,1715">
                      <v:line style="position:absolute" from="5,-752" to="1812,952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ÖĞRENCİ ADI-</w:t>
            </w:r>
            <w:r>
              <w:rPr>
                <w:b/>
                <w:spacing w:val="-2"/>
                <w:sz w:val="21"/>
              </w:rPr>
              <w:t>SOYADI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8" w:type="dxa"/>
            <w:textDirection w:val="btLr"/>
          </w:tcPr>
          <w:p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739" w:type="dxa"/>
            <w:textDirection w:val="btLr"/>
          </w:tcPr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1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KRİTER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10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> 11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12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13</w:t>
            </w:r>
          </w:p>
        </w:tc>
        <w:tc>
          <w:tcPr>
            <w:tcW w:w="738" w:type="dxa"/>
            <w:textDirection w:val="btLr"/>
          </w:tcPr>
          <w:p>
            <w:pPr>
              <w:pStyle w:val="TableParagraph"/>
              <w:spacing w:before="22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14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15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16</w:t>
            </w:r>
          </w:p>
        </w:tc>
        <w:tc>
          <w:tcPr>
            <w:tcW w:w="737" w:type="dxa"/>
            <w:textDirection w:val="btLr"/>
          </w:tcPr>
          <w:p>
            <w:pPr>
              <w:pStyle w:val="TableParagraph"/>
              <w:spacing w:before="22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KRİTER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17</w:t>
            </w:r>
          </w:p>
        </w:tc>
        <w:tc>
          <w:tcPr>
            <w:tcW w:w="939" w:type="dxa"/>
            <w:textDirection w:val="btLr"/>
          </w:tcPr>
          <w:p>
            <w:pPr>
              <w:pStyle w:val="TableParagraph"/>
              <w:spacing w:before="14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TOPLAM</w:t>
            </w: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21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spacing w:before="119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header="562" w:footer="871" w:top="2040" w:bottom="106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795264">
              <wp:simplePos x="0" y="0"/>
              <wp:positionH relativeFrom="page">
                <wp:posOffset>257047</wp:posOffset>
              </wp:positionH>
              <wp:positionV relativeFrom="page">
                <wp:posOffset>6867474</wp:posOffset>
              </wp:positionV>
              <wp:extent cx="1318895" cy="3073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1889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/>
                            <w:t>DERS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YÜRÜTÜCÜLERİNİN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ADI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VE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SOYADI,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İMZASI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240pt;margin-top:540.746033pt;width:103.85pt;height:24.2pt;mso-position-horizontal-relative:page;mso-position-vertical-relative:page;z-index:-165212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23" w:lineRule="exact"/>
                      <w:ind w:left="20"/>
                    </w:pPr>
                    <w:r>
                      <w:rPr/>
                      <w:t>DERS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YÜRÜTÜCÜLERİNİN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ADI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VE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SOYADI,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İMZASI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184404</wp:posOffset>
              </wp:positionH>
              <wp:positionV relativeFrom="page">
                <wp:posOffset>353568</wp:posOffset>
              </wp:positionV>
              <wp:extent cx="10128885" cy="901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28885" cy="901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414"/>
                            <w:gridCol w:w="12900"/>
                            <w:gridCol w:w="1508"/>
                          </w:tblGrid>
                          <w:tr>
                            <w:trPr>
                              <w:trHeight w:val="1399" w:hRule="atLeast"/>
                            </w:trPr>
                            <w:tc>
                              <w:tcPr>
                                <w:tcW w:w="1414" w:type="dxa"/>
                              </w:tcPr>
                              <w:p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  <w:sz w:val="6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89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87907" cy="787908"/>
                                      <wp:effectExtent l="0" t="0" r="0" b="0"/>
                                      <wp:docPr id="2" name="Image 2" descr="Logo  Description automatically generated"/>
                                      <wp:cNvGraphicFramePr>
                                        <a:graphicFrameLocks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Image 2" descr="Logo  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87907" cy="7879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</w:r>
                              </w:p>
                            </w:tc>
                            <w:tc>
                              <w:tcPr>
                                <w:tcW w:w="12900" w:type="dxa"/>
                              </w:tcPr>
                              <w:p>
                                <w:pPr>
                                  <w:pStyle w:val="TableParagraph"/>
                                  <w:spacing w:line="243" w:lineRule="exact"/>
                                  <w:ind w:left="4907" w:right="490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TC.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76" w:lineRule="auto" w:before="36"/>
                                  <w:ind w:left="4907" w:right="490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PAMUKKALE ÜNİVERSİTESİ MİMARLIK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TASARIM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FAKÜLTESİ JÜRİ DEĞERLENDİRME FORMU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7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36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78192" cy="778192"/>
                                      <wp:effectExtent l="0" t="0" r="0" b="0"/>
                                      <wp:docPr id="3" name="Image 3" descr="Logo  Description automatically generated"/>
                                      <wp:cNvGraphicFramePr>
                                        <a:graphicFrameLocks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3" name="Image 3" descr="Logo  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78192" cy="7781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52pt;margin-top:27.840008pt;width:797.55pt;height:70.9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414"/>
                      <w:gridCol w:w="12900"/>
                      <w:gridCol w:w="1508"/>
                    </w:tblGrid>
                    <w:tr>
                      <w:trPr>
                        <w:trHeight w:val="1399" w:hRule="atLeast"/>
                      </w:trPr>
                      <w:tc>
                        <w:tcPr>
                          <w:tcW w:w="1414" w:type="dxa"/>
                        </w:tcPr>
                        <w:p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  <w:sz w:val="6"/>
                            </w:rPr>
                          </w:pPr>
                        </w:p>
                        <w:p>
                          <w:pPr>
                            <w:pStyle w:val="TableParagraph"/>
                            <w:ind w:left="8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drawing>
                              <wp:inline distT="0" distB="0" distL="0" distR="0">
                                <wp:extent cx="787907" cy="787908"/>
                                <wp:effectExtent l="0" t="0" r="0" b="0"/>
                                <wp:docPr id="4" name="Image 4" descr="Logo  Description automatically generated"/>
                                <wp:cNvGraphicFramePr>
                                  <a:graphicFrameLocks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Image 4" descr="Logo  Description automatically generated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7907" cy="7879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</w:r>
                        </w:p>
                      </w:tc>
                      <w:tc>
                        <w:tcPr>
                          <w:tcW w:w="12900" w:type="dxa"/>
                        </w:tcPr>
                        <w:p>
                          <w:pPr>
                            <w:pStyle w:val="TableParagraph"/>
                            <w:spacing w:line="243" w:lineRule="exact"/>
                            <w:ind w:left="4907" w:right="490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TC.</w:t>
                          </w:r>
                        </w:p>
                        <w:p>
                          <w:pPr>
                            <w:pStyle w:val="TableParagraph"/>
                            <w:spacing w:line="276" w:lineRule="auto" w:before="36"/>
                            <w:ind w:left="4907" w:right="490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PAMUKKALE ÜNİVERSİTESİ MİMARLIK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TASARIM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FAKÜLTESİ JÜRİ DEĞERLENDİRME FORMU</w:t>
                          </w:r>
                        </w:p>
                      </w:tc>
                      <w:tc>
                        <w:tcPr>
                          <w:tcW w:w="1508" w:type="dxa"/>
                        </w:tcPr>
                        <w:p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7"/>
                            </w:rPr>
                          </w:pPr>
                        </w:p>
                        <w:p>
                          <w:pPr>
                            <w:pStyle w:val="TableParagraph"/>
                            <w:ind w:left="136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drawing>
                              <wp:inline distT="0" distB="0" distL="0" distR="0">
                                <wp:extent cx="778192" cy="778192"/>
                                <wp:effectExtent l="0" t="0" r="0" b="0"/>
                                <wp:docPr id="5" name="Image 5" descr="Logo  Description automatically generated"/>
                                <wp:cNvGraphicFramePr>
                                  <a:graphicFrameLocks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5" name="Image 5" descr="Logo  Description automatically generated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8192" cy="7781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dcterms:created xsi:type="dcterms:W3CDTF">2026-06-17T07:57:31Z</dcterms:created>
  <dcterms:modified xsi:type="dcterms:W3CDTF">2026-06-17T07:57:31Z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2010</vt:lpwstr>
  </property>
</Properties>
</file>