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06BC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EB0832">
        <w:rPr>
          <w:rFonts w:ascii="Times New Roman" w:eastAsia="Calibri" w:hAnsi="Times New Roman" w:cs="Times New Roman"/>
          <w:b/>
          <w:sz w:val="18"/>
          <w:szCs w:val="18"/>
        </w:rPr>
        <w:t>T.C.</w:t>
      </w:r>
    </w:p>
    <w:p w14:paraId="55974C13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PAMUKKALE ÜNİVERSİTESİ</w:t>
      </w:r>
    </w:p>
    <w:p w14:paraId="284E5B2E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KALE MESLEK YÜKSEKOKULU</w:t>
      </w:r>
    </w:p>
    <w:p w14:paraId="610CCB3A" w14:textId="3B4B3E94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TURİZM SEYAHAT VE EĞLENCE HİZMETLERİ BÖLÜMÜ</w:t>
      </w:r>
    </w:p>
    <w:p w14:paraId="42DD4FE7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NORMAL/İKİNCİ ÖĞRETİM</w:t>
      </w:r>
    </w:p>
    <w:p w14:paraId="3F4F36F8" w14:textId="0A4EBBA0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-202</w:t>
      </w:r>
      <w:r w:rsidR="003E30A5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 xml:space="preserve"> EĞİTİM ÖĞRETİM YILI BAHAR-1 YARIYILI 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 xml:space="preserve">FİNAL 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PROGRAMI</w:t>
      </w:r>
    </w:p>
    <w:p w14:paraId="5CFCB111" w14:textId="7C490833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B0832">
        <w:rPr>
          <w:rFonts w:ascii="Times New Roman" w:eastAsia="Calibri" w:hAnsi="Times New Roman" w:cs="Times New Roman"/>
          <w:b/>
          <w:sz w:val="18"/>
          <w:szCs w:val="18"/>
        </w:rPr>
        <w:t>(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01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-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12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.0</w:t>
      </w:r>
      <w:r w:rsidR="0022443A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C16C08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Pr="00EB0832">
        <w:rPr>
          <w:rFonts w:ascii="Times New Roman" w:eastAsia="Calibri" w:hAnsi="Times New Roman" w:cs="Times New Roman"/>
          <w:b/>
          <w:sz w:val="18"/>
          <w:szCs w:val="18"/>
        </w:rPr>
        <w:t>)</w:t>
      </w:r>
    </w:p>
    <w:p w14:paraId="6521C55F" w14:textId="77777777" w:rsidR="00EB0832" w:rsidRPr="00EB0832" w:rsidRDefault="00EB0832" w:rsidP="00EB083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oKlavuzu"/>
        <w:tblpPr w:leftFromText="141" w:rightFromText="141" w:vertAnchor="text" w:horzAnchor="page" w:tblpX="1" w:tblpY="124"/>
        <w:tblW w:w="12894" w:type="dxa"/>
        <w:tblLayout w:type="fixed"/>
        <w:tblLook w:val="04A0" w:firstRow="1" w:lastRow="0" w:firstColumn="1" w:lastColumn="0" w:noHBand="0" w:noVBand="1"/>
      </w:tblPr>
      <w:tblGrid>
        <w:gridCol w:w="1555"/>
        <w:gridCol w:w="1139"/>
        <w:gridCol w:w="1276"/>
        <w:gridCol w:w="2688"/>
        <w:gridCol w:w="3118"/>
        <w:gridCol w:w="3118"/>
      </w:tblGrid>
      <w:tr w:rsidR="00BA6920" w:rsidRPr="00DD42BD" w14:paraId="7A74B605" w14:textId="4EA96E4B" w:rsidTr="00C72E5D">
        <w:tc>
          <w:tcPr>
            <w:tcW w:w="1555" w:type="dxa"/>
            <w:shd w:val="clear" w:color="auto" w:fill="F2F2F2" w:themeFill="background1" w:themeFillShade="F2"/>
          </w:tcPr>
          <w:p w14:paraId="36EB8C8C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057BA35D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36EBB7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1CFDCFE2" w14:textId="77777777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01CC314" w14:textId="3BE5AD29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DD42BD">
              <w:rPr>
                <w:rFonts w:ascii="Times New Roman" w:hAnsi="Times New Roman" w:cs="Times New Roman"/>
                <w:b/>
              </w:rPr>
              <w:t>Sorumlu Öğretim Elemanı</w:t>
            </w:r>
            <w:r>
              <w:rPr>
                <w:rFonts w:ascii="Times New Roman" w:hAnsi="Times New Roman" w:cs="Times New Roman"/>
                <w:b/>
              </w:rPr>
              <w:t xml:space="preserve"> / Gözetmen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54F90272" w14:textId="11F4EF5D" w:rsidR="00BA6920" w:rsidRPr="00DD42BD" w:rsidRDefault="00BA6920" w:rsidP="00BA692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Salonu</w:t>
            </w:r>
          </w:p>
        </w:tc>
      </w:tr>
      <w:tr w:rsidR="00BA6920" w:rsidRPr="005112BC" w14:paraId="33AB0E4A" w14:textId="0E113051" w:rsidTr="00C72E5D">
        <w:tc>
          <w:tcPr>
            <w:tcW w:w="1555" w:type="dxa"/>
            <w:vAlign w:val="center"/>
          </w:tcPr>
          <w:p w14:paraId="3A979474" w14:textId="5B0BF56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01.06.2026</w:t>
            </w:r>
          </w:p>
        </w:tc>
        <w:tc>
          <w:tcPr>
            <w:tcW w:w="1139" w:type="dxa"/>
            <w:vAlign w:val="center"/>
          </w:tcPr>
          <w:p w14:paraId="6426F796" w14:textId="74D2EB20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13.00</w:t>
            </w:r>
          </w:p>
        </w:tc>
        <w:tc>
          <w:tcPr>
            <w:tcW w:w="1276" w:type="dxa"/>
            <w:vAlign w:val="center"/>
          </w:tcPr>
          <w:p w14:paraId="45F52057" w14:textId="5A9321F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PAZA 226</w:t>
            </w:r>
          </w:p>
        </w:tc>
        <w:tc>
          <w:tcPr>
            <w:tcW w:w="2688" w:type="dxa"/>
          </w:tcPr>
          <w:p w14:paraId="67E68431" w14:textId="773F874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SATIŞ YÖNETİMİ </w:t>
            </w:r>
          </w:p>
        </w:tc>
        <w:tc>
          <w:tcPr>
            <w:tcW w:w="3118" w:type="dxa"/>
            <w:vAlign w:val="center"/>
          </w:tcPr>
          <w:p w14:paraId="116A3CCC" w14:textId="5DB9C21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3118" w:type="dxa"/>
          </w:tcPr>
          <w:p w14:paraId="44774135" w14:textId="22EA020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A 302</w:t>
            </w:r>
          </w:p>
        </w:tc>
      </w:tr>
      <w:tr w:rsidR="00BA6920" w:rsidRPr="005112BC" w14:paraId="16F3A5CE" w14:textId="2E0D676C" w:rsidTr="00C72E5D">
        <w:tc>
          <w:tcPr>
            <w:tcW w:w="1555" w:type="dxa"/>
            <w:vAlign w:val="center"/>
          </w:tcPr>
          <w:p w14:paraId="773A2B07" w14:textId="3A5823B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  <w:r>
              <w:rPr>
                <w:rFonts w:ascii="Times New Roman" w:hAnsi="Times New Roman" w:cs="Times New Roman"/>
                <w:color w:val="0070C0"/>
              </w:rPr>
              <w:t>1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0D91B617" w14:textId="625E9C6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14.00</w:t>
            </w:r>
          </w:p>
        </w:tc>
        <w:tc>
          <w:tcPr>
            <w:tcW w:w="1276" w:type="dxa"/>
          </w:tcPr>
          <w:p w14:paraId="2A035537" w14:textId="62A44BAD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224</w:t>
            </w:r>
          </w:p>
        </w:tc>
        <w:tc>
          <w:tcPr>
            <w:tcW w:w="2688" w:type="dxa"/>
            <w:vAlign w:val="center"/>
          </w:tcPr>
          <w:p w14:paraId="5CE8F60C" w14:textId="5B355E7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HALKLA İLİŞKİLER </w:t>
            </w:r>
          </w:p>
        </w:tc>
        <w:tc>
          <w:tcPr>
            <w:tcW w:w="3118" w:type="dxa"/>
            <w:vAlign w:val="center"/>
          </w:tcPr>
          <w:p w14:paraId="703406BE" w14:textId="7215280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3118" w:type="dxa"/>
          </w:tcPr>
          <w:p w14:paraId="5345538E" w14:textId="51B78BA4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393178F8" w14:textId="25A346B4" w:rsidTr="00C72E5D">
        <w:tc>
          <w:tcPr>
            <w:tcW w:w="1555" w:type="dxa"/>
            <w:vAlign w:val="center"/>
          </w:tcPr>
          <w:p w14:paraId="444FFEDB" w14:textId="5890D90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02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4BF0E675" w14:textId="47E4015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  <w:vAlign w:val="center"/>
          </w:tcPr>
          <w:p w14:paraId="73C5FA9B" w14:textId="11137DB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ILH 316</w:t>
            </w:r>
          </w:p>
        </w:tc>
        <w:tc>
          <w:tcPr>
            <w:tcW w:w="2688" w:type="dxa"/>
            <w:vAlign w:val="center"/>
          </w:tcPr>
          <w:p w14:paraId="0D2BFFED" w14:textId="2975295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DİNLER TARİHİ- I</w:t>
            </w:r>
            <w:r w:rsidRPr="00EF521C">
              <w:rPr>
                <w:rFonts w:ascii="Times New Roman" w:hAnsi="Times New Roman" w:cs="Times New Roman"/>
                <w:color w:val="0070C0"/>
              </w:rPr>
              <w:tab/>
            </w:r>
          </w:p>
        </w:tc>
        <w:tc>
          <w:tcPr>
            <w:tcW w:w="3118" w:type="dxa"/>
            <w:vAlign w:val="center"/>
          </w:tcPr>
          <w:p w14:paraId="6C05E510" w14:textId="7480468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3118" w:type="dxa"/>
          </w:tcPr>
          <w:p w14:paraId="03DC323F" w14:textId="0974EA9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06D4E97C" w14:textId="31805FF9" w:rsidTr="00C72E5D">
        <w:tc>
          <w:tcPr>
            <w:tcW w:w="1555" w:type="dxa"/>
            <w:vAlign w:val="center"/>
          </w:tcPr>
          <w:p w14:paraId="2F31E36D" w14:textId="3C3A0D6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  <w:r>
              <w:rPr>
                <w:rFonts w:ascii="Times New Roman" w:hAnsi="Times New Roman" w:cs="Times New Roman"/>
                <w:color w:val="0070C0"/>
              </w:rPr>
              <w:t>2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27EE8BB0" w14:textId="1A22294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</w:t>
            </w:r>
            <w:r>
              <w:rPr>
                <w:rFonts w:ascii="Times New Roman" w:hAnsi="Times New Roman" w:cs="Times New Roman"/>
                <w:color w:val="0070C0"/>
              </w:rPr>
              <w:t>1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</w:tcPr>
          <w:p w14:paraId="0571B688" w14:textId="2B95527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208</w:t>
            </w:r>
          </w:p>
        </w:tc>
        <w:tc>
          <w:tcPr>
            <w:tcW w:w="2688" w:type="dxa"/>
            <w:vAlign w:val="center"/>
          </w:tcPr>
          <w:p w14:paraId="76743FD7" w14:textId="0EBF8DA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TURİZM PAZARLAMASI </w:t>
            </w:r>
          </w:p>
        </w:tc>
        <w:tc>
          <w:tcPr>
            <w:tcW w:w="3118" w:type="dxa"/>
            <w:vAlign w:val="center"/>
          </w:tcPr>
          <w:p w14:paraId="64C22366" w14:textId="4F99452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Doç. Dr. Tamer BARAN</w:t>
            </w:r>
          </w:p>
        </w:tc>
        <w:tc>
          <w:tcPr>
            <w:tcW w:w="3118" w:type="dxa"/>
          </w:tcPr>
          <w:p w14:paraId="24EE9911" w14:textId="655999A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6D87A6C1" w14:textId="7072F132" w:rsidTr="00C72E5D">
        <w:tc>
          <w:tcPr>
            <w:tcW w:w="1555" w:type="dxa"/>
            <w:vAlign w:val="center"/>
          </w:tcPr>
          <w:p w14:paraId="2F08A1C0" w14:textId="52E994A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02.06</w:t>
            </w:r>
            <w:r w:rsidRPr="00EF521C">
              <w:rPr>
                <w:rFonts w:ascii="Times New Roman" w:hAnsi="Times New Roman" w:cs="Times New Roman"/>
                <w:color w:val="FF0000"/>
              </w:rPr>
              <w:t>.2026</w:t>
            </w:r>
          </w:p>
        </w:tc>
        <w:tc>
          <w:tcPr>
            <w:tcW w:w="1139" w:type="dxa"/>
            <w:vAlign w:val="center"/>
          </w:tcPr>
          <w:p w14:paraId="79320057" w14:textId="3D0B220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12.00</w:t>
            </w:r>
          </w:p>
        </w:tc>
        <w:tc>
          <w:tcPr>
            <w:tcW w:w="1276" w:type="dxa"/>
            <w:vAlign w:val="center"/>
          </w:tcPr>
          <w:p w14:paraId="0E43EF49" w14:textId="6F260A3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BNK 115</w:t>
            </w:r>
          </w:p>
        </w:tc>
        <w:tc>
          <w:tcPr>
            <w:tcW w:w="2688" w:type="dxa"/>
            <w:vAlign w:val="center"/>
          </w:tcPr>
          <w:p w14:paraId="5F3F89BA" w14:textId="65A9149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GENEL İŞLETME </w:t>
            </w:r>
          </w:p>
        </w:tc>
        <w:tc>
          <w:tcPr>
            <w:tcW w:w="3118" w:type="dxa"/>
            <w:vAlign w:val="center"/>
          </w:tcPr>
          <w:p w14:paraId="239385FB" w14:textId="06B8C94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Doç. Dr. Tamer BARAN</w:t>
            </w:r>
          </w:p>
        </w:tc>
        <w:tc>
          <w:tcPr>
            <w:tcW w:w="3118" w:type="dxa"/>
          </w:tcPr>
          <w:p w14:paraId="049C0B12" w14:textId="39683E8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4B5D877D" w14:textId="71616769" w:rsidTr="00C72E5D">
        <w:tc>
          <w:tcPr>
            <w:tcW w:w="1555" w:type="dxa"/>
            <w:vAlign w:val="center"/>
          </w:tcPr>
          <w:p w14:paraId="19D70CEE" w14:textId="3C22824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03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6A17C207" w14:textId="7A39C72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09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  <w:vAlign w:val="center"/>
          </w:tcPr>
          <w:p w14:paraId="2C7B6FE5" w14:textId="159B2E0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226</w:t>
            </w:r>
          </w:p>
        </w:tc>
        <w:tc>
          <w:tcPr>
            <w:tcW w:w="2688" w:type="dxa"/>
            <w:vAlign w:val="center"/>
          </w:tcPr>
          <w:p w14:paraId="16806681" w14:textId="657946A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ARKEOLOJİ </w:t>
            </w:r>
          </w:p>
        </w:tc>
        <w:tc>
          <w:tcPr>
            <w:tcW w:w="3118" w:type="dxa"/>
            <w:vAlign w:val="center"/>
          </w:tcPr>
          <w:p w14:paraId="56E9332F" w14:textId="6BC8561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3118" w:type="dxa"/>
          </w:tcPr>
          <w:p w14:paraId="40C917FD" w14:textId="6F32ECD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5B71D403" w14:textId="7DAA0DA9" w:rsidTr="00C72E5D">
        <w:tc>
          <w:tcPr>
            <w:tcW w:w="1555" w:type="dxa"/>
            <w:vAlign w:val="center"/>
          </w:tcPr>
          <w:p w14:paraId="103C0597" w14:textId="0EA4510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</w:t>
            </w:r>
            <w:r>
              <w:rPr>
                <w:rFonts w:ascii="Times New Roman" w:hAnsi="Times New Roman" w:cs="Times New Roman"/>
                <w:color w:val="0070C0"/>
              </w:rPr>
              <w:t>3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69AF2182" w14:textId="770D7282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10</w:t>
            </w:r>
            <w:r w:rsidRPr="00EF521C">
              <w:rPr>
                <w:rFonts w:ascii="Times New Roman" w:hAnsi="Times New Roman" w:cs="Times New Roman"/>
                <w:color w:val="0070C0"/>
              </w:rPr>
              <w:t>.00</w:t>
            </w:r>
          </w:p>
        </w:tc>
        <w:tc>
          <w:tcPr>
            <w:tcW w:w="1276" w:type="dxa"/>
          </w:tcPr>
          <w:p w14:paraId="7EA56625" w14:textId="0F251BB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236</w:t>
            </w:r>
          </w:p>
        </w:tc>
        <w:tc>
          <w:tcPr>
            <w:tcW w:w="2688" w:type="dxa"/>
            <w:vAlign w:val="center"/>
          </w:tcPr>
          <w:p w14:paraId="2A4C8531" w14:textId="2288643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KÜLT. MİRAS VE TURİZM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49E6411" w14:textId="65546CBD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Üyesi Serkan BAŞOL</w:t>
            </w:r>
          </w:p>
        </w:tc>
        <w:tc>
          <w:tcPr>
            <w:tcW w:w="3118" w:type="dxa"/>
          </w:tcPr>
          <w:p w14:paraId="7FDB1AE8" w14:textId="25FCEAD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058508C1" w14:textId="13A422B5" w:rsidTr="00C72E5D">
        <w:tc>
          <w:tcPr>
            <w:tcW w:w="1555" w:type="dxa"/>
            <w:vAlign w:val="center"/>
          </w:tcPr>
          <w:p w14:paraId="6D5BEF25" w14:textId="192EC044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03.06.2026</w:t>
            </w:r>
          </w:p>
        </w:tc>
        <w:tc>
          <w:tcPr>
            <w:tcW w:w="1139" w:type="dxa"/>
            <w:vAlign w:val="center"/>
          </w:tcPr>
          <w:p w14:paraId="7AF248C3" w14:textId="3192A1E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14.00</w:t>
            </w:r>
          </w:p>
        </w:tc>
        <w:tc>
          <w:tcPr>
            <w:tcW w:w="1276" w:type="dxa"/>
          </w:tcPr>
          <w:p w14:paraId="3BDE5774" w14:textId="615B0E4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TKD 101</w:t>
            </w:r>
          </w:p>
        </w:tc>
        <w:tc>
          <w:tcPr>
            <w:tcW w:w="2688" w:type="dxa"/>
            <w:vAlign w:val="center"/>
          </w:tcPr>
          <w:p w14:paraId="5BCDC54C" w14:textId="7D3F024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TÜRK DİLİ </w:t>
            </w:r>
          </w:p>
        </w:tc>
        <w:tc>
          <w:tcPr>
            <w:tcW w:w="3118" w:type="dxa"/>
            <w:vAlign w:val="center"/>
          </w:tcPr>
          <w:p w14:paraId="0016CB61" w14:textId="5BB0AA3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18" w:type="dxa"/>
          </w:tcPr>
          <w:p w14:paraId="1AD426F0" w14:textId="0EC532C3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Konferans Salonu</w:t>
            </w:r>
          </w:p>
        </w:tc>
      </w:tr>
      <w:tr w:rsidR="00BA6920" w:rsidRPr="005112BC" w14:paraId="489061A6" w14:textId="57E68CF8" w:rsidTr="00C72E5D">
        <w:tc>
          <w:tcPr>
            <w:tcW w:w="1555" w:type="dxa"/>
            <w:vAlign w:val="center"/>
          </w:tcPr>
          <w:p w14:paraId="61376EE0" w14:textId="5561AAE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04.06.2026</w:t>
            </w:r>
          </w:p>
        </w:tc>
        <w:tc>
          <w:tcPr>
            <w:tcW w:w="1139" w:type="dxa"/>
            <w:vAlign w:val="center"/>
          </w:tcPr>
          <w:p w14:paraId="26A582EF" w14:textId="74B7C99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10.00</w:t>
            </w:r>
          </w:p>
        </w:tc>
        <w:tc>
          <w:tcPr>
            <w:tcW w:w="1276" w:type="dxa"/>
          </w:tcPr>
          <w:p w14:paraId="369CD275" w14:textId="36743D0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ING 126</w:t>
            </w:r>
          </w:p>
        </w:tc>
        <w:tc>
          <w:tcPr>
            <w:tcW w:w="2688" w:type="dxa"/>
            <w:vAlign w:val="center"/>
          </w:tcPr>
          <w:p w14:paraId="39429EDB" w14:textId="3B204F3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İNGİLİZCE II </w:t>
            </w:r>
          </w:p>
        </w:tc>
        <w:tc>
          <w:tcPr>
            <w:tcW w:w="3118" w:type="dxa"/>
            <w:vAlign w:val="center"/>
          </w:tcPr>
          <w:p w14:paraId="4BD514EB" w14:textId="518F721C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2BAE062" w14:textId="438EDAB0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BA6920" w:rsidRPr="005112BC" w14:paraId="53DA19FB" w14:textId="163EE4B9" w:rsidTr="00C72E5D">
        <w:tc>
          <w:tcPr>
            <w:tcW w:w="1555" w:type="dxa"/>
            <w:vAlign w:val="center"/>
          </w:tcPr>
          <w:p w14:paraId="10A28F3B" w14:textId="6479A4A0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70C0"/>
              </w:rPr>
              <w:t>05</w:t>
            </w:r>
            <w:r w:rsidRPr="00EF521C">
              <w:rPr>
                <w:rFonts w:ascii="Times New Roman" w:hAnsi="Times New Roman" w:cs="Times New Roman"/>
                <w:color w:val="0070C0"/>
              </w:rPr>
              <w:t>.06.2026</w:t>
            </w:r>
          </w:p>
        </w:tc>
        <w:tc>
          <w:tcPr>
            <w:tcW w:w="1139" w:type="dxa"/>
            <w:vAlign w:val="center"/>
          </w:tcPr>
          <w:p w14:paraId="475D7EBC" w14:textId="29AD729B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12.00</w:t>
            </w:r>
          </w:p>
        </w:tc>
        <w:tc>
          <w:tcPr>
            <w:tcW w:w="1276" w:type="dxa"/>
            <w:vAlign w:val="center"/>
          </w:tcPr>
          <w:p w14:paraId="68D3C3E4" w14:textId="7E126E0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240</w:t>
            </w:r>
          </w:p>
        </w:tc>
        <w:tc>
          <w:tcPr>
            <w:tcW w:w="2688" w:type="dxa"/>
            <w:vAlign w:val="center"/>
          </w:tcPr>
          <w:p w14:paraId="1F0EFA9D" w14:textId="7898691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TUR PROGRAMLARI 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CB12B62" w14:textId="38B2B84B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Gör. Ercan TUTAN</w:t>
            </w:r>
          </w:p>
        </w:tc>
        <w:tc>
          <w:tcPr>
            <w:tcW w:w="3118" w:type="dxa"/>
          </w:tcPr>
          <w:p w14:paraId="05D94DE0" w14:textId="17E3056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BA6920">
              <w:rPr>
                <w:rFonts w:ascii="Times New Roman" w:hAnsi="Times New Roman" w:cs="Times New Roman"/>
                <w:color w:val="0070C0"/>
              </w:rPr>
              <w:t>A 302</w:t>
            </w:r>
          </w:p>
        </w:tc>
      </w:tr>
      <w:tr w:rsidR="00BA6920" w:rsidRPr="005112BC" w14:paraId="19131D60" w14:textId="7C8D347B" w:rsidTr="00C72E5D">
        <w:tc>
          <w:tcPr>
            <w:tcW w:w="1555" w:type="dxa"/>
            <w:vAlign w:val="center"/>
          </w:tcPr>
          <w:p w14:paraId="4F53575C" w14:textId="3B54E69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05.06.2026</w:t>
            </w:r>
          </w:p>
        </w:tc>
        <w:tc>
          <w:tcPr>
            <w:tcW w:w="1139" w:type="dxa"/>
            <w:vAlign w:val="center"/>
          </w:tcPr>
          <w:p w14:paraId="4B4B4FB8" w14:textId="43201F4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13.00</w:t>
            </w:r>
          </w:p>
        </w:tc>
        <w:tc>
          <w:tcPr>
            <w:tcW w:w="1276" w:type="dxa"/>
            <w:vAlign w:val="center"/>
          </w:tcPr>
          <w:p w14:paraId="233E23E1" w14:textId="425CC58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>ITSH 206</w:t>
            </w:r>
          </w:p>
        </w:tc>
        <w:tc>
          <w:tcPr>
            <w:tcW w:w="2688" w:type="dxa"/>
            <w:vAlign w:val="center"/>
          </w:tcPr>
          <w:p w14:paraId="21F34702" w14:textId="0A0514F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0070C0"/>
              </w:rPr>
              <w:t xml:space="preserve">KARŞ. (INC.) ACE. OTO. PR. </w:t>
            </w:r>
          </w:p>
        </w:tc>
        <w:tc>
          <w:tcPr>
            <w:tcW w:w="3118" w:type="dxa"/>
            <w:vAlign w:val="center"/>
          </w:tcPr>
          <w:p w14:paraId="0CF7CA28" w14:textId="4D9E48F6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0070C0"/>
              </w:rPr>
              <w:t>Öğr.Gör</w:t>
            </w:r>
            <w:proofErr w:type="spellEnd"/>
            <w:r w:rsidRPr="00EF521C">
              <w:rPr>
                <w:rFonts w:ascii="Times New Roman" w:hAnsi="Times New Roman" w:cs="Times New Roman"/>
                <w:color w:val="0070C0"/>
              </w:rPr>
              <w:t>. Ercan TUTAN</w:t>
            </w:r>
          </w:p>
        </w:tc>
        <w:tc>
          <w:tcPr>
            <w:tcW w:w="3118" w:type="dxa"/>
          </w:tcPr>
          <w:p w14:paraId="50235608" w14:textId="3E44C49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EF521C" w14:paraId="6D7DBB19" w14:textId="76A85AC7" w:rsidTr="00C72E5D">
        <w:tc>
          <w:tcPr>
            <w:tcW w:w="1555" w:type="dxa"/>
            <w:vAlign w:val="center"/>
          </w:tcPr>
          <w:p w14:paraId="2D523F58" w14:textId="3FC0F8C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112B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5112B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9" w:type="dxa"/>
            <w:vAlign w:val="center"/>
          </w:tcPr>
          <w:p w14:paraId="4754DCD9" w14:textId="6913E17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112B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76" w:type="dxa"/>
            <w:vAlign w:val="center"/>
          </w:tcPr>
          <w:p w14:paraId="1DA94E6B" w14:textId="3ABDC53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TUR 107</w:t>
            </w:r>
          </w:p>
        </w:tc>
        <w:tc>
          <w:tcPr>
            <w:tcW w:w="2688" w:type="dxa"/>
            <w:vAlign w:val="center"/>
          </w:tcPr>
          <w:p w14:paraId="033233B2" w14:textId="0003023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627D4A">
              <w:rPr>
                <w:rFonts w:ascii="Times New Roman" w:hAnsi="Times New Roman" w:cs="Times New Roman"/>
                <w:color w:val="FF0000"/>
              </w:rPr>
              <w:t xml:space="preserve">GENEL MUHASEBE </w:t>
            </w:r>
          </w:p>
        </w:tc>
        <w:tc>
          <w:tcPr>
            <w:tcW w:w="3118" w:type="dxa"/>
            <w:vAlign w:val="center"/>
          </w:tcPr>
          <w:p w14:paraId="37F5D874" w14:textId="6415EAE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5112BC">
              <w:rPr>
                <w:rFonts w:ascii="Times New Roman" w:hAnsi="Times New Roman" w:cs="Times New Roman"/>
              </w:rPr>
              <w:t>Doç. Dr. Tamer BARAN</w:t>
            </w:r>
          </w:p>
        </w:tc>
        <w:tc>
          <w:tcPr>
            <w:tcW w:w="3118" w:type="dxa"/>
          </w:tcPr>
          <w:p w14:paraId="33AF7762" w14:textId="6F372FDE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EF521C" w14:paraId="144816AB" w14:textId="6D83C470" w:rsidTr="00C72E5D">
        <w:tc>
          <w:tcPr>
            <w:tcW w:w="1555" w:type="dxa"/>
            <w:vAlign w:val="center"/>
          </w:tcPr>
          <w:p w14:paraId="4FE4F997" w14:textId="37E1393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08.06.2026</w:t>
            </w:r>
          </w:p>
        </w:tc>
        <w:tc>
          <w:tcPr>
            <w:tcW w:w="1139" w:type="dxa"/>
            <w:vAlign w:val="center"/>
          </w:tcPr>
          <w:p w14:paraId="1E47EAC0" w14:textId="565DE87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14.00</w:t>
            </w:r>
          </w:p>
        </w:tc>
        <w:tc>
          <w:tcPr>
            <w:tcW w:w="1276" w:type="dxa"/>
            <w:vAlign w:val="center"/>
          </w:tcPr>
          <w:p w14:paraId="480599DF" w14:textId="6BAD3C5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ATI 102</w:t>
            </w:r>
          </w:p>
        </w:tc>
        <w:tc>
          <w:tcPr>
            <w:tcW w:w="2688" w:type="dxa"/>
            <w:vAlign w:val="center"/>
          </w:tcPr>
          <w:p w14:paraId="19ECDCDA" w14:textId="6FF06DC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A.İ.İ.T II </w:t>
            </w:r>
          </w:p>
        </w:tc>
        <w:tc>
          <w:tcPr>
            <w:tcW w:w="3118" w:type="dxa"/>
            <w:vAlign w:val="center"/>
          </w:tcPr>
          <w:p w14:paraId="2EE14CB2" w14:textId="000B024A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118" w:type="dxa"/>
          </w:tcPr>
          <w:p w14:paraId="7313F4B8" w14:textId="0C782098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Konferans Salonu</w:t>
            </w:r>
          </w:p>
        </w:tc>
      </w:tr>
      <w:tr w:rsidR="00BA6920" w:rsidRPr="005112BC" w14:paraId="2E46FFC8" w14:textId="5FA036BF" w:rsidTr="00C72E5D">
        <w:tc>
          <w:tcPr>
            <w:tcW w:w="1555" w:type="dxa"/>
            <w:vAlign w:val="center"/>
          </w:tcPr>
          <w:p w14:paraId="11AFF7CD" w14:textId="764990D6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09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1139" w:type="dxa"/>
            <w:vAlign w:val="center"/>
          </w:tcPr>
          <w:p w14:paraId="26C2248D" w14:textId="7F464698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13.00</w:t>
            </w:r>
          </w:p>
        </w:tc>
        <w:tc>
          <w:tcPr>
            <w:tcW w:w="1276" w:type="dxa"/>
            <w:vAlign w:val="center"/>
          </w:tcPr>
          <w:p w14:paraId="01010E17" w14:textId="460F21F1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KRY 201</w:t>
            </w:r>
          </w:p>
        </w:tc>
        <w:tc>
          <w:tcPr>
            <w:tcW w:w="2688" w:type="dxa"/>
            <w:vAlign w:val="center"/>
          </w:tcPr>
          <w:p w14:paraId="20864C2B" w14:textId="0E786BFF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KARİYER PLANLAMA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5B24CFDC" w14:textId="0A498EF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Üyesi Mesut ÖNCEL</w:t>
            </w:r>
          </w:p>
        </w:tc>
        <w:tc>
          <w:tcPr>
            <w:tcW w:w="3118" w:type="dxa"/>
          </w:tcPr>
          <w:p w14:paraId="206119A0" w14:textId="46E37737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7E5B57C9" w14:textId="4820D99B" w:rsidTr="00C72E5D">
        <w:trPr>
          <w:trHeight w:val="70"/>
        </w:trPr>
        <w:tc>
          <w:tcPr>
            <w:tcW w:w="1555" w:type="dxa"/>
            <w:vAlign w:val="center"/>
          </w:tcPr>
          <w:p w14:paraId="4E27E7C8" w14:textId="42FE9BE2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9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1139" w:type="dxa"/>
            <w:vAlign w:val="center"/>
          </w:tcPr>
          <w:p w14:paraId="6BF3BA7F" w14:textId="3CAEF422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Pr="00EF521C">
              <w:rPr>
                <w:rFonts w:ascii="Times New Roman" w:hAnsi="Times New Roman" w:cs="Times New Roman"/>
                <w:color w:val="FF0000"/>
              </w:rPr>
              <w:t>.00</w:t>
            </w:r>
          </w:p>
        </w:tc>
        <w:tc>
          <w:tcPr>
            <w:tcW w:w="1276" w:type="dxa"/>
            <w:vAlign w:val="center"/>
          </w:tcPr>
          <w:p w14:paraId="004687FC" w14:textId="1ED89DB0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106</w:t>
            </w:r>
          </w:p>
        </w:tc>
        <w:tc>
          <w:tcPr>
            <w:tcW w:w="2688" w:type="dxa"/>
            <w:vAlign w:val="center"/>
          </w:tcPr>
          <w:p w14:paraId="2CDB8D1D" w14:textId="34801EBA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BİLETLEME(TİCKETİN) </w:t>
            </w:r>
          </w:p>
        </w:tc>
        <w:tc>
          <w:tcPr>
            <w:tcW w:w="3118" w:type="dxa"/>
            <w:vAlign w:val="center"/>
          </w:tcPr>
          <w:p w14:paraId="7DC15EB6" w14:textId="0BD5036B" w:rsidR="00BA6920" w:rsidRPr="005112BC" w:rsidRDefault="00BA6920" w:rsidP="00BA6920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Öğr.Gör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 Ercan TUTAN</w:t>
            </w:r>
          </w:p>
        </w:tc>
        <w:tc>
          <w:tcPr>
            <w:tcW w:w="3118" w:type="dxa"/>
          </w:tcPr>
          <w:p w14:paraId="2F48D7EA" w14:textId="1F616255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BA6920" w:rsidRPr="005112BC" w14:paraId="04B5F6A6" w14:textId="18900639" w:rsidTr="00C72E5D">
        <w:trPr>
          <w:trHeight w:val="70"/>
        </w:trPr>
        <w:tc>
          <w:tcPr>
            <w:tcW w:w="1555" w:type="dxa"/>
            <w:vAlign w:val="center"/>
          </w:tcPr>
          <w:p w14:paraId="22A44D40" w14:textId="2B52BAC9" w:rsidR="00BA6920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Pr="00EF521C">
              <w:rPr>
                <w:rFonts w:ascii="Times New Roman" w:hAnsi="Times New Roman" w:cs="Times New Roman"/>
                <w:color w:val="FF0000"/>
              </w:rPr>
              <w:t>.06.2026</w:t>
            </w:r>
          </w:p>
        </w:tc>
        <w:tc>
          <w:tcPr>
            <w:tcW w:w="1139" w:type="dxa"/>
            <w:vAlign w:val="center"/>
          </w:tcPr>
          <w:p w14:paraId="143456D6" w14:textId="1FD4895D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12.00</w:t>
            </w:r>
          </w:p>
        </w:tc>
        <w:tc>
          <w:tcPr>
            <w:tcW w:w="1276" w:type="dxa"/>
            <w:vAlign w:val="center"/>
          </w:tcPr>
          <w:p w14:paraId="36F40744" w14:textId="37A66E2E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108</w:t>
            </w:r>
          </w:p>
        </w:tc>
        <w:tc>
          <w:tcPr>
            <w:tcW w:w="2688" w:type="dxa"/>
            <w:vAlign w:val="center"/>
          </w:tcPr>
          <w:p w14:paraId="4AC78608" w14:textId="237B412C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TUR OP. VE SEY. ACE. </w:t>
            </w:r>
          </w:p>
        </w:tc>
        <w:tc>
          <w:tcPr>
            <w:tcW w:w="3118" w:type="dxa"/>
            <w:vAlign w:val="center"/>
          </w:tcPr>
          <w:p w14:paraId="636DC1F0" w14:textId="032D8DD9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21C">
              <w:rPr>
                <w:rFonts w:ascii="Times New Roman" w:hAnsi="Times New Roman" w:cs="Times New Roman"/>
                <w:color w:val="FF0000"/>
              </w:rPr>
              <w:t>Gör. Ercan TUTAN</w:t>
            </w:r>
          </w:p>
        </w:tc>
        <w:tc>
          <w:tcPr>
            <w:tcW w:w="3118" w:type="dxa"/>
          </w:tcPr>
          <w:p w14:paraId="684B86DB" w14:textId="76061930" w:rsidR="00BA6920" w:rsidRPr="00EF521C" w:rsidRDefault="00BA6920" w:rsidP="00BA692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  <w:tr w:rsidR="00101A60" w:rsidRPr="005112BC" w14:paraId="099C735C" w14:textId="77777777" w:rsidTr="00C72E5D">
        <w:trPr>
          <w:trHeight w:val="70"/>
        </w:trPr>
        <w:tc>
          <w:tcPr>
            <w:tcW w:w="1555" w:type="dxa"/>
            <w:vAlign w:val="center"/>
          </w:tcPr>
          <w:p w14:paraId="1D50CB4F" w14:textId="6D05F542" w:rsidR="00101A60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11.06.2026</w:t>
            </w:r>
          </w:p>
        </w:tc>
        <w:tc>
          <w:tcPr>
            <w:tcW w:w="1139" w:type="dxa"/>
            <w:vAlign w:val="center"/>
          </w:tcPr>
          <w:p w14:paraId="3F945E4E" w14:textId="3A3B4A6D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10.00</w:t>
            </w:r>
          </w:p>
        </w:tc>
        <w:tc>
          <w:tcPr>
            <w:tcW w:w="1276" w:type="dxa"/>
            <w:vAlign w:val="center"/>
          </w:tcPr>
          <w:p w14:paraId="39F2B08D" w14:textId="2A3A2BEF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>ITSH 116</w:t>
            </w:r>
          </w:p>
        </w:tc>
        <w:tc>
          <w:tcPr>
            <w:tcW w:w="2688" w:type="dxa"/>
            <w:vAlign w:val="center"/>
          </w:tcPr>
          <w:p w14:paraId="2E6BDF60" w14:textId="14B433A3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AKDENİZ UYGAR. TARİHİ </w:t>
            </w:r>
          </w:p>
        </w:tc>
        <w:tc>
          <w:tcPr>
            <w:tcW w:w="3118" w:type="dxa"/>
            <w:vAlign w:val="center"/>
          </w:tcPr>
          <w:p w14:paraId="7B652AA8" w14:textId="602DB673" w:rsidR="00101A60" w:rsidRPr="00EF521C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 w:rsidRPr="00EF521C">
              <w:rPr>
                <w:rFonts w:ascii="Times New Roman" w:hAnsi="Times New Roman" w:cs="Times New Roman"/>
                <w:color w:val="FF0000"/>
              </w:rPr>
              <w:t xml:space="preserve">Dr. </w:t>
            </w:r>
            <w:proofErr w:type="spellStart"/>
            <w:r w:rsidRPr="00EF521C">
              <w:rPr>
                <w:rFonts w:ascii="Times New Roman" w:hAnsi="Times New Roman" w:cs="Times New Roman"/>
                <w:color w:val="FF0000"/>
              </w:rPr>
              <w:t>Öğr</w:t>
            </w:r>
            <w:proofErr w:type="spellEnd"/>
            <w:r w:rsidRPr="00EF521C">
              <w:rPr>
                <w:rFonts w:ascii="Times New Roman" w:hAnsi="Times New Roman" w:cs="Times New Roman"/>
                <w:color w:val="FF0000"/>
              </w:rPr>
              <w:t>. Üyesi Serkan BAŞOL</w:t>
            </w:r>
          </w:p>
        </w:tc>
        <w:tc>
          <w:tcPr>
            <w:tcW w:w="3118" w:type="dxa"/>
          </w:tcPr>
          <w:p w14:paraId="54BD497F" w14:textId="77777777" w:rsidR="00101A60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</w:p>
          <w:p w14:paraId="7322657D" w14:textId="7CB9604E" w:rsidR="00101A60" w:rsidRDefault="00101A60" w:rsidP="00101A60">
            <w:pPr>
              <w:spacing w:line="36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A 302</w:t>
            </w:r>
          </w:p>
        </w:tc>
      </w:tr>
    </w:tbl>
    <w:p w14:paraId="1B803C92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3219CEB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AFCB31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1C4470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027908" w14:textId="0D12FA62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20.05.2026 tarih ve 12/2 sayılı Yönetim Kurulu Kararı Ekidir.</w:t>
      </w:r>
    </w:p>
    <w:p w14:paraId="02E9E799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669B31" w14:textId="77777777" w:rsidR="00C0164C" w:rsidRDefault="00C0164C" w:rsidP="00C0164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14AF5A1" w14:textId="77777777" w:rsidR="00042687" w:rsidRPr="005112BC" w:rsidRDefault="00042687">
      <w:pPr>
        <w:rPr>
          <w:rFonts w:ascii="Times New Roman" w:hAnsi="Times New Roman" w:cs="Times New Roman"/>
        </w:rPr>
      </w:pPr>
    </w:p>
    <w:sectPr w:rsidR="00042687" w:rsidRPr="0051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69"/>
    <w:rsid w:val="00003FA0"/>
    <w:rsid w:val="00024232"/>
    <w:rsid w:val="00042687"/>
    <w:rsid w:val="000533D5"/>
    <w:rsid w:val="00055A4B"/>
    <w:rsid w:val="00074E06"/>
    <w:rsid w:val="00090E38"/>
    <w:rsid w:val="000A0D84"/>
    <w:rsid w:val="000C4543"/>
    <w:rsid w:val="00101A60"/>
    <w:rsid w:val="0014460B"/>
    <w:rsid w:val="0014678E"/>
    <w:rsid w:val="001E3664"/>
    <w:rsid w:val="0022443A"/>
    <w:rsid w:val="00225764"/>
    <w:rsid w:val="00277AB9"/>
    <w:rsid w:val="00277D18"/>
    <w:rsid w:val="002920F8"/>
    <w:rsid w:val="00293582"/>
    <w:rsid w:val="002B1314"/>
    <w:rsid w:val="00323F32"/>
    <w:rsid w:val="0034414E"/>
    <w:rsid w:val="00365EE9"/>
    <w:rsid w:val="003A3911"/>
    <w:rsid w:val="003E1437"/>
    <w:rsid w:val="003E30A5"/>
    <w:rsid w:val="00424A3B"/>
    <w:rsid w:val="0044301F"/>
    <w:rsid w:val="00470E55"/>
    <w:rsid w:val="00487C14"/>
    <w:rsid w:val="0049564C"/>
    <w:rsid w:val="004D5EFA"/>
    <w:rsid w:val="004D7358"/>
    <w:rsid w:val="005106EF"/>
    <w:rsid w:val="005112BC"/>
    <w:rsid w:val="00516448"/>
    <w:rsid w:val="00524321"/>
    <w:rsid w:val="005441B9"/>
    <w:rsid w:val="005730E7"/>
    <w:rsid w:val="005738DE"/>
    <w:rsid w:val="00573F89"/>
    <w:rsid w:val="00575626"/>
    <w:rsid w:val="0058677A"/>
    <w:rsid w:val="005914C0"/>
    <w:rsid w:val="005970C0"/>
    <w:rsid w:val="005A3BD4"/>
    <w:rsid w:val="005C4E3A"/>
    <w:rsid w:val="005F6A3F"/>
    <w:rsid w:val="00621E3A"/>
    <w:rsid w:val="00627D4A"/>
    <w:rsid w:val="00630C6F"/>
    <w:rsid w:val="006772B4"/>
    <w:rsid w:val="00690AB3"/>
    <w:rsid w:val="006E06B3"/>
    <w:rsid w:val="00710167"/>
    <w:rsid w:val="00716619"/>
    <w:rsid w:val="00721046"/>
    <w:rsid w:val="00727FC4"/>
    <w:rsid w:val="00776FEA"/>
    <w:rsid w:val="00794CBC"/>
    <w:rsid w:val="007A1389"/>
    <w:rsid w:val="00813B1C"/>
    <w:rsid w:val="00852231"/>
    <w:rsid w:val="0089425C"/>
    <w:rsid w:val="008D671B"/>
    <w:rsid w:val="008E7600"/>
    <w:rsid w:val="0091702A"/>
    <w:rsid w:val="00924727"/>
    <w:rsid w:val="00947DDD"/>
    <w:rsid w:val="00973F70"/>
    <w:rsid w:val="009A008C"/>
    <w:rsid w:val="009C4450"/>
    <w:rsid w:val="00A16E01"/>
    <w:rsid w:val="00A17063"/>
    <w:rsid w:val="00A23F42"/>
    <w:rsid w:val="00A33D6E"/>
    <w:rsid w:val="00A837AA"/>
    <w:rsid w:val="00AC3714"/>
    <w:rsid w:val="00B10A95"/>
    <w:rsid w:val="00B10B33"/>
    <w:rsid w:val="00B1209B"/>
    <w:rsid w:val="00B27918"/>
    <w:rsid w:val="00BA6920"/>
    <w:rsid w:val="00C0164C"/>
    <w:rsid w:val="00C053A5"/>
    <w:rsid w:val="00C16C08"/>
    <w:rsid w:val="00C33337"/>
    <w:rsid w:val="00C72E5D"/>
    <w:rsid w:val="00C81137"/>
    <w:rsid w:val="00C95802"/>
    <w:rsid w:val="00CC49DD"/>
    <w:rsid w:val="00D02869"/>
    <w:rsid w:val="00D13126"/>
    <w:rsid w:val="00D21F9F"/>
    <w:rsid w:val="00D2233E"/>
    <w:rsid w:val="00D234D2"/>
    <w:rsid w:val="00D324E9"/>
    <w:rsid w:val="00D73FDC"/>
    <w:rsid w:val="00D817CA"/>
    <w:rsid w:val="00E264DF"/>
    <w:rsid w:val="00E53057"/>
    <w:rsid w:val="00E6532F"/>
    <w:rsid w:val="00EA0BA3"/>
    <w:rsid w:val="00EB0832"/>
    <w:rsid w:val="00EC4D8A"/>
    <w:rsid w:val="00ED17B7"/>
    <w:rsid w:val="00EF5184"/>
    <w:rsid w:val="00EF521C"/>
    <w:rsid w:val="00EF6687"/>
    <w:rsid w:val="00F01C86"/>
    <w:rsid w:val="00F52746"/>
    <w:rsid w:val="00F56961"/>
    <w:rsid w:val="00F9100A"/>
    <w:rsid w:val="00FD4613"/>
    <w:rsid w:val="00F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BBE9"/>
  <w15:chartTrackingRefBased/>
  <w15:docId w15:val="{BAE5BD6F-F632-4007-B347-47A6463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5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4678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2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dcterms:created xsi:type="dcterms:W3CDTF">2026-05-20T09:51:00Z</dcterms:created>
  <dcterms:modified xsi:type="dcterms:W3CDTF">2026-05-20T11:52:00Z</dcterms:modified>
</cp:coreProperties>
</file>