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4512777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4F49FA">
        <w:rPr>
          <w:rFonts w:ascii="Times New Roman" w:eastAsia="Times New Roman" w:hAnsi="Times New Roman" w:cs="Times New Roman"/>
          <w:sz w:val="24"/>
          <w:szCs w:val="24"/>
        </w:rPr>
        <w:t>02/06</w:t>
      </w:r>
      <w:r w:rsidR="007E1014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A37BD9" w:rsidRDefault="00A37BD9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7BD9" w:rsidRPr="000D222C" w:rsidRDefault="00A37BD9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F49FA">
        <w:rPr>
          <w:rFonts w:ascii="Times New Roman" w:eastAsia="Times New Roman" w:hAnsi="Times New Roman" w:cs="Times New Roman"/>
          <w:b/>
          <w:sz w:val="24"/>
          <w:szCs w:val="24"/>
        </w:rPr>
        <w:t>03.06.2026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="004F49FA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4F49FA">
        <w:rPr>
          <w:rFonts w:ascii="Times New Roman" w:eastAsia="Times New Roman" w:hAnsi="Times New Roman" w:cs="Times New Roman"/>
          <w:b/>
          <w:sz w:val="24"/>
          <w:szCs w:val="24"/>
        </w:rPr>
        <w:t>Fakülte Sekreteri Odası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AA3CDB" w:rsidRDefault="00AA3CDB" w:rsidP="00AA3CDB">
      <w:pPr>
        <w:pStyle w:val="NormalWeb"/>
        <w:spacing w:before="36" w:beforeAutospacing="0" w:after="0" w:afterAutospacing="0"/>
        <w:ind w:left="720"/>
        <w:jc w:val="both"/>
      </w:pP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AA3CDB" w:rsidRDefault="00AA3CDB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66997">
        <w:t>Öğrenci ve öğretim elamanları tarafından Bölüm Sekreterlerine verilen dilekçelerin</w:t>
      </w:r>
      <w:r w:rsidR="007E1014">
        <w:t xml:space="preserve"> </w:t>
      </w:r>
      <w:r w:rsidRPr="00566997">
        <w:t>gelen evrak olarak kay</w:t>
      </w:r>
      <w:r w:rsidR="00566997" w:rsidRPr="00566997">
        <w:t>da gir</w:t>
      </w:r>
      <w:r w:rsidR="00566997">
        <w:t>ilme</w:t>
      </w:r>
      <w:r w:rsidR="00566997" w:rsidRPr="00566997">
        <w:t>si</w:t>
      </w:r>
      <w:r w:rsidR="007E1014">
        <w:t>nde belirlenen eksikliklerin</w:t>
      </w:r>
      <w:r w:rsidR="00566997">
        <w:t xml:space="preserve"> </w:t>
      </w:r>
      <w:r w:rsidR="00382F28">
        <w:t xml:space="preserve">ve taranan evraklardaki eksikliklerin görüşülmesi; </w:t>
      </w:r>
    </w:p>
    <w:p w:rsidR="00566997" w:rsidRDefault="00566997" w:rsidP="00382F28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382F28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Sisteme Evrak Kaydı esnasında konu belirlenirken yapılan hatalar hakkında görüşme;</w:t>
      </w:r>
    </w:p>
    <w:p w:rsidR="004F49FA" w:rsidRDefault="004F49FA" w:rsidP="004F49FA">
      <w:pPr>
        <w:pStyle w:val="ListeParagraf"/>
      </w:pPr>
    </w:p>
    <w:p w:rsidR="004F49FA" w:rsidRDefault="004F49FA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Kurumsal Akreditasyon Süreçleri hakkında bilgilendirme yapılması;</w:t>
      </w:r>
    </w:p>
    <w:p w:rsidR="004F49FA" w:rsidRDefault="004F49FA" w:rsidP="004F49FA">
      <w:pPr>
        <w:pStyle w:val="ListeParagraf"/>
      </w:pPr>
    </w:p>
    <w:p w:rsidR="004F49FA" w:rsidRDefault="004F49FA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Yıllık izinlerin planlanması</w:t>
      </w: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382F28" w:rsidRDefault="00382F28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>Bahar Dönemi Sonu veya Güz Dönemi başında idari personel gezisi planlanması;</w:t>
      </w:r>
    </w:p>
    <w:p w:rsidR="004F49FA" w:rsidRDefault="004F49FA" w:rsidP="004F49FA">
      <w:pPr>
        <w:pStyle w:val="ListeParagraf"/>
        <w:rPr>
          <w:lang w:bidi="he-IL"/>
        </w:rPr>
      </w:pPr>
    </w:p>
    <w:p w:rsidR="004F49FA" w:rsidRDefault="004F49FA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>2025-2026 Eğitim Öğretim Yılı sonu Mezuniyet Töreni görev dağılımı</w:t>
      </w:r>
    </w:p>
    <w:p w:rsidR="005932E4" w:rsidRDefault="005932E4" w:rsidP="00382F28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382F28" w:rsidRDefault="00382F28" w:rsidP="00382F28">
      <w:pPr>
        <w:pStyle w:val="ListeParagraf"/>
        <w:spacing w:line="240" w:lineRule="auto"/>
        <w:rPr>
          <w:lang w:bidi="he-IL"/>
        </w:rPr>
      </w:pP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4F49FA" w:rsidRPr="00B20971" w:rsidRDefault="004F49FA" w:rsidP="004F49FA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03.06.2026</w:t>
      </w:r>
    </w:p>
    <w:p w:rsidR="004F49FA" w:rsidRPr="003A0EB8" w:rsidRDefault="004F49FA" w:rsidP="004F49FA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15.30</w:t>
      </w:r>
    </w:p>
    <w:p w:rsidR="004F49FA" w:rsidRDefault="004F49FA" w:rsidP="004F4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Fakülte Sekreteri Odası</w:t>
      </w:r>
    </w:p>
    <w:p w:rsidR="00A37BD9" w:rsidRDefault="00A37BD9" w:rsidP="00382F2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A37BD9" w:rsidP="00B4467F">
            <w:pPr>
              <w:rPr>
                <w:color w:val="000000"/>
              </w:rPr>
            </w:pPr>
            <w:r>
              <w:rPr>
                <w:color w:val="000000"/>
              </w:rPr>
              <w:t xml:space="preserve">H. </w:t>
            </w:r>
            <w:r w:rsidR="0054692D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Pr="00CD7501" w:rsidRDefault="002022EA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A37BD9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2022E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Emre Şerif TURGUT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Kariyer Ofisi-İŞKUR Öğrenci Takip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Pr="00CD7501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4F49FA" w:rsidP="005932E4">
            <w:r>
              <w:t>İZİNLİ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51492B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51492B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E18C6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E18C6" w:rsidP="00D44EAA">
            <w:pPr>
              <w:rPr>
                <w:color w:val="000000"/>
              </w:rPr>
            </w:pPr>
            <w:r>
              <w:rPr>
                <w:color w:val="000000"/>
              </w:rPr>
              <w:t>Zeliha KILBIYIK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E18C6" w:rsidP="00D44EAA">
            <w:pPr>
              <w:rPr>
                <w:color w:val="000000"/>
              </w:rPr>
            </w:pPr>
            <w:r>
              <w:rPr>
                <w:color w:val="000000"/>
              </w:rPr>
              <w:t>Dekan Sekreterliği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E18C6" w:rsidP="00D44EAA">
            <w:r>
              <w:t>İmza</w:t>
            </w:r>
            <w:bookmarkStart w:id="0" w:name="_GoBack"/>
            <w:bookmarkEnd w:id="0"/>
          </w:p>
        </w:tc>
      </w:tr>
    </w:tbl>
    <w:p w:rsidR="00C841B5" w:rsidRDefault="00C841B5" w:rsidP="00A37BD9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33B" w:rsidRDefault="00FC333B" w:rsidP="00923759">
      <w:pPr>
        <w:spacing w:after="0" w:line="240" w:lineRule="auto"/>
      </w:pPr>
      <w:r>
        <w:separator/>
      </w:r>
    </w:p>
  </w:endnote>
  <w:endnote w:type="continuationSeparator" w:id="0">
    <w:p w:rsidR="00FC333B" w:rsidRDefault="00FC333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33B" w:rsidRDefault="00FC333B" w:rsidP="00923759">
      <w:pPr>
        <w:spacing w:after="0" w:line="240" w:lineRule="auto"/>
      </w:pPr>
      <w:r>
        <w:separator/>
      </w:r>
    </w:p>
  </w:footnote>
  <w:footnote w:type="continuationSeparator" w:id="0">
    <w:p w:rsidR="00FC333B" w:rsidRDefault="00FC333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35DB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0FE9"/>
    <w:rsid w:val="001F6B9A"/>
    <w:rsid w:val="00200F68"/>
    <w:rsid w:val="002022EA"/>
    <w:rsid w:val="00212D86"/>
    <w:rsid w:val="00234DBF"/>
    <w:rsid w:val="00242C2E"/>
    <w:rsid w:val="00260C05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2F28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3834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7312C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9FA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66997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1014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8F50F5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1CF0"/>
    <w:rsid w:val="00A1380E"/>
    <w:rsid w:val="00A15F80"/>
    <w:rsid w:val="00A20D79"/>
    <w:rsid w:val="00A24F7B"/>
    <w:rsid w:val="00A27D20"/>
    <w:rsid w:val="00A35EDD"/>
    <w:rsid w:val="00A367C8"/>
    <w:rsid w:val="00A37BD9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A3CDB"/>
    <w:rsid w:val="00AB1778"/>
    <w:rsid w:val="00AB31FB"/>
    <w:rsid w:val="00AC6179"/>
    <w:rsid w:val="00AE18C6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C4314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27497"/>
    <w:rsid w:val="00D4107C"/>
    <w:rsid w:val="00D42774"/>
    <w:rsid w:val="00D444B0"/>
    <w:rsid w:val="00D44EAA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07A7C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333B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5F5A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3C17F-50DF-468B-8D46-37270B6F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2025-10-09T06:36:00Z</cp:lastPrinted>
  <dcterms:created xsi:type="dcterms:W3CDTF">2026-07-09T15:34:00Z</dcterms:created>
  <dcterms:modified xsi:type="dcterms:W3CDTF">2026-07-09T15:43:00Z</dcterms:modified>
</cp:coreProperties>
</file>