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BFB93" w14:textId="77777777" w:rsidR="007E6019" w:rsidRDefault="007E6019" w:rsidP="007E60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0D2F1D95" w14:textId="77777777" w:rsidR="007E6019" w:rsidRDefault="007E6019" w:rsidP="007E60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PAMUKKALE ÜNİVERSİTESİ </w:t>
      </w:r>
    </w:p>
    <w:p w14:paraId="638E9540" w14:textId="77777777" w:rsidR="007E6019" w:rsidRDefault="007E6019" w:rsidP="007E60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SERİNHİSAR MESLEK YÜKSEKOKULU </w:t>
      </w:r>
    </w:p>
    <w:p w14:paraId="61392ACB" w14:textId="4495AB11" w:rsidR="007E6019" w:rsidRDefault="007E6019" w:rsidP="007E60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19">
        <w:rPr>
          <w:rFonts w:ascii="Times New Roman" w:hAnsi="Times New Roman" w:cs="Times New Roman"/>
          <w:b/>
          <w:bCs/>
          <w:sz w:val="24"/>
          <w:szCs w:val="24"/>
        </w:rPr>
        <w:t>BİRİM KALİTE KOMİTESİ TOPLANTI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</w:p>
    <w:p w14:paraId="127ACCD9" w14:textId="77777777" w:rsidR="00F34AFE" w:rsidRDefault="00F34AFE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89410" w14:textId="77777777" w:rsidR="00F34AFE" w:rsidRDefault="00F34AFE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BDC2FD" w14:textId="4E6A2D3A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AFE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.12.2021</w:t>
      </w:r>
    </w:p>
    <w:p w14:paraId="55EE4697" w14:textId="244BB7F8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>Saati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4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1: 00</w:t>
      </w:r>
    </w:p>
    <w:p w14:paraId="3116F12A" w14:textId="7782AC70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Sayısı: 2021/01</w:t>
      </w:r>
    </w:p>
    <w:p w14:paraId="582E97B9" w14:textId="77777777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Yeri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Öğretim Elemanları Odası</w:t>
      </w:r>
    </w:p>
    <w:p w14:paraId="0E7F6848" w14:textId="77777777" w:rsidR="007E6019" w:rsidRDefault="007E6019" w:rsidP="007E60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79C7B" w14:textId="77777777" w:rsidR="00344BCE" w:rsidRDefault="007E6019" w:rsidP="007E601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BCE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8AB7CD" w14:textId="58451EA6" w:rsidR="00344BCE" w:rsidRDefault="007E6019" w:rsidP="00F52EA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4AF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CE" w:rsidRPr="00344BCE">
        <w:rPr>
          <w:rFonts w:ascii="Times New Roman" w:hAnsi="Times New Roman" w:cs="Times New Roman"/>
          <w:sz w:val="24"/>
          <w:szCs w:val="24"/>
        </w:rPr>
        <w:t xml:space="preserve">Yüksekokul kalite çalışmaları kapsamında </w:t>
      </w:r>
      <w:r w:rsidR="00344BCE">
        <w:rPr>
          <w:rFonts w:ascii="Times New Roman" w:hAnsi="Times New Roman" w:cs="Times New Roman"/>
          <w:sz w:val="24"/>
          <w:szCs w:val="24"/>
        </w:rPr>
        <w:t>g</w:t>
      </w:r>
      <w:r w:rsidR="00344BCE" w:rsidRPr="00344BCE">
        <w:rPr>
          <w:rFonts w:ascii="Times New Roman" w:hAnsi="Times New Roman" w:cs="Times New Roman"/>
          <w:sz w:val="24"/>
          <w:szCs w:val="24"/>
        </w:rPr>
        <w:t xml:space="preserve">örev </w:t>
      </w:r>
      <w:r w:rsidR="00344BCE">
        <w:rPr>
          <w:rFonts w:ascii="Times New Roman" w:hAnsi="Times New Roman" w:cs="Times New Roman"/>
          <w:sz w:val="24"/>
          <w:szCs w:val="24"/>
        </w:rPr>
        <w:t>t</w:t>
      </w:r>
      <w:r w:rsidR="00344BCE" w:rsidRPr="00344BCE">
        <w:rPr>
          <w:rFonts w:ascii="Times New Roman" w:hAnsi="Times New Roman" w:cs="Times New Roman"/>
          <w:sz w:val="24"/>
          <w:szCs w:val="24"/>
        </w:rPr>
        <w:t>anımları</w:t>
      </w:r>
      <w:r w:rsidR="00344BCE">
        <w:rPr>
          <w:rFonts w:ascii="Times New Roman" w:hAnsi="Times New Roman" w:cs="Times New Roman"/>
          <w:sz w:val="24"/>
          <w:szCs w:val="24"/>
        </w:rPr>
        <w:t xml:space="preserve"> </w:t>
      </w:r>
      <w:r w:rsidR="00F52EA6">
        <w:rPr>
          <w:rFonts w:ascii="Times New Roman" w:hAnsi="Times New Roman" w:cs="Times New Roman"/>
          <w:sz w:val="24"/>
          <w:szCs w:val="24"/>
        </w:rPr>
        <w:t>ve yüksekokul logosu hakkında görüşme</w:t>
      </w:r>
    </w:p>
    <w:p w14:paraId="3C2F4374" w14:textId="17D295B5" w:rsidR="00F34AFE" w:rsidRDefault="00F34AFE" w:rsidP="00344BC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AF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4AFE">
        <w:rPr>
          <w:rFonts w:ascii="Times New Roman" w:hAnsi="Times New Roman" w:cs="Times New Roman"/>
          <w:sz w:val="24"/>
          <w:szCs w:val="24"/>
        </w:rPr>
        <w:t>Bölüm danışma kurullarından gelen tutanakları hakkında görüşme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181FAC" w14:textId="0854D559" w:rsidR="00344BCE" w:rsidRDefault="007E6019" w:rsidP="007E601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BCE">
        <w:rPr>
          <w:rFonts w:ascii="Times New Roman" w:hAnsi="Times New Roman" w:cs="Times New Roman"/>
          <w:b/>
          <w:bCs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CBDC04" w14:textId="323F7080" w:rsidR="00F34AFE" w:rsidRPr="00F34AFE" w:rsidRDefault="007E6019" w:rsidP="00F34A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4AF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34AFE" w:rsidRPr="00F34AFE">
        <w:rPr>
          <w:rFonts w:ascii="Times New Roman" w:hAnsi="Times New Roman" w:cs="Times New Roman"/>
          <w:sz w:val="24"/>
          <w:szCs w:val="24"/>
        </w:rPr>
        <w:t xml:space="preserve">Yüksekokul kalite çalışmaları kapsamında </w:t>
      </w:r>
      <w:r w:rsidR="00F52EA6">
        <w:rPr>
          <w:rFonts w:ascii="Times New Roman" w:hAnsi="Times New Roman" w:cs="Times New Roman"/>
          <w:sz w:val="24"/>
          <w:szCs w:val="24"/>
        </w:rPr>
        <w:t>g</w:t>
      </w:r>
      <w:r w:rsidR="00F34AFE" w:rsidRPr="00F34AFE">
        <w:rPr>
          <w:rFonts w:ascii="Times New Roman" w:hAnsi="Times New Roman" w:cs="Times New Roman"/>
          <w:sz w:val="24"/>
          <w:szCs w:val="24"/>
        </w:rPr>
        <w:t xml:space="preserve">örev </w:t>
      </w:r>
      <w:r w:rsidR="00D948F4">
        <w:rPr>
          <w:rFonts w:ascii="Times New Roman" w:hAnsi="Times New Roman" w:cs="Times New Roman"/>
          <w:sz w:val="24"/>
          <w:szCs w:val="24"/>
        </w:rPr>
        <w:t>t</w:t>
      </w:r>
      <w:r w:rsidR="00F34AFE" w:rsidRPr="00F34AFE">
        <w:rPr>
          <w:rFonts w:ascii="Times New Roman" w:hAnsi="Times New Roman" w:cs="Times New Roman"/>
          <w:sz w:val="24"/>
          <w:szCs w:val="24"/>
        </w:rPr>
        <w:t>anımlarının hazırlanarak web sitesinde ilan edilmesine</w:t>
      </w:r>
      <w:r w:rsidR="00F52EA6">
        <w:rPr>
          <w:rFonts w:ascii="Times New Roman" w:hAnsi="Times New Roman" w:cs="Times New Roman"/>
          <w:sz w:val="24"/>
          <w:szCs w:val="24"/>
        </w:rPr>
        <w:t xml:space="preserve"> ve bir sonraki toplantıya kadar logo çalışmalarının yapılmasına,</w:t>
      </w:r>
    </w:p>
    <w:p w14:paraId="50C91A0D" w14:textId="4B1C288D" w:rsidR="00F34AFE" w:rsidRDefault="00F34AFE" w:rsidP="00F34A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34AFE">
        <w:rPr>
          <w:rFonts w:ascii="Times New Roman" w:hAnsi="Times New Roman" w:cs="Times New Roman"/>
          <w:sz w:val="24"/>
          <w:szCs w:val="24"/>
        </w:rPr>
        <w:t>Yüksekokul kalite çalışmaları kapsamında, Bölüm Danışma Kurullarından gelen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AFE">
        <w:rPr>
          <w:rFonts w:ascii="Times New Roman" w:hAnsi="Times New Roman" w:cs="Times New Roman"/>
          <w:sz w:val="24"/>
          <w:szCs w:val="24"/>
        </w:rPr>
        <w:t>tutanakların web sitesinde ilan edilmesine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A8DB9" w14:textId="7A9BBC0C" w:rsidR="000D54FD" w:rsidRDefault="00760401" w:rsidP="00F52EA6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E6019" w:rsidRPr="00F34AFE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019" w:rsidRPr="00F34AFE">
        <w:rPr>
          <w:rFonts w:ascii="Times New Roman" w:hAnsi="Times New Roman" w:cs="Times New Roman"/>
          <w:b/>
          <w:bCs/>
          <w:sz w:val="24"/>
          <w:szCs w:val="24"/>
        </w:rPr>
        <w:t>birliği ile karar verilmiştir.</w:t>
      </w:r>
    </w:p>
    <w:p w14:paraId="62A57999" w14:textId="6EB8BAFE" w:rsidR="00865E65" w:rsidRDefault="00865E65" w:rsidP="00865E65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Ahmet ADALI</w:t>
      </w:r>
      <w:bookmarkStart w:id="0" w:name="_GoBack"/>
      <w:bookmarkEnd w:id="0"/>
    </w:p>
    <w:p w14:paraId="2EEDDF66" w14:textId="5BEBFDF7" w:rsidR="00865E65" w:rsidRDefault="00D311CA" w:rsidP="00865E65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Kalite Komite Başkanı</w:t>
      </w:r>
    </w:p>
    <w:p w14:paraId="0136BF46" w14:textId="77777777" w:rsidR="00865E65" w:rsidRDefault="00865E65" w:rsidP="00865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F1F184" w14:textId="78A92C5A" w:rsidR="00865E65" w:rsidRDefault="00865E65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11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D54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9CB3CEA" w14:textId="1AE88752" w:rsidR="00865E65" w:rsidRDefault="00865E65" w:rsidP="00865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</w:t>
      </w:r>
      <w:r w:rsidR="00D311CA">
        <w:rPr>
          <w:rFonts w:ascii="Times New Roman" w:hAnsi="Times New Roman" w:cs="Times New Roman"/>
          <w:sz w:val="24"/>
          <w:szCs w:val="24"/>
        </w:rPr>
        <w:t>Burcu ÖZKAN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11CA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</w:t>
      </w:r>
      <w:r w:rsidR="00D311CA">
        <w:rPr>
          <w:rFonts w:ascii="Times New Roman" w:hAnsi="Times New Roman" w:cs="Times New Roman"/>
          <w:sz w:val="24"/>
          <w:szCs w:val="24"/>
        </w:rPr>
        <w:t>Didem ECER</w:t>
      </w:r>
    </w:p>
    <w:p w14:paraId="70F094D9" w14:textId="588B48BC" w:rsidR="00D311CA" w:rsidRDefault="00D311CA" w:rsidP="00865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723088" w14:textId="21BCC240" w:rsidR="00D311CA" w:rsidRDefault="00D311CA" w:rsidP="00865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6098EA" w14:textId="3D7FE674" w:rsidR="00D311CA" w:rsidRPr="00D311CA" w:rsidRDefault="00D311CA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11CA">
        <w:rPr>
          <w:rFonts w:ascii="Times New Roman" w:hAnsi="Times New Roman" w:cs="Times New Roman"/>
          <w:sz w:val="24"/>
          <w:szCs w:val="24"/>
        </w:rPr>
        <w:t>Üye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6174DA01" w14:textId="11EABFFF" w:rsidR="00D311CA" w:rsidRDefault="00D311CA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1CA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D311CA">
        <w:rPr>
          <w:rFonts w:ascii="Times New Roman" w:hAnsi="Times New Roman" w:cs="Times New Roman"/>
          <w:sz w:val="24"/>
          <w:szCs w:val="24"/>
        </w:rPr>
        <w:t xml:space="preserve">. Gör. </w:t>
      </w:r>
      <w:r>
        <w:rPr>
          <w:rFonts w:ascii="Times New Roman" w:hAnsi="Times New Roman" w:cs="Times New Roman"/>
          <w:sz w:val="24"/>
          <w:szCs w:val="24"/>
        </w:rPr>
        <w:t>Mehmet KOZYEL</w:t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</w:r>
      <w:r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Yüksekokul Sekreteri</w:t>
      </w:r>
      <w:r w:rsidRPr="00D3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Hayati ÖZKURT</w:t>
      </w:r>
    </w:p>
    <w:p w14:paraId="13346A38" w14:textId="77777777" w:rsidR="00865E65" w:rsidRPr="00865E65" w:rsidRDefault="00865E65" w:rsidP="00865E65">
      <w:pPr>
        <w:spacing w:before="120" w:after="120"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16F57AE9" w14:textId="7129812B" w:rsidR="00D311CA" w:rsidRPr="00D311CA" w:rsidRDefault="000D54FD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11CA" w:rsidRPr="00D311CA">
        <w:rPr>
          <w:rFonts w:ascii="Times New Roman" w:hAnsi="Times New Roman" w:cs="Times New Roman"/>
          <w:sz w:val="24"/>
          <w:szCs w:val="24"/>
        </w:rPr>
        <w:t>Üye</w:t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31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CA" w:rsidRPr="00D311C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6278F6CA" w14:textId="3F3AC18B" w:rsidR="00D311CA" w:rsidRDefault="000D54FD" w:rsidP="00D311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V.H.K.İ</w:t>
      </w:r>
      <w:r w:rsidR="00D311CA" w:rsidRPr="00D311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Duygu BİLGİN</w:t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</w:r>
      <w:r w:rsidR="00D311CA" w:rsidRPr="00D311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Öğrenci Temsilcisi</w:t>
      </w:r>
      <w:r w:rsidR="00D311CA" w:rsidRPr="00D31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Rukiye ŞEN</w:t>
      </w:r>
    </w:p>
    <w:p w14:paraId="386BAAC1" w14:textId="77777777" w:rsidR="00DE6BFF" w:rsidRDefault="00DE6BFF"/>
    <w:sectPr w:rsidR="00DE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19"/>
    <w:rsid w:val="000D54FD"/>
    <w:rsid w:val="00344BCE"/>
    <w:rsid w:val="00590554"/>
    <w:rsid w:val="00760401"/>
    <w:rsid w:val="007E6019"/>
    <w:rsid w:val="00865E65"/>
    <w:rsid w:val="00D311CA"/>
    <w:rsid w:val="00D948F4"/>
    <w:rsid w:val="00DE6BFF"/>
    <w:rsid w:val="00F34AFE"/>
    <w:rsid w:val="00F5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5576"/>
  <w15:chartTrackingRefBased/>
  <w15:docId w15:val="{EECD347D-1AC0-4B06-8735-666EF2E1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1C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Adali</dc:creator>
  <cp:keywords/>
  <dc:description/>
  <cp:lastModifiedBy>Pau</cp:lastModifiedBy>
  <cp:revision>2</cp:revision>
  <dcterms:created xsi:type="dcterms:W3CDTF">2021-12-16T08:19:00Z</dcterms:created>
  <dcterms:modified xsi:type="dcterms:W3CDTF">2021-12-16T08:19:00Z</dcterms:modified>
</cp:coreProperties>
</file>