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0CDD" w14:textId="77777777" w:rsidR="000176CB" w:rsidRDefault="00CD5867" w:rsidP="00CD5867">
      <w:pPr>
        <w:jc w:val="center"/>
        <w:rPr>
          <w:b/>
        </w:rPr>
      </w:pPr>
      <w:r w:rsidRPr="00CD5867">
        <w:rPr>
          <w:b/>
        </w:rPr>
        <w:t xml:space="preserve">ACİL DURUM YÖNLENDİRME </w:t>
      </w:r>
      <w:r w:rsidR="00BE37AA">
        <w:rPr>
          <w:b/>
        </w:rPr>
        <w:t xml:space="preserve">RANDEVU </w:t>
      </w:r>
      <w:r>
        <w:rPr>
          <w:b/>
        </w:rPr>
        <w:t>SİSTEMİ</w:t>
      </w:r>
    </w:p>
    <w:p w14:paraId="261E6D3A" w14:textId="77777777" w:rsidR="00CD5867" w:rsidRDefault="00CD5867" w:rsidP="00CD5867">
      <w:pPr>
        <w:jc w:val="both"/>
      </w:pPr>
    </w:p>
    <w:p w14:paraId="785115F8" w14:textId="77777777" w:rsidR="00CD5867" w:rsidRDefault="000474D1" w:rsidP="00CD5867">
      <w:pPr>
        <w:jc w:val="both"/>
      </w:pPr>
      <w:r>
        <w:t>İleri düzey d</w:t>
      </w:r>
      <w:r w:rsidR="00CD5867">
        <w:t>epresyon, şizofreni, bipolar bozukluk, demans vb. gibi ruhsal rahatsızlıklardan kaynaklı olarak kendini kötü hisseden ve zaman zaman kendine zarar verme düşünceleri ortaya çıkan</w:t>
      </w:r>
      <w:r w:rsidR="00CD5867" w:rsidRPr="00CD5867">
        <w:t xml:space="preserve"> öğrencilerimizin yararlanabilmesi için üniversitemiz tarafından oluşturulmuş bir sistemdir.</w:t>
      </w:r>
    </w:p>
    <w:p w14:paraId="59C4CB5F" w14:textId="77777777" w:rsidR="00CD5867" w:rsidRDefault="00CD5867" w:rsidP="00CD5867">
      <w:pPr>
        <w:jc w:val="both"/>
      </w:pPr>
    </w:p>
    <w:p w14:paraId="6DBAD426" w14:textId="34E57EB2" w:rsidR="00FA0801" w:rsidRPr="00FA0801" w:rsidRDefault="00CD5867" w:rsidP="00FA0801">
      <w:pPr>
        <w:jc w:val="both"/>
      </w:pPr>
      <w:r w:rsidRPr="00FA0801">
        <w:t xml:space="preserve">Yukarıda belirtilen hususular doğrultusunda bu sistemden yararlanmak isteyen öğrencilerimizin </w:t>
      </w:r>
      <w:r w:rsidR="005D0096">
        <w:t xml:space="preserve">ekte yer alan </w:t>
      </w:r>
      <w:r w:rsidRPr="00FA0801">
        <w:t xml:space="preserve">ACİL DURUM YÖNLENDİRME </w:t>
      </w:r>
      <w:proofErr w:type="spellStart"/>
      <w:r w:rsidRPr="00FA0801">
        <w:t>FORMU</w:t>
      </w:r>
      <w:r w:rsidR="00FA0801" w:rsidRPr="00FA0801">
        <w:t>’nun</w:t>
      </w:r>
      <w:proofErr w:type="spellEnd"/>
      <w:r w:rsidR="00FA0801" w:rsidRPr="00FA0801">
        <w:t xml:space="preserve"> çıktısını alıp Öğrenci Destek Birimi Komisyon Başkanı </w:t>
      </w:r>
      <w:r w:rsidR="00226A75" w:rsidRPr="00226A75">
        <w:t xml:space="preserve">Dr. Öğr. Üyesi Akif </w:t>
      </w:r>
      <w:proofErr w:type="spellStart"/>
      <w:r w:rsidR="00226A75" w:rsidRPr="00226A75">
        <w:t>DEMİRÇALI</w:t>
      </w:r>
      <w:r w:rsidR="00226A75">
        <w:t>’ya</w:t>
      </w:r>
      <w:proofErr w:type="spellEnd"/>
      <w:r w:rsidR="00226A75">
        <w:t xml:space="preserve"> </w:t>
      </w:r>
      <w:r w:rsidR="00FA0801" w:rsidRPr="00FA0801">
        <w:t>formu</w:t>
      </w:r>
      <w:r w:rsidR="00FA0801">
        <w:t xml:space="preserve"> </w:t>
      </w:r>
      <w:r w:rsidR="00FA0801" w:rsidRPr="00FA0801">
        <w:t>onaylatması gerekmektedir. İlgili öğrenci onaylanmış form ile Pamukkale Üniversitesi Habib Kızıltaş Psikiyatri Hastanesi Sekreterliğine başvurabilir. Bu form ile başvuruda bulunan öğrenciler öncelikli olarak değerlendirilecektir.</w:t>
      </w:r>
    </w:p>
    <w:p w14:paraId="3369B170" w14:textId="77777777" w:rsidR="008E674D" w:rsidRDefault="008E674D" w:rsidP="00CD5867">
      <w:pPr>
        <w:jc w:val="both"/>
        <w:rPr>
          <w:b/>
        </w:rPr>
      </w:pPr>
    </w:p>
    <w:p w14:paraId="78C8E46F" w14:textId="77777777" w:rsidR="00CD5867" w:rsidRDefault="008E674D" w:rsidP="00CD5867">
      <w:pPr>
        <w:jc w:val="both"/>
        <w:rPr>
          <w:b/>
        </w:rPr>
      </w:pPr>
      <w:r w:rsidRPr="008E674D">
        <w:rPr>
          <w:b/>
        </w:rPr>
        <w:t>Pamukkale Üniversitesi Habib Kızıltaş Psikiyatri Hastanesi</w:t>
      </w:r>
    </w:p>
    <w:p w14:paraId="4DF072DB" w14:textId="77777777" w:rsidR="008E674D" w:rsidRDefault="008E674D" w:rsidP="00CD5867">
      <w:pPr>
        <w:jc w:val="both"/>
        <w:rPr>
          <w:rFonts w:ascii="Roboto" w:hAnsi="Roboto"/>
          <w:color w:val="212529"/>
          <w:shd w:val="clear" w:color="auto" w:fill="FFFFFF"/>
        </w:rPr>
      </w:pPr>
      <w:r>
        <w:rPr>
          <w:b/>
        </w:rPr>
        <w:t xml:space="preserve">Adres: </w:t>
      </w:r>
      <w:proofErr w:type="spellStart"/>
      <w:r w:rsidR="005B19FA" w:rsidRPr="005B19FA">
        <w:t>Çamlaraltı</w:t>
      </w:r>
      <w:proofErr w:type="spellEnd"/>
      <w:r w:rsidR="005B19FA" w:rsidRPr="005B19FA">
        <w:t xml:space="preserve"> </w:t>
      </w:r>
      <w:proofErr w:type="spellStart"/>
      <w:r w:rsidR="005B19FA" w:rsidRPr="005B19FA">
        <w:t>Mah</w:t>
      </w:r>
      <w:proofErr w:type="spellEnd"/>
      <w:r w:rsidR="005B19FA" w:rsidRPr="005B19FA">
        <w:t xml:space="preserve"> No:7</w:t>
      </w:r>
      <w:r w:rsidR="005B19FA" w:rsidRPr="005B19FA">
        <w:rPr>
          <w:b/>
        </w:rPr>
        <w:t xml:space="preserve"> </w:t>
      </w:r>
      <w:r w:rsidR="005B19FA">
        <w:rPr>
          <w:rFonts w:ascii="Roboto" w:hAnsi="Roboto"/>
          <w:color w:val="212529"/>
          <w:shd w:val="clear" w:color="auto" w:fill="FFFFFF"/>
        </w:rPr>
        <w:t>KINIKLI / DENİZLİ</w:t>
      </w:r>
    </w:p>
    <w:p w14:paraId="1C731134" w14:textId="77777777" w:rsidR="005B19FA" w:rsidRPr="008E674D" w:rsidRDefault="005B19FA" w:rsidP="00CD5867">
      <w:pPr>
        <w:jc w:val="both"/>
        <w:rPr>
          <w:b/>
        </w:rPr>
      </w:pPr>
      <w:r w:rsidRPr="005B19FA">
        <w:rPr>
          <w:b/>
        </w:rPr>
        <w:t xml:space="preserve">Poliklinik Tel: </w:t>
      </w:r>
      <w:r w:rsidRPr="005B19FA">
        <w:t>+90 258 296 45</w:t>
      </w:r>
      <w:r>
        <w:t xml:space="preserve"> </w:t>
      </w:r>
      <w:r w:rsidRPr="005B19FA">
        <w:t>69</w:t>
      </w:r>
    </w:p>
    <w:p w14:paraId="0567C2F9" w14:textId="77777777" w:rsidR="00CD5867" w:rsidRPr="00CD5867" w:rsidRDefault="00CD5867" w:rsidP="00CD5867">
      <w:pPr>
        <w:jc w:val="center"/>
      </w:pPr>
    </w:p>
    <w:sectPr w:rsidR="00CD5867" w:rsidRPr="00CD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67"/>
    <w:rsid w:val="000176CB"/>
    <w:rsid w:val="000474D1"/>
    <w:rsid w:val="00226A75"/>
    <w:rsid w:val="00381DCA"/>
    <w:rsid w:val="005B19FA"/>
    <w:rsid w:val="005D0096"/>
    <w:rsid w:val="008E674D"/>
    <w:rsid w:val="00BE37AA"/>
    <w:rsid w:val="00CD5867"/>
    <w:rsid w:val="00F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4CB3C"/>
  <w15:chartTrackingRefBased/>
  <w15:docId w15:val="{C6FB0681-C157-43FD-985B-C810C4A7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 İrdem</dc:creator>
  <cp:keywords/>
  <dc:description/>
  <cp:lastModifiedBy>Erkan Karakaş</cp:lastModifiedBy>
  <cp:revision>3</cp:revision>
  <dcterms:created xsi:type="dcterms:W3CDTF">2022-12-08T09:17:00Z</dcterms:created>
  <dcterms:modified xsi:type="dcterms:W3CDTF">2023-01-29T19:17:00Z</dcterms:modified>
</cp:coreProperties>
</file>