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90" w:rsidRPr="00494769" w:rsidRDefault="001948B9" w:rsidP="001948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4769">
        <w:rPr>
          <w:rFonts w:ascii="Times New Roman" w:hAnsi="Times New Roman" w:cs="Times New Roman"/>
          <w:b/>
          <w:sz w:val="36"/>
          <w:szCs w:val="36"/>
        </w:rPr>
        <w:t>KİTABI SESLENDİRMEYE BAŞLAMADAN ÖNCE</w:t>
      </w:r>
    </w:p>
    <w:p w:rsidR="00967A90" w:rsidRPr="007C5934" w:rsidRDefault="00967A90" w:rsidP="00696436">
      <w:pPr>
        <w:rPr>
          <w:b/>
          <w:color w:val="E36C0A"/>
          <w:sz w:val="24"/>
          <w:szCs w:val="24"/>
        </w:rPr>
      </w:pPr>
      <w:r>
        <w:rPr>
          <w:b/>
        </w:rPr>
        <w:t>Aşağıdaki formu doldurunuz.</w:t>
      </w:r>
    </w:p>
    <w:p w:rsidR="009B7EA1" w:rsidRPr="00494769" w:rsidRDefault="009B7EA1" w:rsidP="009B7EA1">
      <w:pPr>
        <w:pStyle w:val="NormalWeb"/>
        <w:spacing w:line="360" w:lineRule="auto"/>
        <w:rPr>
          <w:b/>
        </w:rPr>
      </w:pPr>
      <w:r w:rsidRPr="00494769">
        <w:rPr>
          <w:b/>
        </w:rPr>
        <w:t xml:space="preserve">"Ayrım 1" </w:t>
      </w:r>
    </w:p>
    <w:p w:rsidR="009B7EA1" w:rsidRDefault="009B7EA1" w:rsidP="009B7EA1">
      <w:pPr>
        <w:pStyle w:val="NormalWeb"/>
      </w:pPr>
      <w:r w:rsidRPr="00494769">
        <w:t xml:space="preserve">"Bu kitap Pamukkale Üniversitesi Engelli Öğrenci Birimi Koordinatörlüğü için seslendirilmiştir. </w:t>
      </w:r>
      <w:r w:rsidRPr="00494769">
        <w:rPr>
          <w:rFonts w:eastAsia="Calibri"/>
          <w:bCs/>
          <w:lang w:eastAsia="en-US"/>
        </w:rPr>
        <w:t>5846 sayılı Fikir ve Sanat Eserleri Kanununun Ek 11. Maddesi kapsamında “görme engelliler dışında kullanımı, çoğaltımı, dağıtımı ve satışı yasalara aykırıdır.”</w:t>
      </w:r>
    </w:p>
    <w:p w:rsidR="009B7EA1" w:rsidRPr="00494769" w:rsidRDefault="009B7EA1" w:rsidP="009B7EA1">
      <w:pPr>
        <w:pStyle w:val="NormalWeb"/>
        <w:rPr>
          <w:rStyle w:val="Gl"/>
          <w:b w:val="0"/>
          <w:bCs w:val="0"/>
        </w:rPr>
      </w:pPr>
      <w:r w:rsidRPr="00494769">
        <w:br/>
      </w:r>
      <w:r w:rsidRPr="00494769">
        <w:rPr>
          <w:b/>
          <w:bCs/>
        </w:rPr>
        <w:t>Seslendiren</w:t>
      </w:r>
      <w:r w:rsidRPr="00494769">
        <w:t xml:space="preserve">: </w:t>
      </w:r>
      <w:proofErr w:type="gramStart"/>
      <w:r w:rsidRPr="00494769">
        <w:t>………………………………………………………</w:t>
      </w:r>
      <w:r>
        <w:t>……….</w:t>
      </w:r>
      <w:proofErr w:type="gramEnd"/>
    </w:p>
    <w:p w:rsidR="009B7EA1" w:rsidRPr="00494769" w:rsidRDefault="009B7EA1" w:rsidP="009B7EA1">
      <w:pPr>
        <w:pStyle w:val="NormalWeb"/>
        <w:spacing w:line="360" w:lineRule="auto"/>
      </w:pPr>
      <w:r w:rsidRPr="00494769">
        <w:rPr>
          <w:b/>
        </w:rPr>
        <w:t>Kitabın Adı:</w:t>
      </w:r>
      <w:r>
        <w:t xml:space="preserve"> </w:t>
      </w:r>
      <w:proofErr w:type="gramStart"/>
      <w:r>
        <w:t>……………………………………………………………</w:t>
      </w:r>
      <w:r w:rsidRPr="00494769">
        <w:t>,</w:t>
      </w:r>
      <w:r>
        <w:t>..</w:t>
      </w:r>
      <w:proofErr w:type="gramEnd"/>
    </w:p>
    <w:p w:rsidR="009B7EA1" w:rsidRPr="00494769" w:rsidRDefault="009B7EA1" w:rsidP="009B7EA1">
      <w:pPr>
        <w:pStyle w:val="NormalWeb"/>
        <w:spacing w:line="360" w:lineRule="auto"/>
      </w:pPr>
      <w:r w:rsidRPr="00494769">
        <w:rPr>
          <w:b/>
        </w:rPr>
        <w:t>Yazarı:</w:t>
      </w:r>
      <w:r w:rsidRPr="00494769">
        <w:t xml:space="preserve"> </w:t>
      </w:r>
      <w:proofErr w:type="gramStart"/>
      <w:r w:rsidRPr="00494769">
        <w:t>……………………………………………………………,</w:t>
      </w:r>
      <w:r>
        <w:t>……..</w:t>
      </w:r>
      <w:proofErr w:type="gramEnd"/>
    </w:p>
    <w:p w:rsidR="009B7EA1" w:rsidRPr="00494769" w:rsidRDefault="009B7EA1" w:rsidP="009B7EA1">
      <w:pPr>
        <w:pStyle w:val="NormalWeb"/>
        <w:spacing w:line="360" w:lineRule="auto"/>
      </w:pPr>
      <w:r w:rsidRPr="00494769">
        <w:rPr>
          <w:b/>
        </w:rPr>
        <w:t>Varsa Çevirmeni:</w:t>
      </w:r>
      <w:r w:rsidRPr="00494769">
        <w:t xml:space="preserve"> </w:t>
      </w:r>
      <w:proofErr w:type="gramStart"/>
      <w:r w:rsidRPr="00494769">
        <w:t>………………………………………………………</w:t>
      </w:r>
      <w:r>
        <w:t>….</w:t>
      </w:r>
      <w:proofErr w:type="gramEnd"/>
      <w:r w:rsidRPr="00494769">
        <w:t xml:space="preserve"> </w:t>
      </w:r>
    </w:p>
    <w:p w:rsidR="009B7EA1" w:rsidRPr="00494769" w:rsidRDefault="009B7EA1" w:rsidP="009B7EA1">
      <w:pPr>
        <w:pStyle w:val="NormalWeb"/>
        <w:spacing w:line="360" w:lineRule="auto"/>
      </w:pPr>
      <w:proofErr w:type="gramStart"/>
      <w:r w:rsidRPr="00494769">
        <w:t>……………………………………….</w:t>
      </w:r>
      <w:proofErr w:type="gramEnd"/>
      <w:r w:rsidRPr="00494769">
        <w:t xml:space="preserve"> Yayınları, </w:t>
      </w:r>
      <w:proofErr w:type="gramStart"/>
      <w:r w:rsidRPr="00494769">
        <w:t>………</w:t>
      </w:r>
      <w:proofErr w:type="gramEnd"/>
      <w:r w:rsidRPr="00494769">
        <w:t xml:space="preserve"> Baskı, </w:t>
      </w:r>
    </w:p>
    <w:p w:rsidR="009B7EA1" w:rsidRPr="00494769" w:rsidRDefault="009B7EA1" w:rsidP="009B7EA1">
      <w:pPr>
        <w:pStyle w:val="NormalWeb"/>
        <w:spacing w:line="360" w:lineRule="auto"/>
      </w:pPr>
      <w:proofErr w:type="gramStart"/>
      <w:r w:rsidRPr="00494769">
        <w:t>…………………</w:t>
      </w:r>
      <w:proofErr w:type="gramEnd"/>
      <w:r w:rsidRPr="00494769">
        <w:t>(</w:t>
      </w:r>
      <w:r>
        <w:t>2021</w:t>
      </w:r>
      <w:r w:rsidRPr="00494769">
        <w:t>), ……………………………..  (</w:t>
      </w:r>
      <w:r>
        <w:t>Denizli</w:t>
      </w:r>
      <w:r w:rsidRPr="00494769">
        <w:t xml:space="preserve">) </w:t>
      </w:r>
      <w:proofErr w:type="gramStart"/>
      <w:r w:rsidRPr="00494769">
        <w:t>,…………..</w:t>
      </w:r>
      <w:proofErr w:type="gramEnd"/>
      <w:r w:rsidRPr="00494769">
        <w:t xml:space="preserve"> Sayfa</w:t>
      </w:r>
    </w:p>
    <w:p w:rsidR="009B7EA1" w:rsidRPr="00494769" w:rsidRDefault="009B7EA1" w:rsidP="009B7EA1">
      <w:pPr>
        <w:pStyle w:val="NormalWeb"/>
        <w:spacing w:line="360" w:lineRule="auto"/>
      </w:pPr>
      <w:r w:rsidRPr="00494769">
        <w:rPr>
          <w:b/>
        </w:rPr>
        <w:t>ISBN Numarası:</w:t>
      </w:r>
      <w:r w:rsidRPr="00494769">
        <w:t xml:space="preserve"> </w:t>
      </w:r>
      <w:proofErr w:type="gramStart"/>
      <w:r w:rsidRPr="00494769">
        <w:t>……………………………………………………</w:t>
      </w:r>
      <w:r>
        <w:t>………</w:t>
      </w:r>
      <w:proofErr w:type="gramEnd"/>
    </w:p>
    <w:p w:rsidR="009B7EA1" w:rsidRPr="00494769" w:rsidRDefault="009B7EA1" w:rsidP="009B7EA1">
      <w:pPr>
        <w:pStyle w:val="NormalWeb"/>
        <w:rPr>
          <w:rStyle w:val="Gl"/>
          <w:bCs w:val="0"/>
        </w:rPr>
      </w:pPr>
      <w:r w:rsidRPr="00494769">
        <w:rPr>
          <w:bCs/>
        </w:rPr>
        <w:t>"</w:t>
      </w:r>
      <w:r w:rsidRPr="00494769">
        <w:rPr>
          <w:rStyle w:val="Gl"/>
          <w:bCs w:val="0"/>
        </w:rPr>
        <w:t xml:space="preserve">Kitabın kapak </w:t>
      </w:r>
      <w:proofErr w:type="spellStart"/>
      <w:r w:rsidRPr="00494769">
        <w:rPr>
          <w:rStyle w:val="Gl"/>
          <w:bCs w:val="0"/>
        </w:rPr>
        <w:t>resmi</w:t>
      </w:r>
      <w:r w:rsidR="009A78B8">
        <w:rPr>
          <w:rStyle w:val="Gl"/>
          <w:bCs w:val="0"/>
        </w:rPr>
        <w:t>’nin</w:t>
      </w:r>
      <w:proofErr w:type="spellEnd"/>
      <w:r w:rsidR="009A78B8">
        <w:rPr>
          <w:rStyle w:val="Gl"/>
          <w:bCs w:val="0"/>
        </w:rPr>
        <w:t xml:space="preserve"> sesli betimlenmesi</w:t>
      </w:r>
      <w:r w:rsidRPr="00494769">
        <w:rPr>
          <w:bCs/>
        </w:rPr>
        <w:t>"</w:t>
      </w:r>
      <w:r w:rsidRPr="00494769">
        <w:rPr>
          <w:rStyle w:val="Gl"/>
          <w:bCs w:val="0"/>
        </w:rPr>
        <w:t xml:space="preserve"> </w:t>
      </w:r>
    </w:p>
    <w:p w:rsidR="009A78B8" w:rsidRDefault="009B7EA1" w:rsidP="009B7E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476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  <w:proofErr w:type="gramEnd"/>
    </w:p>
    <w:p w:rsidR="009A78B8" w:rsidRPr="00494769" w:rsidRDefault="009A78B8" w:rsidP="009A78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476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  <w:proofErr w:type="gramEnd"/>
    </w:p>
    <w:p w:rsidR="009A78B8" w:rsidRDefault="009A78B8" w:rsidP="009B7E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476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  <w:proofErr w:type="gramEnd"/>
    </w:p>
    <w:p w:rsidR="009A78B8" w:rsidRPr="00494769" w:rsidRDefault="009A78B8" w:rsidP="009A78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9476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  <w:proofErr w:type="gramEnd"/>
    </w:p>
    <w:p w:rsidR="009B7EA1" w:rsidRPr="009A78B8" w:rsidRDefault="009A78B8" w:rsidP="009A78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476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………………………………………………………………...</w:t>
      </w:r>
    </w:p>
    <w:p w:rsidR="00967A90" w:rsidRDefault="00967A90" w:rsidP="009B7EA1">
      <w:pPr>
        <w:pStyle w:val="NormalWeb"/>
      </w:pPr>
      <w:bookmarkStart w:id="0" w:name="_GoBack"/>
      <w:bookmarkEnd w:id="0"/>
    </w:p>
    <w:sectPr w:rsidR="00967A90" w:rsidSect="009B7EA1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C2" w:rsidRDefault="00F909C2" w:rsidP="00A27015">
      <w:pPr>
        <w:spacing w:after="0" w:line="240" w:lineRule="auto"/>
      </w:pPr>
      <w:r>
        <w:separator/>
      </w:r>
    </w:p>
  </w:endnote>
  <w:endnote w:type="continuationSeparator" w:id="0">
    <w:p w:rsidR="00F909C2" w:rsidRDefault="00F909C2" w:rsidP="00A2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C2" w:rsidRDefault="00F909C2" w:rsidP="00A27015">
      <w:pPr>
        <w:spacing w:after="0" w:line="240" w:lineRule="auto"/>
      </w:pPr>
      <w:r>
        <w:separator/>
      </w:r>
    </w:p>
  </w:footnote>
  <w:footnote w:type="continuationSeparator" w:id="0">
    <w:p w:rsidR="00F909C2" w:rsidRDefault="00F909C2" w:rsidP="00A2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36" w:rsidRDefault="00231D33">
    <w:pPr>
      <w:pStyle w:val="stBilgi"/>
    </w:pPr>
    <w:r>
      <w:rPr>
        <w:noProof/>
        <w:lang w:eastAsia="tr-TR"/>
      </w:rPr>
      <w:drawing>
        <wp:inline distT="0" distB="0" distL="0" distR="0">
          <wp:extent cx="542925" cy="542925"/>
          <wp:effectExtent l="0" t="0" r="9525" b="9525"/>
          <wp:docPr id="3" name="Resim 10" descr="Üniversitenin amble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0" descr="Üniversitenin amble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52"/>
    <w:multiLevelType w:val="hybridMultilevel"/>
    <w:tmpl w:val="94749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6752"/>
    <w:multiLevelType w:val="hybridMultilevel"/>
    <w:tmpl w:val="8D72F94E"/>
    <w:lvl w:ilvl="0" w:tplc="C4E8B1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FA94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C80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3688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BEDD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A8D2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5280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925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B813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56F7A0A"/>
    <w:multiLevelType w:val="hybridMultilevel"/>
    <w:tmpl w:val="6BC26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3D8"/>
    <w:multiLevelType w:val="hybridMultilevel"/>
    <w:tmpl w:val="B618513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9526E6"/>
    <w:multiLevelType w:val="hybridMultilevel"/>
    <w:tmpl w:val="20D60B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E94190"/>
    <w:multiLevelType w:val="hybridMultilevel"/>
    <w:tmpl w:val="B456BE98"/>
    <w:lvl w:ilvl="0" w:tplc="3B62B2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373ACC"/>
    <w:multiLevelType w:val="hybridMultilevel"/>
    <w:tmpl w:val="AA700FFA"/>
    <w:lvl w:ilvl="0" w:tplc="63E246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C00E24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646200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03CF6E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A104C3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1AFA2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3F43F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790D48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94253C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 w15:restartNumberingAfterBreak="0">
    <w:nsid w:val="56566771"/>
    <w:multiLevelType w:val="hybridMultilevel"/>
    <w:tmpl w:val="0B24AFEA"/>
    <w:lvl w:ilvl="0" w:tplc="4FFCE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2368EB"/>
    <w:multiLevelType w:val="hybridMultilevel"/>
    <w:tmpl w:val="8C94B600"/>
    <w:lvl w:ilvl="0" w:tplc="E578B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B67C0"/>
    <w:multiLevelType w:val="hybridMultilevel"/>
    <w:tmpl w:val="F66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06944"/>
    <w:multiLevelType w:val="hybridMultilevel"/>
    <w:tmpl w:val="A9DCFE28"/>
    <w:lvl w:ilvl="0" w:tplc="7F7EA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104A56"/>
    <w:multiLevelType w:val="hybridMultilevel"/>
    <w:tmpl w:val="097AE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778ED"/>
    <w:multiLevelType w:val="hybridMultilevel"/>
    <w:tmpl w:val="E6C6D244"/>
    <w:lvl w:ilvl="0" w:tplc="039E3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29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FE4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2E2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768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E04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E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8D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E5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372E41"/>
    <w:multiLevelType w:val="hybridMultilevel"/>
    <w:tmpl w:val="41501614"/>
    <w:lvl w:ilvl="0" w:tplc="61D47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E5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6C6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B40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EE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B04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48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AF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C0A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A1078E7"/>
    <w:multiLevelType w:val="hybridMultilevel"/>
    <w:tmpl w:val="EBC6C4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A03CA"/>
    <w:multiLevelType w:val="hybridMultilevel"/>
    <w:tmpl w:val="248215D4"/>
    <w:lvl w:ilvl="0" w:tplc="A52C28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BC6F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F287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B259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BC83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362B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1E18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06DE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42A0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77"/>
    <w:rsid w:val="00010290"/>
    <w:rsid w:val="00014961"/>
    <w:rsid w:val="00021C3E"/>
    <w:rsid w:val="00030D77"/>
    <w:rsid w:val="0004364E"/>
    <w:rsid w:val="00056DF2"/>
    <w:rsid w:val="00057E14"/>
    <w:rsid w:val="00097B29"/>
    <w:rsid w:val="000B74F4"/>
    <w:rsid w:val="00102DD1"/>
    <w:rsid w:val="001511A2"/>
    <w:rsid w:val="001817AA"/>
    <w:rsid w:val="001948B9"/>
    <w:rsid w:val="001C0D36"/>
    <w:rsid w:val="001F7470"/>
    <w:rsid w:val="00225073"/>
    <w:rsid w:val="00231D33"/>
    <w:rsid w:val="002907E7"/>
    <w:rsid w:val="00295FCC"/>
    <w:rsid w:val="00296FAA"/>
    <w:rsid w:val="002B4A14"/>
    <w:rsid w:val="002C1579"/>
    <w:rsid w:val="002D5C00"/>
    <w:rsid w:val="002E566D"/>
    <w:rsid w:val="002E665E"/>
    <w:rsid w:val="002F777F"/>
    <w:rsid w:val="00325D99"/>
    <w:rsid w:val="00331D0E"/>
    <w:rsid w:val="00332912"/>
    <w:rsid w:val="00357555"/>
    <w:rsid w:val="00360626"/>
    <w:rsid w:val="00374325"/>
    <w:rsid w:val="003760BC"/>
    <w:rsid w:val="003D1B0C"/>
    <w:rsid w:val="003F7525"/>
    <w:rsid w:val="00404B0A"/>
    <w:rsid w:val="00430ED3"/>
    <w:rsid w:val="004413A2"/>
    <w:rsid w:val="0044469B"/>
    <w:rsid w:val="004550EE"/>
    <w:rsid w:val="00455398"/>
    <w:rsid w:val="00487CDA"/>
    <w:rsid w:val="00494769"/>
    <w:rsid w:val="004B1D6F"/>
    <w:rsid w:val="004D115C"/>
    <w:rsid w:val="004E0DCE"/>
    <w:rsid w:val="00511CCC"/>
    <w:rsid w:val="0052739D"/>
    <w:rsid w:val="005400A6"/>
    <w:rsid w:val="00543927"/>
    <w:rsid w:val="00582E85"/>
    <w:rsid w:val="005932CA"/>
    <w:rsid w:val="005A5CED"/>
    <w:rsid w:val="005C28D8"/>
    <w:rsid w:val="00604C2D"/>
    <w:rsid w:val="00613A07"/>
    <w:rsid w:val="00620384"/>
    <w:rsid w:val="00631250"/>
    <w:rsid w:val="00653036"/>
    <w:rsid w:val="00676A84"/>
    <w:rsid w:val="00694FA9"/>
    <w:rsid w:val="00696436"/>
    <w:rsid w:val="006A3F12"/>
    <w:rsid w:val="006C0330"/>
    <w:rsid w:val="006C5AE0"/>
    <w:rsid w:val="00735B7B"/>
    <w:rsid w:val="007B49E8"/>
    <w:rsid w:val="007C510A"/>
    <w:rsid w:val="007C5934"/>
    <w:rsid w:val="007D58AD"/>
    <w:rsid w:val="007E553C"/>
    <w:rsid w:val="0082104D"/>
    <w:rsid w:val="008645C6"/>
    <w:rsid w:val="00886756"/>
    <w:rsid w:val="008B4664"/>
    <w:rsid w:val="008C3266"/>
    <w:rsid w:val="008C3F16"/>
    <w:rsid w:val="008F4BA2"/>
    <w:rsid w:val="00906BB6"/>
    <w:rsid w:val="00913E79"/>
    <w:rsid w:val="009208B9"/>
    <w:rsid w:val="00922839"/>
    <w:rsid w:val="0094264D"/>
    <w:rsid w:val="00947AC1"/>
    <w:rsid w:val="00967A90"/>
    <w:rsid w:val="00981016"/>
    <w:rsid w:val="009867DB"/>
    <w:rsid w:val="00997224"/>
    <w:rsid w:val="009A6C77"/>
    <w:rsid w:val="009A78B8"/>
    <w:rsid w:val="009B7EA1"/>
    <w:rsid w:val="009D6D25"/>
    <w:rsid w:val="009E1C4A"/>
    <w:rsid w:val="00A27015"/>
    <w:rsid w:val="00A32655"/>
    <w:rsid w:val="00A54DEA"/>
    <w:rsid w:val="00A82104"/>
    <w:rsid w:val="00A86227"/>
    <w:rsid w:val="00AD4A48"/>
    <w:rsid w:val="00AE45C4"/>
    <w:rsid w:val="00B25FDA"/>
    <w:rsid w:val="00B45E8A"/>
    <w:rsid w:val="00BC0B14"/>
    <w:rsid w:val="00BF6FAA"/>
    <w:rsid w:val="00C04DEE"/>
    <w:rsid w:val="00C21461"/>
    <w:rsid w:val="00C2156C"/>
    <w:rsid w:val="00C36E85"/>
    <w:rsid w:val="00C40676"/>
    <w:rsid w:val="00C71212"/>
    <w:rsid w:val="00C77E7E"/>
    <w:rsid w:val="00C837A3"/>
    <w:rsid w:val="00C953E8"/>
    <w:rsid w:val="00CD262F"/>
    <w:rsid w:val="00CE667E"/>
    <w:rsid w:val="00D02342"/>
    <w:rsid w:val="00D2366E"/>
    <w:rsid w:val="00D34ACD"/>
    <w:rsid w:val="00D42D93"/>
    <w:rsid w:val="00D44C54"/>
    <w:rsid w:val="00D64101"/>
    <w:rsid w:val="00DC18E2"/>
    <w:rsid w:val="00E2619E"/>
    <w:rsid w:val="00E674E2"/>
    <w:rsid w:val="00E96FCE"/>
    <w:rsid w:val="00EB7344"/>
    <w:rsid w:val="00EC2016"/>
    <w:rsid w:val="00ED0FB4"/>
    <w:rsid w:val="00EE68BF"/>
    <w:rsid w:val="00EF587D"/>
    <w:rsid w:val="00EF5A13"/>
    <w:rsid w:val="00F142B3"/>
    <w:rsid w:val="00F43CAC"/>
    <w:rsid w:val="00F909C2"/>
    <w:rsid w:val="00F92575"/>
    <w:rsid w:val="00F978BD"/>
    <w:rsid w:val="00FA0576"/>
    <w:rsid w:val="00FA23F5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DB325"/>
  <w15:docId w15:val="{61FD1AEB-15DE-408A-8669-A63CDFE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3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03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30D7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A2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semiHidden/>
    <w:locked/>
    <w:rsid w:val="00A27015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A27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A27015"/>
    <w:rPr>
      <w:rFonts w:cs="Times New Roman"/>
    </w:rPr>
  </w:style>
  <w:style w:type="character" w:styleId="Gl">
    <w:name w:val="Strong"/>
    <w:uiPriority w:val="99"/>
    <w:qFormat/>
    <w:rsid w:val="004413A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4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4413A2"/>
    <w:rPr>
      <w:rFonts w:cs="Times New Roman"/>
      <w:color w:val="0000FF"/>
      <w:u w:val="single"/>
    </w:rPr>
  </w:style>
  <w:style w:type="character" w:styleId="Vurgu">
    <w:name w:val="Emphasis"/>
    <w:uiPriority w:val="99"/>
    <w:qFormat/>
    <w:rsid w:val="004413A2"/>
    <w:rPr>
      <w:rFonts w:cs="Times New Roman"/>
      <w:i/>
      <w:iCs/>
    </w:rPr>
  </w:style>
  <w:style w:type="paragraph" w:customStyle="1" w:styleId="aligncenter">
    <w:name w:val="aligncenter"/>
    <w:basedOn w:val="Normal"/>
    <w:uiPriority w:val="99"/>
    <w:rsid w:val="0044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uiPriority w:val="99"/>
    <w:rsid w:val="004413A2"/>
    <w:rPr>
      <w:rFonts w:cs="Times New Roman"/>
    </w:rPr>
  </w:style>
  <w:style w:type="paragraph" w:styleId="ListeParagraf">
    <w:name w:val="List Paragraph"/>
    <w:basedOn w:val="Normal"/>
    <w:uiPriority w:val="99"/>
    <w:qFormat/>
    <w:rsid w:val="00441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35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36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ACISCHOOL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sysadmin</dc:creator>
  <cp:keywords/>
  <dc:description/>
  <cp:lastModifiedBy>Pau</cp:lastModifiedBy>
  <cp:revision>13</cp:revision>
  <cp:lastPrinted>2021-10-27T12:11:00Z</cp:lastPrinted>
  <dcterms:created xsi:type="dcterms:W3CDTF">2013-05-02T10:44:00Z</dcterms:created>
  <dcterms:modified xsi:type="dcterms:W3CDTF">2021-11-01T09:01:00Z</dcterms:modified>
</cp:coreProperties>
</file>